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529EA" w:rsidRDefault="00120C75">
      <w:r>
        <w:rPr>
          <w:noProof/>
          <w:lang w:eastAsia="en-GB"/>
        </w:rPr>
        <w:drawing>
          <wp:anchor distT="0" distB="0" distL="114300" distR="114300" simplePos="0" relativeHeight="251722752" behindDoc="1" locked="0" layoutInCell="1" allowOverlap="1" wp14:anchorId="25D14010" wp14:editId="6793795B">
            <wp:simplePos x="0" y="0"/>
            <wp:positionH relativeFrom="margin">
              <wp:posOffset>4000500</wp:posOffset>
            </wp:positionH>
            <wp:positionV relativeFrom="paragraph">
              <wp:posOffset>-431800</wp:posOffset>
            </wp:positionV>
            <wp:extent cx="2133600" cy="1209773"/>
            <wp:effectExtent l="0" t="0" r="0" b="9525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2097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7EE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7BE59A" wp14:editId="6B243230">
                <wp:simplePos x="0" y="0"/>
                <wp:positionH relativeFrom="margin">
                  <wp:align>center</wp:align>
                </wp:positionH>
                <wp:positionV relativeFrom="paragraph">
                  <wp:posOffset>-352425</wp:posOffset>
                </wp:positionV>
                <wp:extent cx="2209800" cy="742950"/>
                <wp:effectExtent l="0" t="0" r="19050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378BE" w:rsidRPr="009378BE" w:rsidRDefault="009378BE" w:rsidP="009378BE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  <w:r w:rsidRPr="009378BE">
                              <w:rPr>
                                <w:sz w:val="36"/>
                              </w:rPr>
                              <w:t>2.5.1 Economic Influences</w:t>
                            </w:r>
                          </w:p>
                          <w:p w:rsidR="00A529EA" w:rsidRDefault="00A529E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B7BE59A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-27.75pt;width:174pt;height:58.5pt;z-index:25165926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vPHSQIAAKEEAAAOAAAAZHJzL2Uyb0RvYy54bWysVNtuGjEQfa/Uf7D83ixQcgFliShRqkoo&#10;iQRRno3XC6t6Pa5t2KVf32OzkFufqr54PRefmTkzs9c3ba3ZTjlfkcl5/6zHmTKSisqsc/60vPty&#10;xZkPwhRCk1E53yvPbyafP103dqwGtCFdKMcAYvy4sTnfhGDHWeblRtXCn5FVBsaSXC0CRLfOCica&#10;oNc6G/R6F1lDrrCOpPIe2tuDkU8SflkqGR7K0qvAdM6RW0inS+cqntnkWozXTthNJbs0xD9kUYvK&#10;IOgJ6lYEwbau+gBVV9KRpzKcSaozKstKqlQDqun33lWz2AirUi0gx9sTTf7/wcr73aNjVYHecWZE&#10;jRYtVRvYN2pZP7LTWD+G08LCLbRQR89O76GMRbelq+MX5TDYwfP+xG0Ek1AOBr3RVQ8mCdvlcDA6&#10;T+RnL6+t8+G7oprFS84depcoFbu5D4gI16NLDOZJV8VdpXUS4ryomXZsJ9BpHVKOePHGSxvW5Pzi&#10;K0J/QIjQp/crLeTPWOVbBEjaQBk5OdQeb6FdtR0hKyr24MnRYc68lXcVcOfCh0fhMFioH8sSHnCU&#10;mpAMdTfONuR+/00f/dFvWDlrMKg597+2winO9A+DSRj1h8M42UkYnl8OILjXltVri9nWMwJD6Day&#10;S9foH/TxWjqqn7FT0xgVJmEkYuc8HK+zcFgf7KRU02lywixbEeZmYWWEjuRGPpfts3C262fAJNzT&#10;caTF+F1bD77xpaHpNlBZpZ5Hgg+sdrxjD1Jbup2Ni/ZaTl4vf5bJHwAAAP//AwBQSwMEFAAGAAgA&#10;AAAhAL/N5e3bAAAABwEAAA8AAABkcnMvZG93bnJldi54bWxMj8FOwzAQRO9I/IO1SNxap0CqEOJU&#10;gAoXThTEeRtvbYvYjmI3DX/PcqLHnRnNvG02s+/FRGNyMShYLQsQFLqoXTAKPj9eFhWIlDFo7GMg&#10;BT+UYNNeXjRY63gK7zTtshFcElKNCmzOQy1l6ix5TMs4UGDvEEePmc/RSD3iict9L2+KYi09usAL&#10;Fgd6ttR9745ewfbJ3JuuwtFuK+3cNH8d3syrUtdX8+MDiExz/g/DHz6jQ8tM+3gMOoleAT+SFSzK&#10;sgTB9u1dxcpewXpVgmwbec7f/gIAAP//AwBQSwECLQAUAAYACAAAACEAtoM4kv4AAADhAQAAEwAA&#10;AAAAAAAAAAAAAAAAAAAAW0NvbnRlbnRfVHlwZXNdLnhtbFBLAQItABQABgAIAAAAIQA4/SH/1gAA&#10;AJQBAAALAAAAAAAAAAAAAAAAAC8BAABfcmVscy8ucmVsc1BLAQItABQABgAIAAAAIQB2JvPHSQIA&#10;AKEEAAAOAAAAAAAAAAAAAAAAAC4CAABkcnMvZTJvRG9jLnhtbFBLAQItABQABgAIAAAAIQC/zeXt&#10;2wAAAAcBAAAPAAAAAAAAAAAAAAAAAKMEAABkcnMvZG93bnJldi54bWxQSwUGAAAAAAQABADzAAAA&#10;qwUAAAAA&#10;" fillcolor="white [3201]" strokeweight=".5pt">
                <v:textbox>
                  <w:txbxContent>
                    <w:p w:rsidR="009378BE" w:rsidRPr="009378BE" w:rsidRDefault="009378BE" w:rsidP="009378BE">
                      <w:pPr>
                        <w:jc w:val="center"/>
                        <w:rPr>
                          <w:sz w:val="36"/>
                        </w:rPr>
                      </w:pPr>
                      <w:r w:rsidRPr="009378BE">
                        <w:rPr>
                          <w:sz w:val="36"/>
                        </w:rPr>
                        <w:t>2.5.1 Economic Influences</w:t>
                      </w:r>
                    </w:p>
                    <w:p w:rsidR="00A529EA" w:rsidRDefault="00A529EA"/>
                  </w:txbxContent>
                </v:textbox>
                <w10:wrap anchorx="margin"/>
              </v:shape>
            </w:pict>
          </mc:Fallback>
        </mc:AlternateContent>
      </w:r>
      <w:r w:rsidR="00947EE4" w:rsidRPr="00947EE4">
        <w:rPr>
          <w:rFonts w:ascii="Arial Black" w:hAnsi="Arial Black"/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40CD632F" wp14:editId="2262E2BC">
            <wp:simplePos x="0" y="0"/>
            <wp:positionH relativeFrom="margin">
              <wp:posOffset>-152400</wp:posOffset>
            </wp:positionH>
            <wp:positionV relativeFrom="paragraph">
              <wp:posOffset>-409575</wp:posOffset>
            </wp:positionV>
            <wp:extent cx="1609725" cy="1073150"/>
            <wp:effectExtent l="0" t="0" r="9525" b="0"/>
            <wp:wrapNone/>
            <wp:docPr id="4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073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29EA" w:rsidRDefault="00A529EA"/>
    <w:p w:rsidR="00A529EA" w:rsidRDefault="00A529EA">
      <w:pPr>
        <w:rPr>
          <w:rFonts w:ascii="Arial Black" w:hAnsi="Arial Black"/>
        </w:rPr>
      </w:pPr>
    </w:p>
    <w:p w:rsidR="002C28FB" w:rsidRDefault="008F7E04">
      <w:pPr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3020291</wp:posOffset>
                </wp:positionH>
                <wp:positionV relativeFrom="paragraph">
                  <wp:posOffset>257810</wp:posOffset>
                </wp:positionV>
                <wp:extent cx="2812473" cy="505229"/>
                <wp:effectExtent l="0" t="0" r="26035" b="2857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2473" cy="50522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F7E04" w:rsidRDefault="008F7E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" o:spid="_x0000_s1027" type="#_x0000_t202" style="position:absolute;margin-left:237.8pt;margin-top:20.3pt;width:221.45pt;height:39.8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g15TwIAAKoEAAAOAAAAZHJzL2Uyb0RvYy54bWysVE1v2zAMvQ/YfxB0X524ST+COkWWosOA&#10;oi2QFj0rspwYk0VNUmJ3v35PcpKm3U7DLgpFPj+Rj2SurrtGs61yviZT8OHJgDNlJJW1WRX8+en2&#10;ywVnPghTCk1GFfxVeX49/fzpqrUTldOadKkcA4nxk9YWfB2CnWSZl2vVCH9CVhkEK3KNCLi6VVY6&#10;0YK90Vk+GJxlLbnSOpLKe3hv+iCfJv6qUjI8VJVXgemCI7eQTpfOZTyz6ZWYrJyw61ru0hD/kEUj&#10;aoNHD1Q3Igi2cfUfVE0tHXmqwomkJqOqqqVKNaCa4eBDNYu1sCrVAnG8Pcjk/x+tvN8+OlaX6N2Q&#10;MyMa9OhJdYF9pY7BBX1a6yeALSyAoYMf2L3fwxnL7irXxF8UxBCH0q8HdSObhDO/GOaj81POJGLj&#10;wTjPLyNN9va1dT58U9SwaBTcoXtJVLG986GH7iHxMU+6Lm9rrdMlToyaa8e2Ar3WIeUI8ncobVhb&#10;8LPT8SARv4tF6sP3Sy3kj116RyjwaYOcoyZ97dEK3bLrNdzrsqTyFXI56gfOW3lbg/5O+PAoHCYM&#10;CmFrwgOOShNyop3F2Zrcr7/5Ix6NR5SzFhNbcP9zI5ziTH83GInL4WgURzxdRuPzHBd3HFkeR8ym&#10;mROEQteRXTIjPui9WTlqXrBcs/gqQsJIvF3wsDfnod8jLKdUs1kCYaitCHdmYWWkjo2Jsj51L8LZ&#10;XVsDBuKe9rMtJh+622Pjl4Zmm0BVnVofde5V3cmPhUjDs1veuHHH94R6+4uZ/gYAAP//AwBQSwME&#10;FAAGAAgAAAAhAAny0YPcAAAACgEAAA8AAABkcnMvZG93bnJldi54bWxMj8FOwzAMhu9IvENkJG4s&#10;WcVGV5pOgAYXTgzE2WuyJKJJqiTryttjTnCyLX/6/bndzn5gk07ZxSBhuRDAdOijcsFI+Hh/vqmB&#10;5YJB4RCDlvCtM2y7y4sWGxXP4U1P+2IYhYTcoARbythwnnurPeZFHHWg3TEmj4XGZLhKeKZwP/BK&#10;iDX36AJdsDjqJ6v7r/3JS9g9mo3pa0x2Vyvnpvnz+GpepLy+mh/ugRU9lz8YfvVJHTpyOsRTUJkN&#10;Em7vVmtCqRFUCdgs6xWwA5GVqIB3Lf//QvcDAAD//wMAUEsBAi0AFAAGAAgAAAAhALaDOJL+AAAA&#10;4QEAABMAAAAAAAAAAAAAAAAAAAAAAFtDb250ZW50X1R5cGVzXS54bWxQSwECLQAUAAYACAAAACEA&#10;OP0h/9YAAACUAQAACwAAAAAAAAAAAAAAAAAvAQAAX3JlbHMvLnJlbHNQSwECLQAUAAYACAAAACEA&#10;XjYNeU8CAACqBAAADgAAAAAAAAAAAAAAAAAuAgAAZHJzL2Uyb0RvYy54bWxQSwECLQAUAAYACAAA&#10;ACEACfLRg9wAAAAKAQAADwAAAAAAAAAAAAAAAACpBAAAZHJzL2Rvd25yZXYueG1sUEsFBgAAAAAE&#10;AAQA8wAAALIFAAAAAA==&#10;" fillcolor="white [3201]" strokeweight=".5pt">
                <v:textbox>
                  <w:txbxContent>
                    <w:p w:rsidR="008F7E04" w:rsidRDefault="008F7E04"/>
                  </w:txbxContent>
                </v:textbox>
              </v:shape>
            </w:pict>
          </mc:Fallback>
        </mc:AlternateContent>
      </w: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-145473</wp:posOffset>
                </wp:positionH>
                <wp:positionV relativeFrom="paragraph">
                  <wp:posOffset>306301</wp:posOffset>
                </wp:positionV>
                <wp:extent cx="2334491" cy="464127"/>
                <wp:effectExtent l="0" t="0" r="27940" b="1270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4491" cy="4641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F7E04" w:rsidRDefault="008F7E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" o:spid="_x0000_s1028" type="#_x0000_t202" style="position:absolute;margin-left:-11.45pt;margin-top:24.1pt;width:183.8pt;height:36.5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gxNTwIAAKgEAAAOAAAAZHJzL2Uyb0RvYy54bWysVMtu2zAQvBfoPxC8N/JDSRrDcuAmSFEg&#10;SAI4Rc40RdlCKS5L0pbSr++Qsh077anohdoXh7uzu5ped41mW+V8Tabgw7MBZ8pIKmuzKvj357tP&#10;nznzQZhSaDKq4K/K8+vZxw/T1k7UiNakS+UYQIyftLbg6xDsJMu8XKtG+DOyysBZkWtEgOpWWelE&#10;C/RGZ6PB4CJryZXWkVTew3rbO/ks4VeVkuGxqrwKTBccuYV0unQu45nNpmKycsKua7lLQ/xDFo2o&#10;DR49QN2KINjG1X9ANbV05KkKZ5KajKqqlirVgGqGg3fVLNbCqlQLyPH2QJP/f7DyYfvkWF0W/JIz&#10;Ixq06Fl1gX2hjl1GdlrrJwhaWISFDmZ0eW/3MMaiu8o18YtyGPzg+fXAbQSTMI7G4zy/GnIm4csv&#10;8uEowWdvt63z4auihkWh4A69S5SK7b0PyASh+5D4mCddl3e11kmJ86JutGNbgU7rkHLEjZMobVhb&#10;8Ivx+SABn/gi9OH+Ugv5I1Z5igBNGxgjJ33tUQrdsksMjva8LKl8BV2O+nHzVt7VgL8XPjwJh/kC&#10;Q9iZ8Iij0oScaCdxtib362/2GI+2w8tZi3ktuP+5EU5xpr8ZDMTVMM/jgCclP78cQXHHnuWxx2ya&#10;GwJR6AeyS2KMD3ovVo6aF6zWPL4KlzASbxc87MWb0G8RVlOq+TwFYaStCPdmYWWEjo2JtD53L8LZ&#10;XVsDBuKB9pMtJu+628fGm4bmm0BVnVofee5Z3dGPdUjd2a1u3LdjPUW9/WBmvwEAAP//AwBQSwME&#10;FAAGAAgAAAAhAINtGKDeAAAACgEAAA8AAABkcnMvZG93bnJldi54bWxMj8FOwzAQRO9I/IO1SNxa&#10;p24EaYhTASpcOLUgzm68tS3idRS7afh7zAmOq3maedtsZ9+zCcfoAklYLQtgSF3QjoyEj/eXRQUs&#10;JkVa9YFQwjdG2LbXV42qdbjQHqdDMiyXUKyVBJvSUHMeO4texWUYkHJ2CqNXKZ+j4XpUl1zuey6K&#10;4o575SgvWDXgs8Xu63D2EnZPZmO6So12V2nnpvnz9GZepby9mR8fgCWc0x8Mv/pZHdrsdAxn0pH1&#10;EhZCbDIqoawEsAysy/Ie2DGTYrUG3jb8/wvtDwAAAP//AwBQSwECLQAUAAYACAAAACEAtoM4kv4A&#10;AADhAQAAEwAAAAAAAAAAAAAAAAAAAAAAW0NvbnRlbnRfVHlwZXNdLnhtbFBLAQItABQABgAIAAAA&#10;IQA4/SH/1gAAAJQBAAALAAAAAAAAAAAAAAAAAC8BAABfcmVscy8ucmVsc1BLAQItABQABgAIAAAA&#10;IQClJgxNTwIAAKgEAAAOAAAAAAAAAAAAAAAAAC4CAABkcnMvZTJvRG9jLnhtbFBLAQItABQABgAI&#10;AAAAIQCDbRig3gAAAAoBAAAPAAAAAAAAAAAAAAAAAKkEAABkcnMvZG93bnJldi54bWxQSwUGAAAA&#10;AAQABADzAAAAtAUAAAAA&#10;" fillcolor="white [3201]" strokeweight=".5pt">
                <v:textbox>
                  <w:txbxContent>
                    <w:p w:rsidR="008F7E04" w:rsidRDefault="008F7E04"/>
                  </w:txbxContent>
                </v:textbox>
              </v:shape>
            </w:pict>
          </mc:Fallback>
        </mc:AlternateContent>
      </w:r>
      <w:r>
        <w:rPr>
          <w:rFonts w:ascii="Arial Black" w:hAnsi="Arial Black"/>
        </w:rPr>
        <w:t>Starter</w:t>
      </w:r>
    </w:p>
    <w:p w:rsidR="008F7E04" w:rsidRDefault="008F7E04">
      <w:pPr>
        <w:rPr>
          <w:rFonts w:ascii="Arial Black" w:hAnsi="Arial Black"/>
        </w:rPr>
      </w:pPr>
      <w:r w:rsidRPr="008F7E04"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5B5B381F" wp14:editId="67E02837">
                <wp:simplePos x="0" y="0"/>
                <wp:positionH relativeFrom="margin">
                  <wp:posOffset>2334491</wp:posOffset>
                </wp:positionH>
                <wp:positionV relativeFrom="paragraph">
                  <wp:posOffset>47394</wp:posOffset>
                </wp:positionV>
                <wp:extent cx="595745" cy="401782"/>
                <wp:effectExtent l="0" t="19050" r="33020" b="36830"/>
                <wp:wrapNone/>
                <wp:docPr id="14" name="Right Arrow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745" cy="401782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934A08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13" o:spid="_x0000_s1026" type="#_x0000_t13" style="position:absolute;margin-left:183.8pt;margin-top:3.75pt;width:46.9pt;height:31.65pt;z-index:-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sSP2wEAAAMEAAAOAAAAZHJzL2Uyb0RvYy54bWysU9tu1DAQfUfiHyy/s0m2u7REm61QK3hB&#10;ULXwAa4z3ljyTWOz2f17xk6aVoBAQuTB8WXOmTnH4931yRp2BIzau443q5ozcNL32h06/u3rhzdX&#10;nMUkXC+Md9DxM0R+vX/9ajeGFtZ+8KYHZETiYjuGjg8phbaqohzAirjyARwdKo9WJFrioepRjMRu&#10;TbWu67fV6LEP6CXESLu30yHfF36lQKYvSkVIzHScaktlxDI+5rHa70R7QBEGLecyxD9UYYV2lHSh&#10;uhVJsO+of6GyWqKPXqWV9LbySmkJRQOpaeqf1DwMIkDRQubEsNgU/x+t/Hy8Q6Z7ursNZ05YuqN7&#10;fRgSe4/oR9ZcZIvGEFuKfAh3OK8iTbPek0Kb/6SEnYqt58VWOCUmaXP7bnu52XIm6WhTN5dX68xZ&#10;PYMDxvQRvGV50nHM+Uv6Yqk4foppAjwFEjqXNBVRZulsINdh3D0o0kNp1wVdOgluDLKjoB4QUoJL&#10;F9PRIHqYtrc1fXNVC6LUWAgzs9LGLNzNn7inWuf4DIXSiAu4/jt4QZTM3qUFbLXz+DsCk5pZgJri&#10;n0yarMkuPfr+TLeNydz46T0IJwdPz0EmLOAcRZ1WlM+vIrfyy3WhfX67+x8AAAD//wMAUEsDBBQA&#10;BgAIAAAAIQDeWUAQ3gAAAAgBAAAPAAAAZHJzL2Rvd25yZXYueG1sTI/BTsMwEETvSPyDtUjcqB1o&#10;kirEqRAoJ5AQhUo9uvE2CcTrKHbb8PcsJziOZjTzplzPbhAnnELvSUOyUCCQGm97ajV8vNc3KxAh&#10;GrJm8IQavjHAurq8KE1h/Zne8LSJreASCoXR0MU4FlKGpkNnwsKPSOwd/ORMZDm10k7mzOVukLdK&#10;ZdKZnnihMyM+dth8bY5Owy7vn7e4PTylnyp93fUvtWyTWuvrq/nhHkTEOf6F4Ref0aFipr0/kg1i&#10;0HCX5RlHNeQpCPaXWbIEsWetViCrUv4/UP0AAAD//wMAUEsBAi0AFAAGAAgAAAAhALaDOJL+AAAA&#10;4QEAABMAAAAAAAAAAAAAAAAAAAAAAFtDb250ZW50X1R5cGVzXS54bWxQSwECLQAUAAYACAAAACEA&#10;OP0h/9YAAACUAQAACwAAAAAAAAAAAAAAAAAvAQAAX3JlbHMvLnJlbHNQSwECLQAUAAYACAAAACEA&#10;z2LEj9sBAAADBAAADgAAAAAAAAAAAAAAAAAuAgAAZHJzL2Uyb0RvYy54bWxQSwECLQAUAAYACAAA&#10;ACEA3llAEN4AAAAIAQAADwAAAAAAAAAAAAAAAAA1BAAAZHJzL2Rvd25yZXYueG1sUEsFBgAAAAAE&#10;AAQA8wAAAEAFAAAAAA==&#10;" adj="14316" fillcolor="#a5a5a5 [3206]" strokecolor="#525252 [1606]" strokeweight="1pt">
                <w10:wrap anchorx="margin"/>
              </v:shape>
            </w:pict>
          </mc:Fallback>
        </mc:AlternateContent>
      </w:r>
    </w:p>
    <w:p w:rsidR="008F7E04" w:rsidRDefault="008F7E04">
      <w:pPr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9CE8B66" wp14:editId="63C6B5F9">
                <wp:simplePos x="0" y="0"/>
                <wp:positionH relativeFrom="column">
                  <wp:posOffset>-131618</wp:posOffset>
                </wp:positionH>
                <wp:positionV relativeFrom="paragraph">
                  <wp:posOffset>287251</wp:posOffset>
                </wp:positionV>
                <wp:extent cx="2341072" cy="512445"/>
                <wp:effectExtent l="0" t="0" r="21590" b="2095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1072" cy="5124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F7E04" w:rsidRDefault="008F7E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9CE8B66" id="Text Box 8" o:spid="_x0000_s1029" type="#_x0000_t202" style="position:absolute;margin-left:-10.35pt;margin-top:22.6pt;width:184.35pt;height:40.3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i/TTwIAAKgEAAAOAAAAZHJzL2Uyb0RvYy54bWysVFFv2jAQfp+0/2D5fSSE0HYRoWJUTJNQ&#10;WwmmPhvHIdEcn2cbEvbrd3YIpd2epr2Y892Xz3ff3TG77xpJjsLYGlROx6OYEqE4FLXa5/T7dvXp&#10;jhLrmCqYBCVyehKW3s8/fpi1OhMJVCALYQiSKJu1OqeVczqLIssr0TA7Ai0UBkswDXN4NfuoMKxF&#10;9kZGSRzfRC2YQhvgwlr0PvRBOg/8ZSm4eypLKxyROcXcXDhNOHf+jOYzlu0N01XNz2mwf8iiYbXC&#10;Ry9UD8wxcjD1H1RNzQ1YKN2IQxNBWdZchBqwmnH8rppNxbQItaA4Vl9ksv+Plj8enw2pi5xioxRr&#10;sEVb0TnyBTpy59Vptc0QtNEIcx26scuD36LTF92VpvG/WA7BOOp8umjryTg6k0k6jm8TSjjGpuMk&#10;TaeeJnr9WhvrvgpoiDdyarB3QVJ2XFvXQweIf8yCrItVLWW4+HkRS2nIkWGnpQs5IvkblFSkzenN&#10;ZBoH4jcxT335ficZ/3FO7wqFfFJhzl6TvnZvuW7XBQUngy47KE4ol4F+3Kzmqxrp18y6Z2ZwvlAh&#10;3Bn3hEcpAXOCs0VJBebX3/wej23HKCUtzmtO7c8DM4IS+U3hQHwep6kf8HBJp7cJXsx1ZHcdUYdm&#10;CSjUGLdT82B6vJODWRpoXnC1Fv5VDDHF8e2cusFcun6LcDW5WCwCCEdaM7dWG809tW+Ml3XbvTCj&#10;z211OBCPMEw2y951t8f6LxUsDg7KOrTe69yrepYf1yEMz3l1/b5d3wPq9Q9m/hsAAP//AwBQSwME&#10;FAAGAAgAAAAhABqo4ZPeAAAACgEAAA8AAABkcnMvZG93bnJldi54bWxMj8FOwzAQRO9I/IO1SNxa&#10;h9BCGuJUgAqXnihVz9vYtS1iO7LdNPw9ywmOq32aedOsJ9ezUcVkgxdwNy+AKd8Fab0WsP98m1XA&#10;UkYvsQ9eCfhWCdbt9VWDtQwX/6HGXdaMQnyqUYDJeag5T51RDtM8DMrT7xSiw0xn1FxGvFC463lZ&#10;FA/cofXUYHBQr0Z1X7uzE7B50SvdVRjNppLWjtPhtNXvQtzeTM9PwLKa8h8Mv/qkDi05HcPZy8R6&#10;AbOyeCRUwGJZAiPgflHRuCOR5XIFvG34/wntDwAAAP//AwBQSwECLQAUAAYACAAAACEAtoM4kv4A&#10;AADhAQAAEwAAAAAAAAAAAAAAAAAAAAAAW0NvbnRlbnRfVHlwZXNdLnhtbFBLAQItABQABgAIAAAA&#10;IQA4/SH/1gAAAJQBAAALAAAAAAAAAAAAAAAAAC8BAABfcmVscy8ucmVsc1BLAQItABQABgAIAAAA&#10;IQAati/TTwIAAKgEAAAOAAAAAAAAAAAAAAAAAC4CAABkcnMvZTJvRG9jLnhtbFBLAQItABQABgAI&#10;AAAAIQAaqOGT3gAAAAoBAAAPAAAAAAAAAAAAAAAAAKkEAABkcnMvZG93bnJldi54bWxQSwUGAAAA&#10;AAQABADzAAAAtAUAAAAA&#10;" fillcolor="white [3201]" strokeweight=".5pt">
                <v:textbox>
                  <w:txbxContent>
                    <w:p w:rsidR="008F7E04" w:rsidRDefault="008F7E04"/>
                  </w:txbxContent>
                </v:textbox>
              </v:shape>
            </w:pict>
          </mc:Fallback>
        </mc:AlternateContent>
      </w: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5C304AF" wp14:editId="45976FBC">
                <wp:simplePos x="0" y="0"/>
                <wp:positionH relativeFrom="column">
                  <wp:posOffset>3013364</wp:posOffset>
                </wp:positionH>
                <wp:positionV relativeFrom="paragraph">
                  <wp:posOffset>308033</wp:posOffset>
                </wp:positionV>
                <wp:extent cx="2805314" cy="491663"/>
                <wp:effectExtent l="0" t="0" r="14605" b="2286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5314" cy="49166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F7E04" w:rsidRDefault="008F7E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5C304AF" id="Text Box 12" o:spid="_x0000_s1030" type="#_x0000_t202" style="position:absolute;margin-left:237.25pt;margin-top:24.25pt;width:220.9pt;height:38.7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BJ1UAIAAKoEAAAOAAAAZHJzL2Uyb0RvYy54bWysVE1v2zAMvQ/YfxB0X5zvtUGdIkvRYUDR&#10;FkiGnhVZbozJoiYpsbtfvyc5SdNup2EXhSKfn8hHMlfXba3ZXjlfkcn5oNfnTBlJRWWec/59ffvp&#10;gjMfhCmEJqNy/qI8v55//HDV2Jka0pZ0oRwDifGzxuZ8G4KdZZmXW1UL3yOrDIIluVoEXN1zVjjR&#10;gL3W2bDfn2YNucI6ksp7eG+6IJ8n/rJUMjyUpVeB6Zwjt5BOl85NPLP5lZg9O2G3lTykIf4hi1pU&#10;Bo+eqG5EEGznqj+o6ko68lSGnqQ6o7KspEo1oJpB/101q62wKtUCcbw9yeT/H6283z86VhXo3ZAz&#10;I2r0aK3awL5Qy+CCPo31M8BWFsDQwg/s0e/hjGW3pavjLwpiiEPpl5O6kU3CObzoT0aDMWcSsfHl&#10;YDodRZrs9WvrfPiqqGbRyLlD95KoYn/nQwc9QuJjnnRV3FZap0ucGLXUju0Feq1DyhHkb1DasCbn&#10;09Gkn4jfxCL16fuNFvLHIb0zFPi0Qc5Rk672aIV20yYNx0ddNlS8QC5H3cB5K28r0N8JHx6Fw4RB&#10;IWxNeMBRakJOdLA425L79Td/xKPxiHLWYGJz7n/uhFOc6W8GI3E5GI/jiKfLePJ5iIs7j2zOI2ZX&#10;LwlCDbCfViYz4oM+mqWj+gnLtYivIiSMxNs5D0dzGbo9wnJKtVgkEIbainBnVlZG6tiYKOu6fRLO&#10;HtoaMBD3dJxtMXvX3Q4bvzS02AUqq9T6qHOn6kF+LEQansPyxo07vyfU61/M/DcAAAD//wMAUEsD&#10;BBQABgAIAAAAIQC/gq+V3QAAAAoBAAAPAAAAZHJzL2Rvd25yZXYueG1sTI/BTsMwDIbvSLxDZCRu&#10;LN3YRluaToAGF06Maees8ZKIJqmSrCtvjznBybb86ffnZjO5no0Ykw1ewHxWAEPfBWW9FrD/fL0r&#10;gaUsvZJ98CjgGxNs2uurRtYqXPwHjrusGYX4VEsBJueh5jx1Bp1MszCgp90pRCczjVFzFeWFwl3P&#10;F0Wx5k5aTxeMHPDFYPe1OzsB22dd6a6U0WxLZe04HU7v+k2I25vp6RFYxin/wfCrT+rQktMxnL1K&#10;rBewfFiuCKWmpEpANV/fAzsSuVhVwNuG/3+h/QEAAP//AwBQSwECLQAUAAYACAAAACEAtoM4kv4A&#10;AADhAQAAEwAAAAAAAAAAAAAAAAAAAAAAW0NvbnRlbnRfVHlwZXNdLnhtbFBLAQItABQABgAIAAAA&#10;IQA4/SH/1gAAAJQBAAALAAAAAAAAAAAAAAAAAC8BAABfcmVscy8ucmVsc1BLAQItABQABgAIAAAA&#10;IQAobBJ1UAIAAKoEAAAOAAAAAAAAAAAAAAAAAC4CAABkcnMvZTJvRG9jLnhtbFBLAQItABQABgAI&#10;AAAAIQC/gq+V3QAAAAoBAAAPAAAAAAAAAAAAAAAAAKoEAABkcnMvZG93bnJldi54bWxQSwUGAAAA&#10;AAQABADzAAAAtAUAAAAA&#10;" fillcolor="white [3201]" strokeweight=".5pt">
                <v:textbox>
                  <w:txbxContent>
                    <w:p w:rsidR="008F7E04" w:rsidRDefault="008F7E04"/>
                  </w:txbxContent>
                </v:textbox>
              </v:shape>
            </w:pict>
          </mc:Fallback>
        </mc:AlternateContent>
      </w:r>
    </w:p>
    <w:p w:rsidR="008F7E04" w:rsidRDefault="008F7E04">
      <w:pPr>
        <w:rPr>
          <w:rFonts w:ascii="Arial Black" w:hAnsi="Arial Black"/>
        </w:rPr>
      </w:pPr>
      <w:r w:rsidRPr="008F7E04"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32040ECB" wp14:editId="60B8597C">
                <wp:simplePos x="0" y="0"/>
                <wp:positionH relativeFrom="margin">
                  <wp:posOffset>2334491</wp:posOffset>
                </wp:positionH>
                <wp:positionV relativeFrom="paragraph">
                  <wp:posOffset>27940</wp:posOffset>
                </wp:positionV>
                <wp:extent cx="595745" cy="401782"/>
                <wp:effectExtent l="0" t="19050" r="33020" b="36830"/>
                <wp:wrapNone/>
                <wp:docPr id="3" name="Right Arrow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745" cy="401782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C5B472" id="Right Arrow 13" o:spid="_x0000_s1026" type="#_x0000_t13" style="position:absolute;margin-left:183.8pt;margin-top:2.2pt;width:46.9pt;height:31.65pt;z-index:-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hIQ2gEAAAIEAAAOAAAAZHJzL2Uyb0RvYy54bWysU9tu1DAQfUfiHyy/s0l2u7REm61QK3hB&#10;ULXwAa4z3ljyTWOz2f17xk6aVoBAQuTB8WXOmTnH4931yRp2BIzau443q5ozcNL32h06/u3rhzdX&#10;nMUkXC+Md9DxM0R+vX/9ajeGFtZ+8KYHZETiYjuGjg8phbaqohzAirjyARwdKo9WJFrioepRjMRu&#10;TbWu67fV6LEP6CXESLu30yHfF36lQKYvSkVIzHScaktlxDI+5rHa70R7QBEGLecyxD9UYYV2lHSh&#10;uhVJsO+of6GyWqKPXqWV9LbySmkJRQOpaeqf1DwMIkDRQubEsNgU/x+t/Hy8Q6b7jm84c8LSFd3r&#10;w5DYe0Q/smaTHRpDbCnwIdzhvIo0zXJPCm3+kxB2Kq6eF1fhlJikze277eXFljNJRxd1c3m1zpzV&#10;MzhgTB/BW5YnHcecv6Qvjorjp5gmwFMgoXNJUxFlls4Gch3G3YMiOZR2XdClkeDGIDsKagEhJbi0&#10;mY4G0cO0va3pm6taEKXGQpiZlTZm4W7+xD3VOsdnKJQ+XMD138ELomT2Li1gq53H3xGY1MwC1BT/&#10;ZNJkTXbp0fdnumxM5sZPz0E4OXh6DTJhAecoarSifH4UuZNfrgvt89Pd/wAAAP//AwBQSwMEFAAG&#10;AAgAAAAhAOgBUOLfAAAACAEAAA8AAABkcnMvZG93bnJldi54bWxMj8FOwzAQRO9I/IO1SNyoE0gd&#10;FOJUCJQTSKiFSj268TYJxOsodtvw9ywnuM1qRjNvy9XsBnHCKfSeNKSLBARS421PrYaP9/rmHkSI&#10;hqwZPKGGbwywqi4vSlNYf6Y1njaxFVxCoTAauhjHQsrQdOhMWPgRib2Dn5yJfE6ttJM5c7kb5G2S&#10;KOlMT7zQmRGfOmy+NkenYZf3L1vcHp6Xn8nybde/1rJNa62vr+bHBxAR5/gXhl98RoeKmfb+SDaI&#10;QcOdyhVHNWQZCPYzlbLYa1B5DrIq5f8Hqh8AAAD//wMAUEsBAi0AFAAGAAgAAAAhALaDOJL+AAAA&#10;4QEAABMAAAAAAAAAAAAAAAAAAAAAAFtDb250ZW50X1R5cGVzXS54bWxQSwECLQAUAAYACAAAACEA&#10;OP0h/9YAAACUAQAACwAAAAAAAAAAAAAAAAAvAQAAX3JlbHMvLnJlbHNQSwECLQAUAAYACAAAACEA&#10;KMYSENoBAAACBAAADgAAAAAAAAAAAAAAAAAuAgAAZHJzL2Uyb0RvYy54bWxQSwECLQAUAAYACAAA&#10;ACEA6AFQ4t8AAAAIAQAADwAAAAAAAAAAAAAAAAA0BAAAZHJzL2Rvd25yZXYueG1sUEsFBgAAAAAE&#10;AAQA8wAAAEAFAAAAAA==&#10;" adj="14316" fillcolor="#a5a5a5 [3206]" strokecolor="#525252 [1606]" strokeweight="1pt">
                <w10:wrap anchorx="margin"/>
              </v:shape>
            </w:pict>
          </mc:Fallback>
        </mc:AlternateContent>
      </w:r>
    </w:p>
    <w:p w:rsidR="008F7E04" w:rsidRDefault="008F7E04">
      <w:pPr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-117764</wp:posOffset>
                </wp:positionH>
                <wp:positionV relativeFrom="paragraph">
                  <wp:posOffset>337474</wp:posOffset>
                </wp:positionV>
                <wp:extent cx="2348288" cy="422563"/>
                <wp:effectExtent l="0" t="0" r="13970" b="158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8288" cy="42256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F7E04" w:rsidRDefault="008F7E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9" o:spid="_x0000_s1031" type="#_x0000_t202" style="position:absolute;margin-left:-9.25pt;margin-top:26.55pt;width:184.9pt;height:33.2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QzOUAIAAKgEAAAOAAAAZHJzL2Uyb0RvYy54bWysVE2P2jAQvVfqf7B8L4HwUYgIK8qKqtJq&#10;dyWo9mwch0R1PK5tSOiv79hJWHbbU9WLGc9MnmfevGF511SSnIWxJaiUjgZDSoTikJXqmNLv++2n&#10;OSXWMZUxCUqk9CIsvVt9/LCsdSJiKEBmwhAEUTapdUoL53QSRZYXomJ2AFooDOZgKubwao5RZliN&#10;6JWM4uFwFtVgMm2AC2vRe98G6Srg57ng7inPrXBEphRrc+E04Tz4M1otWXI0TBcl78pg/1BFxUqF&#10;j16h7plj5GTKP6CqkhuwkLsBhyqCPC+5CD1gN6Phu252BdMi9ILkWH2lyf4/WP54fjakzFK6oESx&#10;Cke0F40jX6AhC89OrW2CSTuNaa5BN06591t0+qab3FT+F9shGEeeL1duPRhHZzyezOM5qoFjbBLH&#10;09nYw0SvX2tj3VcBFfFGSg3OLlDKzg/Wtal9in/MgiyzbSlluHi9iI005Mxw0tKFGhH8TZZUpE7p&#10;bDwdBuA3MQ99/f4gGf/RlXeThXhSYc2ek7Z3b7nm0AQGpz0vB8guSJeBVm5W822J8A/MumdmUF/I&#10;EO6Me8Ijl4A1QWdRUoD59Te/z8exY5SSGvWaUvvzxIygRH5TKIjFaDLxAg+XyfRzjBdzGzncRtSp&#10;2gASNcLt1DyYPt/J3swNVC+4Wmv/KoaY4vh2Sl1vbly7RbiaXKzXIQklrZl7UDvNPbQfjKd137ww&#10;o7uxOhTEI/TKZsm76ba5/ksF65ODvAyj9zy3rHb04zoE8XSr6/ft9h6yXv9gVr8BAAD//wMAUEsD&#10;BBQABgAIAAAAIQAe1nNr3QAAAAoBAAAPAAAAZHJzL2Rvd25yZXYueG1sTI/BTsMwEETvSPyDtUjc&#10;WidEqdIQpwJUuHCiIM7b2LUt4nVku2n4e8wJjqt5mnnb7RY3slmFaD0JKNcFMEWDl5a0gI/351UD&#10;LCYkiaMnJeBbRdj111cdttJf6E3Nh6RZLqHYogCT0tRyHgejHMa1nxTl7OSDw5TPoLkMeMnlbuR3&#10;RbHhDi3lBYOTejJq+DqcnYD9o97qocFg9o20dl4+T6/6RYjbm+XhHlhSS/qD4Vc/q0OfnY7+TDKy&#10;UcCqbOqMCqirElgGqrqsgB0zWW43wPuO/3+h/wEAAP//AwBQSwECLQAUAAYACAAAACEAtoM4kv4A&#10;AADhAQAAEwAAAAAAAAAAAAAAAAAAAAAAW0NvbnRlbnRfVHlwZXNdLnhtbFBLAQItABQABgAIAAAA&#10;IQA4/SH/1gAAAJQBAAALAAAAAAAAAAAAAAAAAC8BAABfcmVscy8ucmVsc1BLAQItABQABgAIAAAA&#10;IQAM5QzOUAIAAKgEAAAOAAAAAAAAAAAAAAAAAC4CAABkcnMvZTJvRG9jLnhtbFBLAQItABQABgAI&#10;AAAAIQAe1nNr3QAAAAoBAAAPAAAAAAAAAAAAAAAAAKoEAABkcnMvZG93bnJldi54bWxQSwUGAAAA&#10;AAQABADzAAAAtAUAAAAA&#10;" fillcolor="white [3201]" strokeweight=".5pt">
                <v:textbox>
                  <w:txbxContent>
                    <w:p w:rsidR="008F7E04" w:rsidRDefault="008F7E04"/>
                  </w:txbxContent>
                </v:textbox>
              </v:shape>
            </w:pict>
          </mc:Fallback>
        </mc:AlternateContent>
      </w:r>
    </w:p>
    <w:p w:rsidR="008F7E04" w:rsidRDefault="008F7E04">
      <w:pPr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3027218</wp:posOffset>
                </wp:positionH>
                <wp:positionV relativeFrom="paragraph">
                  <wp:posOffset>16856</wp:posOffset>
                </wp:positionV>
                <wp:extent cx="2791691" cy="464128"/>
                <wp:effectExtent l="0" t="0" r="27940" b="1270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1691" cy="4641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F7E04" w:rsidRDefault="008F7E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3" o:spid="_x0000_s1032" type="#_x0000_t202" style="position:absolute;margin-left:238.35pt;margin-top:1.35pt;width:219.8pt;height:36.5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uxpUAIAAKoEAAAOAAAAZHJzL2Uyb0RvYy54bWysVMFuGjEQvVfqP1i+NwuEkICyRDQRVaUo&#10;iQRRzsbrDat6Pa5t2KVf32cvEJL2VPVixjNvn2fezHB909aabZXzFZmc9896nCkjqajMa86fl/Mv&#10;V5z5IEwhNBmV853y/Gb6+dN1YydqQGvShXIMJMZPGpvzdQh2kmVerlUt/BlZZRAsydUi4Opes8KJ&#10;Buy1zga93ihryBXWkVTew3vXBfk08ZelkuGxLL0KTOccuYV0unSu4plNr8Xk1Qm7ruQ+DfEPWdSi&#10;Mnj0SHUngmAbV/1BVVfSkacynEmqMyrLSqpUA6rp9z5Us1gLq1ItEMfbo0z+/9HKh+2TY1WB3p1z&#10;ZkSNHi1VG9hXahlc0KexfgLYwgIYWviBPfg9nLHstnR1/EVBDHEovTuqG9kknIPLcX807nMmERuO&#10;hv3BVaTJ3r62zodvimoWjZw7dC+JKrb3PnTQAyQ+5klXxbzSOl3ixKhb7dhWoNc6pBxB/g6lDWty&#10;Pjq/6CXid7FIffx+pYX8sU/vBAU+bZBz1KSrPVqhXbVJw9FBlxUVO8jlqBs4b+W8Av298OFJOEwY&#10;FMLWhEccpSbkRHuLszW5X3/zRzwajyhnDSY25/7nRjjFmf5uMBLj/nAYRzxdhheXA1zcaWR1GjGb&#10;+pYgFPqB7JIZ8UEfzNJR/YLlmsVXERJG4u2ch4N5G7o9wnJKNZslEIbainBvFlZG6tiYKOuyfRHO&#10;7tsaMBAPdJhtMfnQ3Q4bvzQ02wQqq9T6qHOn6l5+LEQanv3yxo07vSfU21/M9DcAAAD//wMAUEsD&#10;BBQABgAIAAAAIQA6r3i23QAAAAgBAAAPAAAAZHJzL2Rvd25yZXYueG1sTI/BTsMwEETvSPyDtUjc&#10;qNMCSRqyqQAVLj1REGc3dm2L2I5sNw1/z3KC02g1o5m37WZ2A5tUTDZ4hOWiAKZ8H6T1GuHj/eWm&#10;Bpay8FIMwSuEb5Vg011etKKR4ezf1LTPmlGJT41AMDmPDeepN8qJtAij8uQdQ3Qi0xk1l1GcqdwN&#10;fFUUJXfCelowYlTPRvVf+5ND2D7pte5rEc22ltZO8+dxp18Rr6/mxwdgWc35Lwy/+IQOHTEdwsnL&#10;xAaEu6qsKIqwIiF/vSxvgR0QqvsaeNfy/w90PwAAAP//AwBQSwECLQAUAAYACAAAACEAtoM4kv4A&#10;AADhAQAAEwAAAAAAAAAAAAAAAAAAAAAAW0NvbnRlbnRfVHlwZXNdLnhtbFBLAQItABQABgAIAAAA&#10;IQA4/SH/1gAAAJQBAAALAAAAAAAAAAAAAAAAAC8BAABfcmVscy8ucmVsc1BLAQItABQABgAIAAAA&#10;IQDeDuxpUAIAAKoEAAAOAAAAAAAAAAAAAAAAAC4CAABkcnMvZTJvRG9jLnhtbFBLAQItABQABgAI&#10;AAAAIQA6r3i23QAAAAgBAAAPAAAAAAAAAAAAAAAAAKoEAABkcnMvZG93bnJldi54bWxQSwUGAAAA&#10;AAQABADzAAAAtAUAAAAA&#10;" fillcolor="white [3201]" strokeweight=".5pt">
                <v:textbox>
                  <w:txbxContent>
                    <w:p w:rsidR="008F7E04" w:rsidRDefault="008F7E04"/>
                  </w:txbxContent>
                </v:textbox>
              </v:shape>
            </w:pict>
          </mc:Fallback>
        </mc:AlternateContent>
      </w:r>
      <w:r w:rsidRPr="008F7E04"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52867995" wp14:editId="0BF324B2">
                <wp:simplePos x="0" y="0"/>
                <wp:positionH relativeFrom="margin">
                  <wp:posOffset>2313709</wp:posOffset>
                </wp:positionH>
                <wp:positionV relativeFrom="paragraph">
                  <wp:posOffset>28575</wp:posOffset>
                </wp:positionV>
                <wp:extent cx="595745" cy="401782"/>
                <wp:effectExtent l="0" t="19050" r="33020" b="36830"/>
                <wp:wrapNone/>
                <wp:docPr id="5" name="Right Arrow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745" cy="401782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D49933" id="Right Arrow 13" o:spid="_x0000_s1026" type="#_x0000_t13" style="position:absolute;margin-left:182.2pt;margin-top:2.25pt;width:46.9pt;height:31.65pt;z-index:-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NNW2gEAAAIEAAAOAAAAZHJzL2Uyb0RvYy54bWysU9tu1DAQfUfiHyy/s0m2XVqizVaoFbwg&#10;qFr4ANcZbyz5prHZ7P49YydNK0BUqsiD48ucM3OOx9urozXsABi1dx1vVjVn4KTvtdt3/Mf3T+8u&#10;OYtJuF4Y76DjJ4j8avf2zXYMLaz94E0PyIjExXYMHR9SCm1VRTmAFXHlAzg6VB6tSLTEfdWjGInd&#10;mmpd1++r0WMf0EuIkXZvpkO+K/xKgUzflIqQmOk41ZbKiGV8yGO124p2jyIMWs5liFdUYYV2lHSh&#10;uhFJsJ+o/6CyWqKPXqWV9LbySmkJRQOpaerf1NwPIkDRQubEsNgU/x+t/Hq4Rab7jm84c8LSFd3p&#10;/ZDYR0Q/suYsOzSG2FLgfbjFeRVpmuUeFdr8JyHsWFw9La7CMTFJm5sPm4tzYpd0dF43F5frzFk9&#10;gQPG9Bm8ZXnSccz5S/riqDh8iWkCPAYSOpc0FVFm6WQg12HcHSiSQ2nXBV0aCa4NsoOgFhBSgktn&#10;09Egepi2NzV9c1ULotRYCDOz0sYs3M2/uKda5/gMhdKHC7h+GbwgSmbv0gK22nn8G4FJzSxATfGP&#10;Jk3WZJcefH+iy8Zkrv30HISTg6fXIBMWcI6iRivK50eRO/n5utA+Pd3dLwAAAP//AwBQSwMEFAAG&#10;AAgAAAAhAL3Fq9HfAAAACAEAAA8AAABkcnMvZG93bnJldi54bWxMj0FLw0AUhO+C/2F5BW9205qk&#10;IealiJKTgrRa6HGbfU1Ss29DdtvGf+960uMww8w3xXoyvbjQ6DrLCIt5BIK4trrjBuHzo7rPQDiv&#10;WKveMiF8k4N1eXtTqFzbK2/osvWNCCXscoXQej/kUrq6JaPc3A7EwTva0Sgf5NhIPaprKDe9XEZR&#10;Ko3qOCy0aqDnluqv7dkg7Ffd6452x5fkFCXv++6tks2iQrybTU+PIDxN/i8Mv/gBHcrAdLBn1k70&#10;CA9pHIcoQpyACH6cZEsQB4R0lYEsC/n/QPkDAAD//wMAUEsBAi0AFAAGAAgAAAAhALaDOJL+AAAA&#10;4QEAABMAAAAAAAAAAAAAAAAAAAAAAFtDb250ZW50X1R5cGVzXS54bWxQSwECLQAUAAYACAAAACEA&#10;OP0h/9YAAACUAQAACwAAAAAAAAAAAAAAAAAvAQAAX3JlbHMvLnJlbHNQSwECLQAUAAYACAAAACEA&#10;kKzTVtoBAAACBAAADgAAAAAAAAAAAAAAAAAuAgAAZHJzL2Uyb0RvYy54bWxQSwECLQAUAAYACAAA&#10;ACEAvcWr0d8AAAAIAQAADwAAAAAAAAAAAAAAAAA0BAAAZHJzL2Rvd25yZXYueG1sUEsFBgAAAAAE&#10;AAQA8wAAAEAFAAAAAA==&#10;" adj="14316" fillcolor="#a5a5a5 [3206]" strokecolor="#525252 [1606]" strokeweight="1pt">
                <w10:wrap anchorx="margin"/>
              </v:shape>
            </w:pict>
          </mc:Fallback>
        </mc:AlternateContent>
      </w:r>
    </w:p>
    <w:p w:rsidR="008F7E04" w:rsidRDefault="008F7E04">
      <w:pPr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-131618</wp:posOffset>
                </wp:positionH>
                <wp:positionV relativeFrom="paragraph">
                  <wp:posOffset>229004</wp:posOffset>
                </wp:positionV>
                <wp:extent cx="2368838" cy="540327"/>
                <wp:effectExtent l="0" t="0" r="12700" b="1270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8838" cy="5403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F7E04" w:rsidRDefault="008F7E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0" o:spid="_x0000_s1033" type="#_x0000_t202" style="position:absolute;margin-left:-10.35pt;margin-top:18.05pt;width:186.5pt;height:42.5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8CN4TgIAAKoEAAAOAAAAZHJzL2Uyb0RvYy54bWysVE1v2zAMvQ/YfxB0X52vpplRp8hadBhQ&#10;tAXSoWdFlmtjsqhJSuzs1+9J+Wja7TTsolDk8xP5SObyqm812yjnGzIFH54NOFNGUtmYl4J/f7r9&#10;NOPMB2FKocmogm+V51fzjx8uO5urEdWkS+UYSIzPO1vwOgSbZ5mXtWqFPyOrDIIVuVYEXN1LVjrR&#10;gb3V2WgwmGYdudI6ksp7eG92QT5P/FWlZHioKq8C0wVHbiGdLp2reGbzS5G/OGHrRu7TEP+QRSsa&#10;g0ePVDciCLZ2zR9UbSMdearCmaQ2o6pqpEo1oJrh4F01y1pYlWqBON4eZfL/j1bebx4da0r0DvIY&#10;0aJHT6oP7Av1DC7o01mfA7a0AIYefmAPfg9nLLuvXBt/URBDHFTbo7qRTcI5Gk9nszHmQSJ2PhmM&#10;RxeRJnv92jofvipqWTQK7tC9JKrY3Pmwgx4g8TFPuilvG63TJU6MutaObQR6rUPKEeRvUNqwruDT&#10;8fkgEb+JRerj9yst5I99eico8GmDnKMmu9qjFfpVnzRMBUXPisot5HK0Gzhv5W0D+jvhw6NwmDAo&#10;hK0JDzgqTciJ9hZnNblff/NHPBqPKGcdJrbg/udaOMWZ/mYwEp+Hk0kc8XSZnF+McHGnkdVpxKzb&#10;a4JQQ+ynlcmM+KAPZuWofcZyLeKrCAkj8XbBw8G8Drs9wnJKtVgkEIbainBnllZG6tiYKOtT/yyc&#10;3bc1YCDu6TDbIn/X3R02fmlosQ5UNan1r6ru5cdCpOHZL2/cuNN7Qr3+xcx/AwAA//8DAFBLAwQU&#10;AAYACAAAACEAs0DRBN0AAAAKAQAADwAAAGRycy9kb3ducmV2LnhtbEyPwU7DMBBE70j8g7VI3Fon&#10;jighxKkAFS6cKIizG29ti3gdxW4a/h5zguNqnmbettvFD2zGKbpAEsp1AQypD9qRkfDx/ryqgcWk&#10;SKshEEr4xgjb7vKiVY0OZ3rDeZ8MyyUUGyXBpjQ2nMfeoldxHUaknB3D5FXK52S4ntQ5l/uBi6LY&#10;cK8c5QWrRnyy2H/tT17C7tHcmb5Wk93V2rl5+Ty+mhcpr6+Wh3tgCZf0B8OvflaHLjsdwol0ZIOE&#10;lShuMyqh2pTAMlDdiArYIZOiFMC7lv9/ofsBAAD//wMAUEsBAi0AFAAGAAgAAAAhALaDOJL+AAAA&#10;4QEAABMAAAAAAAAAAAAAAAAAAAAAAFtDb250ZW50X1R5cGVzXS54bWxQSwECLQAUAAYACAAAACEA&#10;OP0h/9YAAACUAQAACwAAAAAAAAAAAAAAAAAvAQAAX3JlbHMvLnJlbHNQSwECLQAUAAYACAAAACEA&#10;NfAjeE4CAACqBAAADgAAAAAAAAAAAAAAAAAuAgAAZHJzL2Uyb0RvYy54bWxQSwECLQAUAAYACAAA&#10;ACEAs0DRBN0AAAAKAQAADwAAAAAAAAAAAAAAAACoBAAAZHJzL2Rvd25yZXYueG1sUEsFBgAAAAAE&#10;AAQA8wAAALIFAAAAAA==&#10;" fillcolor="white [3201]" strokeweight=".5pt">
                <v:textbox>
                  <w:txbxContent>
                    <w:p w:rsidR="008F7E04" w:rsidRDefault="008F7E04"/>
                  </w:txbxContent>
                </v:textbox>
              </v:shape>
            </w:pict>
          </mc:Fallback>
        </mc:AlternateContent>
      </w:r>
    </w:p>
    <w:p w:rsidR="008F7E04" w:rsidRDefault="008F7E04">
      <w:pPr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3041073</wp:posOffset>
                </wp:positionH>
                <wp:positionV relativeFrom="paragraph">
                  <wp:posOffset>4734</wp:posOffset>
                </wp:positionV>
                <wp:extent cx="2825981" cy="422101"/>
                <wp:effectExtent l="0" t="0" r="12700" b="1651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5981" cy="42210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F7E04" w:rsidRDefault="008F7E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5" o:spid="_x0000_s1034" type="#_x0000_t202" style="position:absolute;margin-left:239.45pt;margin-top:.35pt;width:222.5pt;height:33.2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fyXTwIAAKoEAAAOAAAAZHJzL2Uyb0RvYy54bWysVMFuGjEQvVfqP1i+NwtbSAnKElGiVJWi&#10;JBKJcjZeL6zq9bi2YTf9+j4blpC0p6oX45l5+zzzZobLq67RbKecr8kUfHg24EwZSWVt1gV/erz5&#10;NOHMB2FKocmogr8oz69mHz9ctnaqctqQLpVjIDF+2tqCb0Kw0yzzcqMa4c/IKoNgRa4RAaZbZ6UT&#10;LdgbneWDwXnWkiutI6m8h/d6H+SzxF9VSob7qvIqMF1w5BbS6dK5imc2uxTTtRN2U8tDGuIfsmhE&#10;bfDokepaBMG2rv6DqqmlI09VOJPUZFRVtVSpBlQzHLyrZrkRVqVaII63R5n8/6OVd7sHx+oSvRtz&#10;ZkSDHj2qLrCv1DG4oE9r/RSwpQUwdPAD2/s9nLHsrnJN/EVBDHEo/XJUN7JJOPNJPr6YDDmTiI3y&#10;fDhINNnr19b58E1Rw+Kl4A7dS6KK3a0PyATQHhIf86Tr8qbWOhlxYtRCO7YT6LUOPfkblDasLfj5&#10;5/EgEb+JRerj9yst5I9YJd48QcHSBs6oyb72eAvdqksaTnpdVlS+QC5H+4HzVt7UoL8VPjwIhwmD&#10;QtiacI+j0oSc6HDjbEPu19/8EY/GI8pZi4ktuP+5FU5xpr8bjMTFcDSKI56M0fhLDsOdRlanEbNt&#10;FgSh0A9kl64RH3R/rRw1z1iueXwVIWEk3i546K+LsN8jLKdU83kCYaitCLdmaWWkjo2Jsj52z8LZ&#10;Q1sDBuKO+tkW03fd3WPjl4bm20BVnVofdd6repAfC5G6c1jeuHGndkK9/sXMfgMAAP//AwBQSwME&#10;FAAGAAgAAAAhAGyUXLDaAAAABwEAAA8AAABkcnMvZG93bnJldi54bWxMjstOwzAURPdI/IN1kdhR&#10;h4CaB3EqQIUNKwpifRvf2haxHdluGv4es6LL0YzOnG6z2JHNFKLxTsDtqgBGbvDSOCXg8+PlpgYW&#10;EzqJo3ck4IcibPrLiw5b6U/uneZdUixDXGxRgE5pajmPgyaLceUncrk7+GAx5RgUlwFPGW5HXhbF&#10;mls0Lj9onOhZ0/C9O1oB2yfVqKHGoLe1NGZevg5v6lWI66vl8QFYoiX9j+FPP6tDn532/uhkZKOA&#10;+6pu8lRABSzXTXmX417AuiqB9x0/9+9/AQAA//8DAFBLAQItABQABgAIAAAAIQC2gziS/gAAAOEB&#10;AAATAAAAAAAAAAAAAAAAAAAAAABbQ29udGVudF9UeXBlc10ueG1sUEsBAi0AFAAGAAgAAAAhADj9&#10;If/WAAAAlAEAAAsAAAAAAAAAAAAAAAAALwEAAF9yZWxzLy5yZWxzUEsBAi0AFAAGAAgAAAAhACyV&#10;/JdPAgAAqgQAAA4AAAAAAAAAAAAAAAAALgIAAGRycy9lMm9Eb2MueG1sUEsBAi0AFAAGAAgAAAAh&#10;AGyUXLDaAAAABwEAAA8AAAAAAAAAAAAAAAAAqQQAAGRycy9kb3ducmV2LnhtbFBLBQYAAAAABAAE&#10;APMAAACwBQAAAAA=&#10;" fillcolor="white [3201]" strokeweight=".5pt">
                <v:textbox>
                  <w:txbxContent>
                    <w:p w:rsidR="008F7E04" w:rsidRDefault="008F7E04"/>
                  </w:txbxContent>
                </v:textbox>
              </v:shape>
            </w:pict>
          </mc:Fallback>
        </mc:AlternateContent>
      </w:r>
      <w:r w:rsidRPr="008F7E04"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4381DF1C" wp14:editId="6858FCA7">
                <wp:simplePos x="0" y="0"/>
                <wp:positionH relativeFrom="margin">
                  <wp:posOffset>2313305</wp:posOffset>
                </wp:positionH>
                <wp:positionV relativeFrom="paragraph">
                  <wp:posOffset>25284</wp:posOffset>
                </wp:positionV>
                <wp:extent cx="595745" cy="401782"/>
                <wp:effectExtent l="0" t="19050" r="33020" b="36830"/>
                <wp:wrapNone/>
                <wp:docPr id="6" name="Right Arrow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745" cy="401782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56340C" id="Right Arrow 13" o:spid="_x0000_s1026" type="#_x0000_t13" style="position:absolute;margin-left:182.15pt;margin-top:2pt;width:46.9pt;height:31.65pt;z-index:-251646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bN12gEAAAIEAAAOAAAAZHJzL2Uyb0RvYy54bWysU9tu1DAQfUfiHyy/s0m23V6izVaoFbwg&#10;qFr4ANcZbyz5prHZ7P49YydNESAqIfLg+DLnzJzj8fbmaA07AEbtXcebVc0ZOOl77fYd//b1w7sr&#10;zmISrhfGO+j4CSK/2b19sx1DC2s/eNMDMiJxsR1Dx4eUQltVUQ5gRVz5AI4OlUcrEi1xX/UoRmK3&#10;plrX9UU1euwDegkx0u7ddMh3hV8pkOmLUhESMx2n2lIZsYxPeax2W9HuUYRBy7kM8Q9VWKEdJV2o&#10;7kQS7Dvq36isluijV2klva28UlpC0UBqmvoXNY+DCFC0kDkxLDbF/0crPx/ukem+4xecOWHpih70&#10;fkjsPaIfWXOWHRpDbCnwMdzjvIo0zXKPCm3+kxB2LK6eFlfhmJikzc315vJ8w5mko/O6ubxaZ87q&#10;BRwwpo/gLcuTjmPOX9IXR8XhU0wT4DmQ0LmkqYgySycDuQ7jHkCRHEq7LujSSHBrkB0EtYCQElw6&#10;m44G0cO0vanpm6taEKXGQpiZlTZm4W7+xj3VOsdnKJQ+XMD16+AFUTJ7lxaw1c7jnwhMamYBaop/&#10;NmmyJrv05PsTXTYmc+un5yCcHDy9BpmwgHMUNVpRPj+K3Mk/rwvty9Pd/QAAAP//AwBQSwMEFAAG&#10;AAgAAAAhAPA54mvfAAAACAEAAA8AAABkcnMvZG93bnJldi54bWxMj81OwzAQhO9IvIO1SNyoE/LT&#10;KmRTIVBOIKEWKvXoxtskEK+j2G3D22NOcBzNaOabcj2bQZxpcr1lhHgRgSBurO65Rfh4r+9WIJxX&#10;rNVgmRC+ycG6ur4qVaHthTd03vpWhBJ2hULovB8LKV3TkVFuYUfi4B3tZJQPcmqlntQllJtB3kdR&#10;Lo3qOSx0aqSnjpqv7ckg7Jf9y452x+fsM8re9v1rLdu4Rry9mR8fQHia/V8YfvEDOlSB6WBPrJ0Y&#10;EJI8TUIUIQ2Xgp9mqxjEASFfJiCrUv4/UP0AAAD//wMAUEsBAi0AFAAGAAgAAAAhALaDOJL+AAAA&#10;4QEAABMAAAAAAAAAAAAAAAAAAAAAAFtDb250ZW50X1R5cGVzXS54bWxQSwECLQAUAAYACAAAACEA&#10;OP0h/9YAAACUAQAACwAAAAAAAAAAAAAAAAAvAQAAX3JlbHMvLnJlbHNQSwECLQAUAAYACAAAACEA&#10;zBmzddoBAAACBAAADgAAAAAAAAAAAAAAAAAuAgAAZHJzL2Uyb0RvYy54bWxQSwECLQAUAAYACAAA&#10;ACEA8Dnia98AAAAIAQAADwAAAAAAAAAAAAAAAAA0BAAAZHJzL2Rvd25yZXYueG1sUEsFBgAAAAAE&#10;AAQA8wAAAEAFAAAAAA==&#10;" adj="14316" fillcolor="#a5a5a5 [3206]" strokecolor="#525252 [1606]" strokeweight="1pt">
                <w10:wrap anchorx="margin"/>
              </v:shape>
            </w:pict>
          </mc:Fallback>
        </mc:AlternateContent>
      </w:r>
    </w:p>
    <w:p w:rsidR="008F7E04" w:rsidRDefault="008F7E04">
      <w:pPr>
        <w:rPr>
          <w:rFonts w:ascii="Arial Black" w:hAnsi="Arial Black"/>
        </w:rPr>
      </w:pPr>
    </w:p>
    <w:p w:rsidR="002C28FB" w:rsidRDefault="008F7E04">
      <w:pPr>
        <w:rPr>
          <w:rFonts w:ascii="Arial Black" w:hAnsi="Arial Black"/>
        </w:rPr>
      </w:pPr>
      <w:r>
        <w:rPr>
          <w:rFonts w:ascii="Arial Black" w:hAnsi="Arial Black"/>
        </w:rPr>
        <w:t>Write a definition of economic influence here:</w:t>
      </w:r>
    </w:p>
    <w:p w:rsidR="008F7E04" w:rsidRDefault="00085545" w:rsidP="008F7E04">
      <w:pPr>
        <w:spacing w:line="480" w:lineRule="auto"/>
        <w:rPr>
          <w:rFonts w:ascii="Arial Black" w:hAnsi="Arial Black"/>
        </w:rPr>
      </w:pPr>
      <w:r>
        <w:rPr>
          <w:noProof/>
          <w:lang w:eastAsia="en-GB"/>
        </w:rPr>
        <w:drawing>
          <wp:anchor distT="0" distB="0" distL="114300" distR="114300" simplePos="0" relativeHeight="251723776" behindDoc="1" locked="0" layoutInCell="1" allowOverlap="1" wp14:anchorId="30268FD1" wp14:editId="52681A0B">
            <wp:simplePos x="0" y="0"/>
            <wp:positionH relativeFrom="column">
              <wp:posOffset>0</wp:posOffset>
            </wp:positionH>
            <wp:positionV relativeFrom="paragraph">
              <wp:posOffset>1576055</wp:posOffset>
            </wp:positionV>
            <wp:extent cx="1360805" cy="960120"/>
            <wp:effectExtent l="0" t="0" r="0" b="0"/>
            <wp:wrapTight wrapText="bothSides">
              <wp:wrapPolygon edited="0">
                <wp:start x="0" y="0"/>
                <wp:lineTo x="0" y="21000"/>
                <wp:lineTo x="21167" y="21000"/>
                <wp:lineTo x="21167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0805" cy="960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7E04"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F7E04" w:rsidRPr="00A529EA" w:rsidRDefault="008F7E04">
      <w:pPr>
        <w:rPr>
          <w:rFonts w:ascii="Arial Black" w:hAnsi="Arial Black"/>
        </w:rPr>
      </w:pPr>
    </w:p>
    <w:p w:rsidR="00A529EA" w:rsidRPr="00A529EA" w:rsidRDefault="008F7E04">
      <w:pPr>
        <w:rPr>
          <w:rFonts w:ascii="Arial Black" w:hAnsi="Arial Black"/>
        </w:rPr>
      </w:pPr>
      <w:r w:rsidRPr="008F7E04">
        <w:rPr>
          <w:rFonts w:ascii="Arial Black" w:hAnsi="Arial Black"/>
        </w:rPr>
        <w:t>What is inflation?</w:t>
      </w:r>
    </w:p>
    <w:p w:rsidR="008F7E04" w:rsidRDefault="008F7E04" w:rsidP="008F7E04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529EA" w:rsidRPr="00A529EA" w:rsidRDefault="00A529EA">
      <w:pPr>
        <w:rPr>
          <w:rFonts w:ascii="Arial Black" w:hAnsi="Arial Black"/>
        </w:rPr>
      </w:pPr>
    </w:p>
    <w:p w:rsidR="008329C2" w:rsidRDefault="008F7E04">
      <w:pPr>
        <w:rPr>
          <w:rFonts w:ascii="Arial Black" w:hAnsi="Arial Black"/>
        </w:rPr>
      </w:pPr>
      <w:r w:rsidRPr="008F7E04">
        <w:rPr>
          <w:rFonts w:ascii="Arial Black" w:hAnsi="Arial Black"/>
        </w:rPr>
        <w:lastRenderedPageBreak/>
        <w:t>CPI is the Consumer Price Index</w:t>
      </w:r>
      <w:r w:rsidRPr="008F7E04">
        <w:rPr>
          <w:rFonts w:ascii="Arial Black" w:hAnsi="Arial Black"/>
          <w:noProof/>
          <w:lang w:eastAsia="en-GB"/>
        </w:rPr>
        <w:drawing>
          <wp:inline distT="0" distB="0" distL="0" distR="0" wp14:anchorId="2B629A76" wp14:editId="00CC5D57">
            <wp:extent cx="5181600" cy="2586348"/>
            <wp:effectExtent l="76200" t="76200" r="133350" b="138430"/>
            <wp:docPr id="17" name="Content Placeholder 6">
              <a:hlinkClick xmlns:a="http://schemas.openxmlformats.org/drawingml/2006/main" r:id="rId12"/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ontent Placeholder 6">
                      <a:hlinkClick r:id="rId12"/>
                    </pic:cNvPr>
                    <pic:cNvPicPr>
                      <a:picLocks noGrp="1"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258634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F7E04" w:rsidRDefault="008F7E04" w:rsidP="008F7E04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F7E04" w:rsidRDefault="008F7E04">
      <w:pPr>
        <w:rPr>
          <w:rFonts w:ascii="Arial Black" w:hAnsi="Arial Black"/>
        </w:rPr>
      </w:pPr>
    </w:p>
    <w:p w:rsidR="008F7E04" w:rsidRDefault="004E185F">
      <w:pPr>
        <w:rPr>
          <w:rFonts w:ascii="Arial Black" w:hAnsi="Arial Black"/>
          <w:noProof/>
          <w:lang w:eastAsia="en-GB"/>
        </w:rPr>
      </w:pPr>
      <w:r w:rsidRPr="004E185F">
        <w:rPr>
          <w:rFonts w:ascii="Arial Black" w:hAnsi="Arial Black"/>
          <w:noProof/>
          <w:lang w:eastAsia="en-GB"/>
        </w:rPr>
        <w:drawing>
          <wp:anchor distT="0" distB="0" distL="114300" distR="114300" simplePos="0" relativeHeight="251724800" behindDoc="1" locked="0" layoutInCell="1" allowOverlap="1" wp14:anchorId="69A23F81" wp14:editId="106B2FAD">
            <wp:simplePos x="0" y="0"/>
            <wp:positionH relativeFrom="column">
              <wp:posOffset>0</wp:posOffset>
            </wp:positionH>
            <wp:positionV relativeFrom="paragraph">
              <wp:posOffset>236899</wp:posOffset>
            </wp:positionV>
            <wp:extent cx="1372235" cy="1264920"/>
            <wp:effectExtent l="0" t="0" r="0" b="0"/>
            <wp:wrapTight wrapText="bothSides">
              <wp:wrapPolygon edited="0">
                <wp:start x="0" y="0"/>
                <wp:lineTo x="0" y="21145"/>
                <wp:lineTo x="21290" y="21145"/>
                <wp:lineTo x="21290" y="0"/>
                <wp:lineTo x="0" y="0"/>
              </wp:wrapPolygon>
            </wp:wrapTight>
            <wp:docPr id="1026" name="Picture 2" descr="Image result for shopping basket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Image result for shopping basket"/>
                    <pic:cNvPicPr>
                      <a:picLocks noGrp="1"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235" cy="126492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E185F" w:rsidRDefault="004E185F">
      <w:pPr>
        <w:rPr>
          <w:rFonts w:ascii="Arial Black" w:hAnsi="Arial Black"/>
          <w:noProof/>
          <w:lang w:eastAsia="en-GB"/>
        </w:rPr>
      </w:pPr>
      <w:r w:rsidRPr="004E185F">
        <w:rPr>
          <w:rFonts w:ascii="Arial Black" w:hAnsi="Arial Black"/>
          <w:noProof/>
          <w:lang w:eastAsia="en-GB"/>
        </w:rPr>
        <w:t>Inflation measured by Consumer Price Index</w:t>
      </w:r>
    </w:p>
    <w:p w:rsidR="004E185F" w:rsidRDefault="004E185F" w:rsidP="004E185F">
      <w:pPr>
        <w:spacing w:line="480" w:lineRule="auto"/>
        <w:rPr>
          <w:rFonts w:ascii="Arial Black" w:hAnsi="Arial Black"/>
          <w:noProof/>
          <w:lang w:eastAsia="en-GB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E185F" w:rsidRDefault="004E185F">
      <w:pPr>
        <w:rPr>
          <w:rFonts w:ascii="Arial Black" w:hAnsi="Arial Black"/>
          <w:noProof/>
          <w:lang w:eastAsia="en-GB"/>
        </w:rPr>
      </w:pPr>
    </w:p>
    <w:p w:rsidR="008F7E04" w:rsidRDefault="008F7E04">
      <w:pPr>
        <w:rPr>
          <w:rFonts w:ascii="Arial Black" w:hAnsi="Arial Black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81792" behindDoc="1" locked="0" layoutInCell="1" allowOverlap="1" wp14:anchorId="69E6D6CE" wp14:editId="57CB9505">
            <wp:simplePos x="0" y="0"/>
            <wp:positionH relativeFrom="margin">
              <wp:posOffset>3759200</wp:posOffset>
            </wp:positionH>
            <wp:positionV relativeFrom="paragraph">
              <wp:posOffset>0</wp:posOffset>
            </wp:positionV>
            <wp:extent cx="1952625" cy="1146810"/>
            <wp:effectExtent l="0" t="0" r="9525" b="0"/>
            <wp:wrapTight wrapText="bothSides">
              <wp:wrapPolygon edited="0">
                <wp:start x="0" y="0"/>
                <wp:lineTo x="0" y="21169"/>
                <wp:lineTo x="21495" y="21169"/>
                <wp:lineTo x="21495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146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7E04">
        <w:rPr>
          <w:rFonts w:ascii="Arial Black" w:hAnsi="Arial Black"/>
        </w:rPr>
        <w:t>How is business affected by changes in inflation?</w:t>
      </w:r>
    </w:p>
    <w:p w:rsidR="008F7E04" w:rsidRDefault="008F7E04">
      <w:pPr>
        <w:rPr>
          <w:rFonts w:ascii="Arial Black" w:hAnsi="Arial Black"/>
        </w:rPr>
      </w:pPr>
    </w:p>
    <w:p w:rsidR="008F7E04" w:rsidRDefault="008F7E04">
      <w:pPr>
        <w:rPr>
          <w:rFonts w:ascii="Arial Black" w:hAnsi="Arial Black"/>
        </w:rPr>
      </w:pPr>
    </w:p>
    <w:p w:rsidR="008F7E04" w:rsidRDefault="008F7E04">
      <w:pPr>
        <w:rPr>
          <w:rFonts w:ascii="Arial Black" w:hAnsi="Arial Black"/>
        </w:rPr>
      </w:pPr>
    </w:p>
    <w:p w:rsidR="008F7E04" w:rsidRDefault="008F7E04" w:rsidP="008F7E04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F7E04" w:rsidRDefault="004E185F">
      <w:pPr>
        <w:rPr>
          <w:rFonts w:ascii="Arial Black" w:hAnsi="Arial Black"/>
        </w:rPr>
      </w:pPr>
      <w:r w:rsidRPr="004E185F">
        <w:rPr>
          <w:rFonts w:ascii="Arial Black" w:hAnsi="Arial Black"/>
        </w:rPr>
        <w:t>What are exchange rates?</w:t>
      </w:r>
    </w:p>
    <w:p w:rsidR="008F7E04" w:rsidRDefault="008F7E04">
      <w:pPr>
        <w:rPr>
          <w:rFonts w:ascii="Arial Black" w:hAnsi="Arial Black"/>
        </w:rPr>
      </w:pPr>
    </w:p>
    <w:p w:rsidR="00DC7AFC" w:rsidRDefault="00DC7AFC" w:rsidP="00DC7AFC">
      <w:pPr>
        <w:spacing w:line="480" w:lineRule="auto"/>
        <w:rPr>
          <w:rFonts w:ascii="Arial Black" w:hAnsi="Arial Black"/>
        </w:rPr>
      </w:pPr>
      <w:r>
        <w:rPr>
          <w:noProof/>
          <w:lang w:eastAsia="en-GB"/>
        </w:rPr>
        <w:drawing>
          <wp:anchor distT="0" distB="0" distL="114300" distR="114300" simplePos="0" relativeHeight="251685888" behindDoc="1" locked="0" layoutInCell="1" allowOverlap="1" wp14:anchorId="0B4EC289" wp14:editId="6789BF49">
            <wp:simplePos x="0" y="0"/>
            <wp:positionH relativeFrom="column">
              <wp:posOffset>-121255</wp:posOffset>
            </wp:positionH>
            <wp:positionV relativeFrom="paragraph">
              <wp:posOffset>1530642</wp:posOffset>
            </wp:positionV>
            <wp:extent cx="1890889" cy="1117600"/>
            <wp:effectExtent l="0" t="0" r="0" b="6350"/>
            <wp:wrapTight wrapText="bothSides">
              <wp:wrapPolygon edited="0">
                <wp:start x="0" y="0"/>
                <wp:lineTo x="0" y="21355"/>
                <wp:lineTo x="21332" y="21355"/>
                <wp:lineTo x="21332" y="0"/>
                <wp:lineTo x="0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0889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F7E04" w:rsidRDefault="00DC7AFC">
      <w:pPr>
        <w:rPr>
          <w:rFonts w:ascii="Arial Black" w:hAnsi="Arial Black"/>
        </w:rPr>
      </w:pPr>
      <w:r>
        <w:rPr>
          <w:rFonts w:ascii="Arial Black" w:hAnsi="Arial Black"/>
        </w:rPr>
        <w:t>Exchange rates - appreciation</w:t>
      </w:r>
    </w:p>
    <w:p w:rsidR="008F7E04" w:rsidRDefault="008F7E04">
      <w:pPr>
        <w:pBdr>
          <w:bottom w:val="single" w:sz="12" w:space="1" w:color="auto"/>
        </w:pBdr>
        <w:rPr>
          <w:rFonts w:ascii="Arial Black" w:hAnsi="Arial Black"/>
        </w:rPr>
      </w:pPr>
    </w:p>
    <w:p w:rsidR="004E185F" w:rsidRDefault="004E185F" w:rsidP="00DC7AFC">
      <w:pPr>
        <w:spacing w:line="480" w:lineRule="auto"/>
        <w:rPr>
          <w:rFonts w:ascii="Arial Black" w:hAnsi="Arial Black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4"/>
        <w:gridCol w:w="8312"/>
      </w:tblGrid>
      <w:tr w:rsidR="00DC7AFC" w:rsidRPr="00DC7AFC" w:rsidTr="00DC7AFC">
        <w:tc>
          <w:tcPr>
            <w:tcW w:w="704" w:type="dxa"/>
          </w:tcPr>
          <w:p w:rsidR="00DC7AFC" w:rsidRPr="00DC7AFC" w:rsidRDefault="00DC7AFC" w:rsidP="00DC7AFC">
            <w:pPr>
              <w:rPr>
                <w:rFonts w:ascii="Arial Black" w:hAnsi="Arial Black"/>
                <w:sz w:val="32"/>
              </w:rPr>
            </w:pPr>
            <w:r w:rsidRPr="00DC7AFC">
              <w:rPr>
                <w:rFonts w:ascii="Arial Black" w:hAnsi="Arial Black"/>
                <w:sz w:val="32"/>
              </w:rPr>
              <w:t>S</w:t>
            </w:r>
          </w:p>
        </w:tc>
        <w:tc>
          <w:tcPr>
            <w:tcW w:w="8312" w:type="dxa"/>
          </w:tcPr>
          <w:p w:rsidR="00DC7AFC" w:rsidRPr="00DC7AFC" w:rsidRDefault="00DC7AFC" w:rsidP="00DC7AFC">
            <w:pPr>
              <w:rPr>
                <w:rFonts w:ascii="Arial Black" w:hAnsi="Arial Black"/>
                <w:sz w:val="32"/>
              </w:rPr>
            </w:pPr>
          </w:p>
        </w:tc>
      </w:tr>
      <w:tr w:rsidR="00DC7AFC" w:rsidRPr="00DC7AFC" w:rsidTr="00DC7AFC">
        <w:tc>
          <w:tcPr>
            <w:tcW w:w="704" w:type="dxa"/>
          </w:tcPr>
          <w:p w:rsidR="00DC7AFC" w:rsidRPr="00DC7AFC" w:rsidRDefault="00DC7AFC" w:rsidP="00DC7AFC">
            <w:pPr>
              <w:rPr>
                <w:rFonts w:ascii="Arial Black" w:hAnsi="Arial Black"/>
                <w:sz w:val="32"/>
              </w:rPr>
            </w:pPr>
            <w:r w:rsidRPr="00DC7AFC">
              <w:rPr>
                <w:rFonts w:ascii="Arial Black" w:hAnsi="Arial Black"/>
                <w:sz w:val="32"/>
              </w:rPr>
              <w:t>P</w:t>
            </w:r>
          </w:p>
        </w:tc>
        <w:tc>
          <w:tcPr>
            <w:tcW w:w="8312" w:type="dxa"/>
          </w:tcPr>
          <w:p w:rsidR="00DC7AFC" w:rsidRPr="00DC7AFC" w:rsidRDefault="00DC7AFC" w:rsidP="00DC7AFC">
            <w:pPr>
              <w:rPr>
                <w:rFonts w:ascii="Arial Black" w:hAnsi="Arial Black"/>
                <w:sz w:val="32"/>
              </w:rPr>
            </w:pPr>
          </w:p>
        </w:tc>
      </w:tr>
      <w:tr w:rsidR="00DC7AFC" w:rsidRPr="00DC7AFC" w:rsidTr="00DC7AFC">
        <w:tc>
          <w:tcPr>
            <w:tcW w:w="704" w:type="dxa"/>
          </w:tcPr>
          <w:p w:rsidR="00DC7AFC" w:rsidRPr="00DC7AFC" w:rsidRDefault="00DC7AFC" w:rsidP="00DC7AFC">
            <w:pPr>
              <w:rPr>
                <w:rFonts w:ascii="Arial Black" w:hAnsi="Arial Black"/>
                <w:sz w:val="32"/>
              </w:rPr>
            </w:pPr>
            <w:r w:rsidRPr="00DC7AFC">
              <w:rPr>
                <w:rFonts w:ascii="Arial Black" w:hAnsi="Arial Black"/>
                <w:sz w:val="32"/>
              </w:rPr>
              <w:t>I</w:t>
            </w:r>
          </w:p>
        </w:tc>
        <w:tc>
          <w:tcPr>
            <w:tcW w:w="8312" w:type="dxa"/>
          </w:tcPr>
          <w:p w:rsidR="00DC7AFC" w:rsidRPr="00DC7AFC" w:rsidRDefault="00DC7AFC" w:rsidP="00DC7AFC">
            <w:pPr>
              <w:rPr>
                <w:rFonts w:ascii="Arial Black" w:hAnsi="Arial Black"/>
                <w:sz w:val="32"/>
              </w:rPr>
            </w:pPr>
          </w:p>
        </w:tc>
      </w:tr>
      <w:tr w:rsidR="00DC7AFC" w:rsidRPr="00DC7AFC" w:rsidTr="00DC7AFC">
        <w:tc>
          <w:tcPr>
            <w:tcW w:w="704" w:type="dxa"/>
          </w:tcPr>
          <w:p w:rsidR="00DC7AFC" w:rsidRPr="00DC7AFC" w:rsidRDefault="00DC7AFC" w:rsidP="00DC7AFC">
            <w:pPr>
              <w:rPr>
                <w:rFonts w:ascii="Arial Black" w:hAnsi="Arial Black"/>
                <w:sz w:val="32"/>
              </w:rPr>
            </w:pPr>
            <w:r w:rsidRPr="00DC7AFC">
              <w:rPr>
                <w:rFonts w:ascii="Arial Black" w:hAnsi="Arial Black"/>
                <w:sz w:val="32"/>
              </w:rPr>
              <w:t>C</w:t>
            </w:r>
          </w:p>
        </w:tc>
        <w:tc>
          <w:tcPr>
            <w:tcW w:w="8312" w:type="dxa"/>
          </w:tcPr>
          <w:p w:rsidR="00DC7AFC" w:rsidRPr="00DC7AFC" w:rsidRDefault="00DC7AFC" w:rsidP="00DC7AFC">
            <w:pPr>
              <w:rPr>
                <w:rFonts w:ascii="Arial Black" w:hAnsi="Arial Black"/>
                <w:sz w:val="32"/>
              </w:rPr>
            </w:pPr>
          </w:p>
        </w:tc>
      </w:tr>
      <w:tr w:rsidR="00DC7AFC" w:rsidRPr="00DC7AFC" w:rsidTr="00DC7AFC">
        <w:tc>
          <w:tcPr>
            <w:tcW w:w="704" w:type="dxa"/>
          </w:tcPr>
          <w:p w:rsidR="00DC7AFC" w:rsidRPr="00DC7AFC" w:rsidRDefault="00DC7AFC" w:rsidP="00DC7AFC">
            <w:pPr>
              <w:rPr>
                <w:rFonts w:ascii="Arial Black" w:hAnsi="Arial Black"/>
                <w:sz w:val="32"/>
              </w:rPr>
            </w:pPr>
            <w:r w:rsidRPr="00DC7AFC">
              <w:rPr>
                <w:rFonts w:ascii="Arial Black" w:hAnsi="Arial Black"/>
                <w:sz w:val="32"/>
              </w:rPr>
              <w:t>E</w:t>
            </w:r>
          </w:p>
        </w:tc>
        <w:tc>
          <w:tcPr>
            <w:tcW w:w="8312" w:type="dxa"/>
          </w:tcPr>
          <w:p w:rsidR="00DC7AFC" w:rsidRPr="00DC7AFC" w:rsidRDefault="00DC7AFC" w:rsidP="00DC7AFC">
            <w:pPr>
              <w:rPr>
                <w:rFonts w:ascii="Arial Black" w:hAnsi="Arial Black"/>
                <w:sz w:val="32"/>
              </w:rPr>
            </w:pPr>
          </w:p>
        </w:tc>
      </w:tr>
      <w:tr w:rsidR="00DC7AFC" w:rsidRPr="00DC7AFC" w:rsidTr="00DC7AFC">
        <w:tc>
          <w:tcPr>
            <w:tcW w:w="704" w:type="dxa"/>
          </w:tcPr>
          <w:p w:rsidR="00DC7AFC" w:rsidRPr="00DC7AFC" w:rsidRDefault="00DC7AFC" w:rsidP="00DC7AFC">
            <w:pPr>
              <w:rPr>
                <w:rFonts w:ascii="Arial Black" w:hAnsi="Arial Black"/>
                <w:sz w:val="32"/>
              </w:rPr>
            </w:pPr>
            <w:r w:rsidRPr="00DC7AFC">
              <w:rPr>
                <w:rFonts w:ascii="Arial Black" w:hAnsi="Arial Black"/>
                <w:sz w:val="32"/>
              </w:rPr>
              <w:t>D</w:t>
            </w:r>
          </w:p>
        </w:tc>
        <w:tc>
          <w:tcPr>
            <w:tcW w:w="8312" w:type="dxa"/>
          </w:tcPr>
          <w:p w:rsidR="00DC7AFC" w:rsidRPr="00DC7AFC" w:rsidRDefault="00DC7AFC" w:rsidP="00DC7AFC">
            <w:pPr>
              <w:rPr>
                <w:rFonts w:ascii="Arial Black" w:hAnsi="Arial Black"/>
                <w:sz w:val="32"/>
              </w:rPr>
            </w:pPr>
          </w:p>
        </w:tc>
      </w:tr>
    </w:tbl>
    <w:p w:rsidR="00DC7AFC" w:rsidRDefault="00DC7AFC" w:rsidP="00DC7AFC">
      <w:pPr>
        <w:rPr>
          <w:rFonts w:ascii="Arial Black" w:hAnsi="Arial Black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3"/>
        <w:gridCol w:w="7603"/>
      </w:tblGrid>
      <w:tr w:rsidR="002B3F8E" w:rsidTr="002B3F8E">
        <w:tc>
          <w:tcPr>
            <w:tcW w:w="1413" w:type="dxa"/>
          </w:tcPr>
          <w:p w:rsidR="002B3F8E" w:rsidRDefault="002B3F8E" w:rsidP="00DC7AFC">
            <w:pPr>
              <w:spacing w:line="480" w:lineRule="auto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lastRenderedPageBreak/>
              <w:t>W</w:t>
            </w:r>
          </w:p>
        </w:tc>
        <w:tc>
          <w:tcPr>
            <w:tcW w:w="7603" w:type="dxa"/>
          </w:tcPr>
          <w:p w:rsidR="002B3F8E" w:rsidRDefault="002B3F8E" w:rsidP="00DC7AFC">
            <w:pPr>
              <w:spacing w:line="480" w:lineRule="auto"/>
              <w:rPr>
                <w:rFonts w:ascii="Arial Black" w:hAnsi="Arial Black"/>
              </w:rPr>
            </w:pPr>
          </w:p>
        </w:tc>
      </w:tr>
      <w:tr w:rsidR="002B3F8E" w:rsidTr="002B3F8E">
        <w:tc>
          <w:tcPr>
            <w:tcW w:w="1413" w:type="dxa"/>
          </w:tcPr>
          <w:p w:rsidR="002B3F8E" w:rsidRDefault="002B3F8E" w:rsidP="00DC7AFC">
            <w:pPr>
              <w:spacing w:line="480" w:lineRule="auto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P</w:t>
            </w:r>
          </w:p>
        </w:tc>
        <w:tc>
          <w:tcPr>
            <w:tcW w:w="7603" w:type="dxa"/>
          </w:tcPr>
          <w:p w:rsidR="002B3F8E" w:rsidRDefault="002B3F8E" w:rsidP="00DC7AFC">
            <w:pPr>
              <w:spacing w:line="480" w:lineRule="auto"/>
              <w:rPr>
                <w:rFonts w:ascii="Arial Black" w:hAnsi="Arial Black"/>
              </w:rPr>
            </w:pPr>
          </w:p>
        </w:tc>
      </w:tr>
      <w:tr w:rsidR="002B3F8E" w:rsidTr="002B3F8E">
        <w:tc>
          <w:tcPr>
            <w:tcW w:w="1413" w:type="dxa"/>
          </w:tcPr>
          <w:p w:rsidR="002B3F8E" w:rsidRDefault="002B3F8E" w:rsidP="00DC7AFC">
            <w:pPr>
              <w:spacing w:line="480" w:lineRule="auto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I</w:t>
            </w:r>
          </w:p>
        </w:tc>
        <w:tc>
          <w:tcPr>
            <w:tcW w:w="7603" w:type="dxa"/>
          </w:tcPr>
          <w:p w:rsidR="002B3F8E" w:rsidRDefault="002B3F8E" w:rsidP="00DC7AFC">
            <w:pPr>
              <w:spacing w:line="480" w:lineRule="auto"/>
              <w:rPr>
                <w:rFonts w:ascii="Arial Black" w:hAnsi="Arial Black"/>
              </w:rPr>
            </w:pPr>
          </w:p>
        </w:tc>
      </w:tr>
      <w:tr w:rsidR="002B3F8E" w:rsidTr="002B3F8E">
        <w:tc>
          <w:tcPr>
            <w:tcW w:w="1413" w:type="dxa"/>
          </w:tcPr>
          <w:p w:rsidR="002B3F8E" w:rsidRDefault="002B3F8E" w:rsidP="00DC7AFC">
            <w:pPr>
              <w:spacing w:line="480" w:lineRule="auto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D</w:t>
            </w:r>
          </w:p>
        </w:tc>
        <w:tc>
          <w:tcPr>
            <w:tcW w:w="7603" w:type="dxa"/>
          </w:tcPr>
          <w:p w:rsidR="002B3F8E" w:rsidRDefault="002B3F8E" w:rsidP="00DC7AFC">
            <w:pPr>
              <w:spacing w:line="480" w:lineRule="auto"/>
              <w:rPr>
                <w:rFonts w:ascii="Arial Black" w:hAnsi="Arial Black"/>
              </w:rPr>
            </w:pPr>
          </w:p>
        </w:tc>
      </w:tr>
      <w:tr w:rsidR="002B3F8E" w:rsidTr="002B3F8E">
        <w:tc>
          <w:tcPr>
            <w:tcW w:w="1413" w:type="dxa"/>
          </w:tcPr>
          <w:p w:rsidR="002B3F8E" w:rsidRDefault="002B3F8E" w:rsidP="00DC7AFC">
            <w:pPr>
              <w:spacing w:line="480" w:lineRule="auto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E</w:t>
            </w:r>
          </w:p>
        </w:tc>
        <w:tc>
          <w:tcPr>
            <w:tcW w:w="7603" w:type="dxa"/>
          </w:tcPr>
          <w:p w:rsidR="002B3F8E" w:rsidRDefault="002B3F8E" w:rsidP="00DC7AFC">
            <w:pPr>
              <w:spacing w:line="480" w:lineRule="auto"/>
              <w:rPr>
                <w:rFonts w:ascii="Arial Black" w:hAnsi="Arial Black"/>
              </w:rPr>
            </w:pPr>
          </w:p>
        </w:tc>
      </w:tr>
      <w:tr w:rsidR="002B3F8E" w:rsidTr="002B3F8E">
        <w:tc>
          <w:tcPr>
            <w:tcW w:w="1413" w:type="dxa"/>
          </w:tcPr>
          <w:p w:rsidR="002B3F8E" w:rsidRDefault="002B3F8E" w:rsidP="00DC7AFC">
            <w:pPr>
              <w:spacing w:line="480" w:lineRule="auto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C</w:t>
            </w:r>
          </w:p>
        </w:tc>
        <w:tc>
          <w:tcPr>
            <w:tcW w:w="7603" w:type="dxa"/>
          </w:tcPr>
          <w:p w:rsidR="002B3F8E" w:rsidRDefault="002B3F8E" w:rsidP="00DC7AFC">
            <w:pPr>
              <w:spacing w:line="480" w:lineRule="auto"/>
              <w:rPr>
                <w:rFonts w:ascii="Arial Black" w:hAnsi="Arial Black"/>
              </w:rPr>
            </w:pPr>
          </w:p>
        </w:tc>
      </w:tr>
    </w:tbl>
    <w:p w:rsidR="004E185F" w:rsidRDefault="002B3F8E" w:rsidP="00DC7AFC">
      <w:pPr>
        <w:spacing w:line="480" w:lineRule="auto"/>
        <w:rPr>
          <w:rFonts w:ascii="Arial Black" w:hAnsi="Arial Black"/>
        </w:rPr>
      </w:pPr>
      <w:r>
        <w:rPr>
          <w:noProof/>
          <w:lang w:eastAsia="en-GB"/>
        </w:rPr>
        <w:drawing>
          <wp:anchor distT="0" distB="0" distL="114300" distR="114300" simplePos="0" relativeHeight="251725824" behindDoc="1" locked="0" layoutInCell="1" allowOverlap="1" wp14:anchorId="3573D463" wp14:editId="37A7A8A4">
            <wp:simplePos x="0" y="0"/>
            <wp:positionH relativeFrom="column">
              <wp:posOffset>0</wp:posOffset>
            </wp:positionH>
            <wp:positionV relativeFrom="paragraph">
              <wp:posOffset>366395</wp:posOffset>
            </wp:positionV>
            <wp:extent cx="1430655" cy="1009650"/>
            <wp:effectExtent l="0" t="0" r="0" b="0"/>
            <wp:wrapTight wrapText="bothSides">
              <wp:wrapPolygon edited="0">
                <wp:start x="0" y="0"/>
                <wp:lineTo x="0" y="21192"/>
                <wp:lineTo x="21284" y="21192"/>
                <wp:lineTo x="21284" y="0"/>
                <wp:lineTo x="0" y="0"/>
              </wp:wrapPolygon>
            </wp:wrapTight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732"/>
                    <a:stretch/>
                  </pic:blipFill>
                  <pic:spPr bwMode="auto">
                    <a:xfrm>
                      <a:off x="0" y="0"/>
                      <a:ext cx="1430655" cy="1009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B3F8E" w:rsidRDefault="002B3F8E" w:rsidP="00DC7AFC">
      <w:pPr>
        <w:spacing w:line="480" w:lineRule="auto"/>
        <w:rPr>
          <w:rFonts w:ascii="Arial Black" w:hAnsi="Arial Black"/>
        </w:rPr>
      </w:pPr>
      <w:r w:rsidRPr="002B3F8E">
        <w:rPr>
          <w:rFonts w:ascii="Arial Black" w:hAnsi="Arial Black"/>
        </w:rPr>
        <w:t>Interest rates and the Bank of England</w:t>
      </w:r>
    </w:p>
    <w:p w:rsidR="004E185F" w:rsidRDefault="004E185F" w:rsidP="00DC7AFC">
      <w:pPr>
        <w:spacing w:line="480" w:lineRule="auto"/>
        <w:rPr>
          <w:rFonts w:ascii="Arial Black" w:hAnsi="Arial Black"/>
        </w:rPr>
      </w:pPr>
    </w:p>
    <w:p w:rsidR="00DC7AFC" w:rsidRDefault="002B3F8E" w:rsidP="00DC7AFC">
      <w:pPr>
        <w:spacing w:line="480" w:lineRule="auto"/>
        <w:rPr>
          <w:rFonts w:ascii="Arial Black" w:hAnsi="Arial Black"/>
        </w:rPr>
      </w:pPr>
      <w:r>
        <w:rPr>
          <w:noProof/>
          <w:lang w:eastAsia="en-GB"/>
        </w:rPr>
        <w:drawing>
          <wp:anchor distT="0" distB="0" distL="114300" distR="114300" simplePos="0" relativeHeight="251726848" behindDoc="1" locked="0" layoutInCell="1" allowOverlap="1" wp14:anchorId="540C415E" wp14:editId="753494A1">
            <wp:simplePos x="0" y="0"/>
            <wp:positionH relativeFrom="column">
              <wp:posOffset>-57150</wp:posOffset>
            </wp:positionH>
            <wp:positionV relativeFrom="paragraph">
              <wp:posOffset>1505703</wp:posOffset>
            </wp:positionV>
            <wp:extent cx="1487805" cy="701675"/>
            <wp:effectExtent l="0" t="0" r="0" b="3175"/>
            <wp:wrapTight wrapText="bothSides">
              <wp:wrapPolygon edited="0">
                <wp:start x="0" y="0"/>
                <wp:lineTo x="0" y="21111"/>
                <wp:lineTo x="21296" y="21111"/>
                <wp:lineTo x="21296" y="0"/>
                <wp:lineTo x="0" y="0"/>
              </wp:wrapPolygon>
            </wp:wrapTight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7805" cy="701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7AFC"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B3F8E" w:rsidRDefault="002B3F8E" w:rsidP="00DC7AFC">
      <w:pPr>
        <w:rPr>
          <w:rFonts w:ascii="Arial Black" w:hAnsi="Arial Black"/>
        </w:rPr>
      </w:pPr>
      <w:r w:rsidRPr="002B3F8E">
        <w:rPr>
          <w:rFonts w:ascii="Arial Black" w:hAnsi="Arial Black"/>
        </w:rPr>
        <w:t>Interest rates – cost of borrowing</w:t>
      </w:r>
    </w:p>
    <w:p w:rsidR="002B3F8E" w:rsidRDefault="002B3F8E" w:rsidP="00DC7AFC">
      <w:pPr>
        <w:rPr>
          <w:rFonts w:ascii="Arial Black" w:hAnsi="Arial Black"/>
        </w:rPr>
      </w:pPr>
    </w:p>
    <w:p w:rsidR="002B3F8E" w:rsidRDefault="002B3F8E" w:rsidP="00DC7AFC">
      <w:pPr>
        <w:rPr>
          <w:rFonts w:ascii="Arial Black" w:hAnsi="Arial Black"/>
        </w:rPr>
      </w:pPr>
    </w:p>
    <w:p w:rsidR="002B3F8E" w:rsidRDefault="002B3F8E" w:rsidP="002B3F8E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B3F8E" w:rsidRDefault="002B3F8E" w:rsidP="00DC7AFC">
      <w:pPr>
        <w:rPr>
          <w:rFonts w:ascii="Arial Black" w:hAnsi="Arial Black"/>
        </w:rPr>
      </w:pPr>
    </w:p>
    <w:p w:rsidR="002B3F8E" w:rsidRDefault="002B3F8E" w:rsidP="00DC7AFC">
      <w:pPr>
        <w:rPr>
          <w:rFonts w:ascii="Arial Black" w:hAnsi="Arial Black"/>
        </w:rPr>
      </w:pPr>
    </w:p>
    <w:p w:rsidR="002B3F8E" w:rsidRDefault="002B3F8E" w:rsidP="00DC7AFC">
      <w:pPr>
        <w:rPr>
          <w:rFonts w:ascii="Arial Black" w:hAnsi="Arial Black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727872" behindDoc="1" locked="0" layoutInCell="1" allowOverlap="1" wp14:anchorId="0ADD71B9" wp14:editId="6C607C01">
            <wp:simplePos x="0" y="0"/>
            <wp:positionH relativeFrom="column">
              <wp:posOffset>-32031</wp:posOffset>
            </wp:positionH>
            <wp:positionV relativeFrom="paragraph">
              <wp:posOffset>712042</wp:posOffset>
            </wp:positionV>
            <wp:extent cx="5731510" cy="3727967"/>
            <wp:effectExtent l="76200" t="76200" r="135890" b="139700"/>
            <wp:wrapTight wrapText="bothSides">
              <wp:wrapPolygon edited="0">
                <wp:start x="-144" y="-442"/>
                <wp:lineTo x="-287" y="-331"/>
                <wp:lineTo x="-287" y="21858"/>
                <wp:lineTo x="-144" y="22299"/>
                <wp:lineTo x="21897" y="22299"/>
                <wp:lineTo x="22040" y="20974"/>
                <wp:lineTo x="22040" y="1435"/>
                <wp:lineTo x="21897" y="-221"/>
                <wp:lineTo x="21897" y="-442"/>
                <wp:lineTo x="-144" y="-442"/>
              </wp:wrapPolygon>
            </wp:wrapTight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42"/>
                    <a:stretch/>
                  </pic:blipFill>
                  <pic:spPr bwMode="auto">
                    <a:xfrm>
                      <a:off x="0" y="0"/>
                      <a:ext cx="5731510" cy="372796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06575" w:rsidRDefault="002B3F8E">
      <w:pPr>
        <w:rPr>
          <w:rFonts w:ascii="Arial Black" w:hAnsi="Arial Black"/>
        </w:rPr>
      </w:pPr>
      <w:r w:rsidRPr="002B3F8E">
        <w:rPr>
          <w:rFonts w:ascii="Arial Black" w:hAnsi="Arial Black"/>
        </w:rPr>
        <w:t>How is business affected by changes in interest rates?</w:t>
      </w:r>
    </w:p>
    <w:p w:rsidR="002B3F8E" w:rsidRDefault="002B3F8E">
      <w:pPr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42530</wp:posOffset>
                </wp:positionH>
                <wp:positionV relativeFrom="paragraph">
                  <wp:posOffset>4187898</wp:posOffset>
                </wp:positionV>
                <wp:extent cx="5486090" cy="3487479"/>
                <wp:effectExtent l="38100" t="19050" r="38735" b="17780"/>
                <wp:wrapNone/>
                <wp:docPr id="57" name="Hexagon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090" cy="3487479"/>
                        </a:xfrm>
                        <a:prstGeom prst="hexagon">
                          <a:avLst/>
                        </a:prstGeom>
                        <a:ln w="381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33D2A6"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Hexagon 57" o:spid="_x0000_s1026" type="#_x0000_t9" style="position:absolute;margin-left:3.35pt;margin-top:329.75pt;width:6in;height:274.6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7fkNaQIAAB8FAAAOAAAAZHJzL2Uyb0RvYy54bWysVN9v2jAQfp+0/8Hy+0jCoFDUUCGqbpNQ&#10;W62d+uw6NkSzfZ5tCOyv79kJAXXVHqa9JHe+7359vvPV9V4rshPO12BKWgxySoThUNVmXdIfT7ef&#10;ppT4wEzFFBhR0oPw9Hr+8cNVY2diCBtQlXAEgxg/a2xJNyHYWZZ5vhGa+QFYYdAowWkWUHXrrHKs&#10;wehaZcM8v8gacJV1wIX3eHrTGuk8xZdS8HAvpReBqJJibSF9Xfq+xG82v2KztWN2U/OuDPYPVWhW&#10;G0zah7phgZGtq/8IpWvuwIMMAw46AylrLlIP2E2Rv+nmccOsSL0gOd72NPn/F5bf7R4cqauSjieU&#10;GKbxjr6KPVuDIXiC9DTWzxD1aB9cp3kUY6976XT8Yxdknyg99JSKfSAcD8ej6UV+icxztH0eTSej&#10;yWWMmp3crfPhiwBNooCdtdkTm2y38qFFH1ExoTKkwWjTIk8XmMUS26KSFA5KtLDvQmJvWMYwhUtT&#10;JZbKkR3Deah+Fl0pyiAyushaqd6peM9JhaNTh41uIk1a75i/53jK1qNTRjChd9S1Afd3Z9nikcGz&#10;XqP4AtUBr9JBO+Pe8tsaCV0xHx6Yw6HGS8BFDff4kQqQQOgkSjbgfr93HvF4I2ilpMElKan/tWVO&#10;UKK+GZzCy2I0iluVlNF4MkTFnVtezi1mq5eAvBf4JFiexIgP6ihKB/oZ93kRs6KJGY65S8qDOyrL&#10;0C4vvghcLBYJhptkWViZR8tj8MhqnJan/TNztpuqgAN5B8eFYrM3k9Vio6eBxTaArNPYnXjt+MYt&#10;TLPbvRhxzc/1hDq9a/NXAAAA//8DAFBLAwQUAAYACAAAACEAWYKMPeAAAAAKAQAADwAAAGRycy9k&#10;b3ducmV2LnhtbEyPQU/DMAyF70j8h8hI3FjCpq2lNJ0QEuKAOFCGxDFrvLaicaIm3Qq/HnNiJ8t+&#10;T8/fK7ezG8QRx9h70nC7UCCQGm97ajXs3p9uchAxGbJm8IQavjHCtrq8KE1h/Yne8FinVnAIxcJo&#10;6FIKhZSx6dCZuPABibWDH51JvI6ttKM5cbgb5FKpjXSmJ/7QmYCPHTZf9eQ0fCo59B8/NoRp95LV&#10;ryuZr54PWl9fzQ/3IBLO6d8Mf/iMDhUz7f1ENopBwyZjI4/13RoE63mm+LJn41LlGciqlOcVql8A&#10;AAD//wMAUEsBAi0AFAAGAAgAAAAhALaDOJL+AAAA4QEAABMAAAAAAAAAAAAAAAAAAAAAAFtDb250&#10;ZW50X1R5cGVzXS54bWxQSwECLQAUAAYACAAAACEAOP0h/9YAAACUAQAACwAAAAAAAAAAAAAAAAAv&#10;AQAAX3JlbHMvLnJlbHNQSwECLQAUAAYACAAAACEAN+35DWkCAAAfBQAADgAAAAAAAAAAAAAAAAAu&#10;AgAAZHJzL2Uyb0RvYy54bWxQSwECLQAUAAYACAAAACEAWYKMPeAAAAAKAQAADwAAAAAAAAAAAAAA&#10;AADDBAAAZHJzL2Rvd25yZXYueG1sUEsFBgAAAAAEAAQA8wAAANAFAAAAAA==&#10;" adj="3433" fillcolor="white [3201]" strokecolor="black [3200]" strokeweight="3pt"/>
            </w:pict>
          </mc:Fallback>
        </mc:AlternateContent>
      </w:r>
    </w:p>
    <w:p w:rsidR="002B3F8E" w:rsidRDefault="002B3F8E">
      <w:pPr>
        <w:rPr>
          <w:rFonts w:ascii="Arial Black" w:hAnsi="Arial Black"/>
        </w:rPr>
      </w:pPr>
    </w:p>
    <w:p w:rsidR="002B3F8E" w:rsidRDefault="002B3F8E">
      <w:pPr>
        <w:rPr>
          <w:rFonts w:ascii="Arial Black" w:hAnsi="Arial Black"/>
        </w:rPr>
      </w:pPr>
    </w:p>
    <w:p w:rsidR="002B3F8E" w:rsidRDefault="002B3F8E">
      <w:pPr>
        <w:rPr>
          <w:rFonts w:ascii="Arial Black" w:hAnsi="Arial Black"/>
        </w:rPr>
      </w:pPr>
    </w:p>
    <w:p w:rsidR="002B3F8E" w:rsidRDefault="002B3F8E">
      <w:pPr>
        <w:rPr>
          <w:rFonts w:ascii="Arial Black" w:hAnsi="Arial Black"/>
        </w:rPr>
      </w:pPr>
    </w:p>
    <w:p w:rsidR="002B3F8E" w:rsidRDefault="002B3F8E">
      <w:pPr>
        <w:rPr>
          <w:rFonts w:ascii="Arial Black" w:hAnsi="Arial Black"/>
        </w:rPr>
      </w:pPr>
    </w:p>
    <w:p w:rsidR="002B3F8E" w:rsidRDefault="002B3F8E">
      <w:pPr>
        <w:rPr>
          <w:rFonts w:ascii="Arial Black" w:hAnsi="Arial Black"/>
        </w:rPr>
      </w:pPr>
    </w:p>
    <w:p w:rsidR="002B3F8E" w:rsidRDefault="002B3F8E">
      <w:pPr>
        <w:rPr>
          <w:rFonts w:ascii="Arial Black" w:hAnsi="Arial Black"/>
        </w:rPr>
      </w:pPr>
    </w:p>
    <w:p w:rsidR="002B3F8E" w:rsidRDefault="002B3F8E">
      <w:pPr>
        <w:rPr>
          <w:rFonts w:ascii="Arial Black" w:hAnsi="Arial Black"/>
        </w:rPr>
      </w:pPr>
    </w:p>
    <w:p w:rsidR="002B3F8E" w:rsidRDefault="002B3F8E">
      <w:pPr>
        <w:rPr>
          <w:rFonts w:ascii="Arial Black" w:hAnsi="Arial Black"/>
        </w:rPr>
      </w:pPr>
    </w:p>
    <w:p w:rsidR="002B3F8E" w:rsidRDefault="002B3F8E">
      <w:pPr>
        <w:rPr>
          <w:rFonts w:ascii="Arial Black" w:hAnsi="Arial Black"/>
        </w:rPr>
      </w:pPr>
    </w:p>
    <w:p w:rsidR="002B3F8E" w:rsidRDefault="002B3F8E">
      <w:pPr>
        <w:rPr>
          <w:rFonts w:ascii="Arial Black" w:hAnsi="Arial Black"/>
        </w:rPr>
      </w:pPr>
    </w:p>
    <w:p w:rsidR="002B3F8E" w:rsidRDefault="002B3F8E">
      <w:pPr>
        <w:rPr>
          <w:rFonts w:ascii="Arial Black" w:hAnsi="Arial Black"/>
        </w:rPr>
      </w:pPr>
    </w:p>
    <w:p w:rsidR="002B3F8E" w:rsidRDefault="002B3F8E">
      <w:pPr>
        <w:rPr>
          <w:rFonts w:ascii="Arial Black" w:hAnsi="Arial Black"/>
        </w:rPr>
        <w:sectPr w:rsidR="002B3F8E" w:rsidSect="00A529EA">
          <w:footerReference w:type="default" r:id="rId26"/>
          <w:pgSz w:w="11906" w:h="16838"/>
          <w:pgMar w:top="1440" w:right="1440" w:bottom="1440" w:left="1440" w:header="708" w:footer="708" w:gutter="0"/>
          <w:pgBorders w:offsetFrom="page">
            <w:top w:val="tornPaperBlack" w:sz="31" w:space="24" w:color="auto"/>
            <w:left w:val="tornPaperBlack" w:sz="31" w:space="24" w:color="auto"/>
            <w:bottom w:val="tornPaperBlack" w:sz="31" w:space="24" w:color="auto"/>
            <w:right w:val="tornPaperBlack" w:sz="31" w:space="24" w:color="auto"/>
          </w:pgBorders>
          <w:cols w:space="708"/>
          <w:docGrid w:linePitch="360"/>
        </w:sectPr>
      </w:pPr>
    </w:p>
    <w:p w:rsidR="00606575" w:rsidRDefault="00606575" w:rsidP="00606575">
      <w:pPr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5DF1DBD" wp14:editId="4B84A99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777836" cy="512618"/>
                <wp:effectExtent l="0" t="0" r="22860" b="20955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7836" cy="5126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06575" w:rsidRPr="008F7E04" w:rsidRDefault="00606575" w:rsidP="00606575">
                            <w:pPr>
                              <w:shd w:val="clear" w:color="auto" w:fill="D9D9D9" w:themeFill="background1" w:themeFillShade="D9"/>
                              <w:rPr>
                                <w:rFonts w:ascii="Arial Black" w:hAnsi="Arial Black"/>
                                <w:sz w:val="40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40"/>
                              </w:rPr>
                              <w:t>Taxation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DF1DBD" id="Text Box 34" o:spid="_x0000_s1035" type="#_x0000_t202" style="position:absolute;margin-left:0;margin-top:0;width:218.75pt;height:40.3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5CyUQIAAKoEAAAOAAAAZHJzL2Uyb0RvYy54bWysVE1v2zAMvQ/YfxB0Xxznu0acIkuRYUDQ&#10;FkiKnhVZTozJoiYpsbNfP0q207TbadhFocjnJ/KRzPy+LiU5C2MLUCmNe31KhOKQFeqQ0pfd+suM&#10;EuuYypgEJVJ6EZbeLz5/mlc6EQM4gsyEIUiibFLplB6d00kUWX4UJbM90EJhMAdTModXc4gywypk&#10;L2U06PcnUQUm0wa4sBa9D02QLgJ/ngvunvLcCkdkSjE3F04Tzr0/o8WcJQfD9LHgbRrsH7IoWaHw&#10;0SvVA3OMnEzxB1VZcAMWctfjUEaQ5wUXoQasJu5/qGZ7ZFqEWlAcq68y2f9Hyx/Pz4YUWUqHI0oU&#10;K7FHO1E78hVqgi7Up9I2QdhWI9DV6Mc+d36LTl92nZvS/2JBBOOo9OWqrmfj6BxMp9PZcEIJx9g4&#10;HkzimaeJ3r7WxrpvAkrijZQa7F4QlZ031jXQDuIfsyCLbF1IGS5+YsRKGnJm2GvpQo5I/g4lFalS&#10;OhmO+4H4XcxTX7/fS8Z/tOndoJBPKszZa9LU7i1X7+ug4V2nyx6yC8ploBk4q/m6QPoNs+6ZGZww&#10;VAi3xj3hkUvAnKC1KDmC+fU3v8dj4zFKSYUTm1L788SMoER+VzgSd/Fo5Ec8XEbj6QAv5jayv42o&#10;U7kCFCrG/dQ8mB7vZGfmBspXXK6lfxVDTHF8O6WuM1eu2SNcTi6WywDCodbMbdRWc0/tG+Nl3dWv&#10;zOi2rQ4H4hG62WbJh+42WP+lguXJQV6E1nudG1Vb+XEhwvC0y+s37vYeUG9/MYvfAAAA//8DAFBL&#10;AwQUAAYACAAAACEAyqOuPdgAAAAEAQAADwAAAGRycy9kb3ducmV2LnhtbEyPzU7DMBCE70i8g7VI&#10;3KjDb0OIUwEqXDhREOdtvLUt4nVku2l4ewwXuKw0mtHMt+1q9oOYKCYXWMH5ogJB3Aft2Ch4f3s6&#10;q0GkjKxxCEwKvijBqjs+arHR4cCvNG2yEaWEU4MKbM5jI2XqLXlMizASF28XosdcZDRSRzyUcj/I&#10;i6q6kR4dlwWLIz1a6j83e69g/WBuTV9jtOtaOzfNH7sX86zU6cl8fwci05z/wvCDX9ChK0zbsGed&#10;xKCgPJJ/b/GuLpfXILYK6moJsmvlf/juGwAA//8DAFBLAQItABQABgAIAAAAIQC2gziS/gAAAOEB&#10;AAATAAAAAAAAAAAAAAAAAAAAAABbQ29udGVudF9UeXBlc10ueG1sUEsBAi0AFAAGAAgAAAAhADj9&#10;If/WAAAAlAEAAAsAAAAAAAAAAAAAAAAALwEAAF9yZWxzLy5yZWxzUEsBAi0AFAAGAAgAAAAhAJp7&#10;kLJRAgAAqgQAAA4AAAAAAAAAAAAAAAAALgIAAGRycy9lMm9Eb2MueG1sUEsBAi0AFAAGAAgAAAAh&#10;AMqjrj3YAAAABAEAAA8AAAAAAAAAAAAAAAAAqwQAAGRycy9kb3ducmV2LnhtbFBLBQYAAAAABAAE&#10;APMAAACwBQAAAAA=&#10;" fillcolor="white [3201]" strokeweight=".5pt">
                <v:textbox>
                  <w:txbxContent>
                    <w:p w:rsidR="00606575" w:rsidRPr="008F7E04" w:rsidRDefault="00606575" w:rsidP="00606575">
                      <w:pPr>
                        <w:shd w:val="clear" w:color="auto" w:fill="D9D9D9" w:themeFill="background1" w:themeFillShade="D9"/>
                        <w:rPr>
                          <w:rFonts w:ascii="Arial Black" w:hAnsi="Arial Black"/>
                          <w:sz w:val="40"/>
                        </w:rPr>
                      </w:pPr>
                      <w:r>
                        <w:rPr>
                          <w:rFonts w:ascii="Arial Black" w:hAnsi="Arial Black"/>
                          <w:sz w:val="40"/>
                        </w:rPr>
                        <w:t>Taxation</w:t>
                      </w:r>
                    </w:p>
                  </w:txbxContent>
                </v:textbox>
              </v:shape>
            </w:pict>
          </mc:Fallback>
        </mc:AlternateContent>
      </w:r>
    </w:p>
    <w:p w:rsidR="00606575" w:rsidRDefault="00606575" w:rsidP="00606575">
      <w:pPr>
        <w:rPr>
          <w:rFonts w:ascii="Arial Black" w:hAnsi="Arial Black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21"/>
        <w:gridCol w:w="6195"/>
      </w:tblGrid>
      <w:tr w:rsidR="00606575" w:rsidTr="002B3F8E">
        <w:trPr>
          <w:trHeight w:val="2792"/>
        </w:trPr>
        <w:tc>
          <w:tcPr>
            <w:tcW w:w="3681" w:type="dxa"/>
          </w:tcPr>
          <w:p w:rsidR="00606575" w:rsidRDefault="00606575" w:rsidP="00606575">
            <w:pPr>
              <w:rPr>
                <w:rFonts w:ascii="Arial Black" w:hAnsi="Arial Black"/>
              </w:rPr>
            </w:pPr>
            <w:r w:rsidRPr="00606575">
              <w:rPr>
                <w:rFonts w:ascii="Arial Black" w:hAnsi="Arial Black"/>
              </w:rPr>
              <w:t>What is taxation?</w:t>
            </w:r>
          </w:p>
          <w:p w:rsidR="00606575" w:rsidRDefault="00606575" w:rsidP="00606575">
            <w:pPr>
              <w:rPr>
                <w:rFonts w:ascii="Arial Black" w:hAnsi="Arial Black"/>
              </w:rPr>
            </w:pPr>
          </w:p>
          <w:p w:rsidR="00606575" w:rsidRDefault="00606575" w:rsidP="00606575">
            <w:pPr>
              <w:rPr>
                <w:rFonts w:ascii="Arial Black" w:hAnsi="Arial Black"/>
              </w:rPr>
            </w:pPr>
          </w:p>
        </w:tc>
        <w:tc>
          <w:tcPr>
            <w:tcW w:w="10267" w:type="dxa"/>
          </w:tcPr>
          <w:p w:rsidR="00606575" w:rsidRDefault="00606575" w:rsidP="00606575">
            <w:pPr>
              <w:rPr>
                <w:rFonts w:ascii="Arial Black" w:hAnsi="Arial Black"/>
              </w:rPr>
            </w:pPr>
          </w:p>
          <w:p w:rsidR="00606575" w:rsidRDefault="00606575" w:rsidP="00606575">
            <w:pPr>
              <w:rPr>
                <w:rFonts w:ascii="Arial Black" w:hAnsi="Arial Black"/>
              </w:rPr>
            </w:pPr>
          </w:p>
          <w:p w:rsidR="00606575" w:rsidRDefault="00606575" w:rsidP="00606575">
            <w:pPr>
              <w:rPr>
                <w:rFonts w:ascii="Arial Black" w:hAnsi="Arial Black"/>
              </w:rPr>
            </w:pPr>
          </w:p>
          <w:p w:rsidR="002B3F8E" w:rsidRDefault="002B3F8E" w:rsidP="00606575">
            <w:pPr>
              <w:rPr>
                <w:rFonts w:ascii="Arial Black" w:hAnsi="Arial Black"/>
              </w:rPr>
            </w:pPr>
          </w:p>
          <w:p w:rsidR="002B3F8E" w:rsidRDefault="002B3F8E" w:rsidP="00606575">
            <w:pPr>
              <w:rPr>
                <w:rFonts w:ascii="Arial Black" w:hAnsi="Arial Black"/>
              </w:rPr>
            </w:pPr>
          </w:p>
          <w:p w:rsidR="002B3F8E" w:rsidRDefault="002B3F8E" w:rsidP="00606575">
            <w:pPr>
              <w:rPr>
                <w:rFonts w:ascii="Arial Black" w:hAnsi="Arial Black"/>
              </w:rPr>
            </w:pPr>
          </w:p>
          <w:p w:rsidR="002B3F8E" w:rsidRDefault="002B3F8E" w:rsidP="00606575">
            <w:pPr>
              <w:rPr>
                <w:rFonts w:ascii="Arial Black" w:hAnsi="Arial Black"/>
              </w:rPr>
            </w:pPr>
          </w:p>
          <w:p w:rsidR="002B3F8E" w:rsidRDefault="002B3F8E" w:rsidP="00606575">
            <w:pPr>
              <w:rPr>
                <w:rFonts w:ascii="Arial Black" w:hAnsi="Arial Black"/>
              </w:rPr>
            </w:pPr>
          </w:p>
          <w:p w:rsidR="00606575" w:rsidRDefault="00606575" w:rsidP="00606575">
            <w:pPr>
              <w:rPr>
                <w:rFonts w:ascii="Arial Black" w:hAnsi="Arial Black"/>
              </w:rPr>
            </w:pPr>
          </w:p>
        </w:tc>
      </w:tr>
      <w:tr w:rsidR="00606575" w:rsidTr="002B3F8E">
        <w:trPr>
          <w:trHeight w:val="2792"/>
        </w:trPr>
        <w:tc>
          <w:tcPr>
            <w:tcW w:w="3681" w:type="dxa"/>
          </w:tcPr>
          <w:p w:rsidR="00606575" w:rsidRDefault="00606575" w:rsidP="00606575">
            <w:pPr>
              <w:rPr>
                <w:rFonts w:ascii="Arial Black" w:hAnsi="Arial Black"/>
              </w:rPr>
            </w:pPr>
            <w:r w:rsidRPr="00606575">
              <w:rPr>
                <w:rFonts w:ascii="Arial Black" w:hAnsi="Arial Black"/>
              </w:rPr>
              <w:t>How is business affected by changes in taxation?</w:t>
            </w:r>
          </w:p>
          <w:p w:rsidR="00606575" w:rsidRDefault="00606575" w:rsidP="00606575">
            <w:pPr>
              <w:rPr>
                <w:rFonts w:ascii="Arial Black" w:hAnsi="Arial Black"/>
              </w:rPr>
            </w:pPr>
          </w:p>
          <w:p w:rsidR="00606575" w:rsidRDefault="00606575" w:rsidP="00606575">
            <w:pPr>
              <w:rPr>
                <w:rFonts w:ascii="Arial Black" w:hAnsi="Arial Black"/>
              </w:rPr>
            </w:pPr>
          </w:p>
        </w:tc>
        <w:tc>
          <w:tcPr>
            <w:tcW w:w="10267" w:type="dxa"/>
          </w:tcPr>
          <w:p w:rsidR="00606575" w:rsidRDefault="00606575" w:rsidP="00606575">
            <w:pPr>
              <w:rPr>
                <w:rFonts w:ascii="Arial Black" w:hAnsi="Arial Black"/>
              </w:rPr>
            </w:pPr>
          </w:p>
          <w:p w:rsidR="002B3F8E" w:rsidRDefault="002B3F8E" w:rsidP="00606575">
            <w:pPr>
              <w:rPr>
                <w:rFonts w:ascii="Arial Black" w:hAnsi="Arial Black"/>
              </w:rPr>
            </w:pPr>
          </w:p>
          <w:p w:rsidR="002B3F8E" w:rsidRDefault="002B3F8E" w:rsidP="00606575">
            <w:pPr>
              <w:rPr>
                <w:rFonts w:ascii="Arial Black" w:hAnsi="Arial Black"/>
              </w:rPr>
            </w:pPr>
          </w:p>
          <w:p w:rsidR="002B3F8E" w:rsidRDefault="002B3F8E" w:rsidP="00606575">
            <w:pPr>
              <w:rPr>
                <w:rFonts w:ascii="Arial Black" w:hAnsi="Arial Black"/>
              </w:rPr>
            </w:pPr>
          </w:p>
          <w:p w:rsidR="002B3F8E" w:rsidRDefault="002B3F8E" w:rsidP="00606575">
            <w:pPr>
              <w:rPr>
                <w:rFonts w:ascii="Arial Black" w:hAnsi="Arial Black"/>
              </w:rPr>
            </w:pPr>
          </w:p>
          <w:p w:rsidR="002B3F8E" w:rsidRDefault="002B3F8E" w:rsidP="00606575">
            <w:pPr>
              <w:rPr>
                <w:rFonts w:ascii="Arial Black" w:hAnsi="Arial Black"/>
              </w:rPr>
            </w:pPr>
          </w:p>
          <w:p w:rsidR="002B3F8E" w:rsidRDefault="002B3F8E" w:rsidP="00606575">
            <w:pPr>
              <w:rPr>
                <w:rFonts w:ascii="Arial Black" w:hAnsi="Arial Black"/>
              </w:rPr>
            </w:pPr>
          </w:p>
          <w:p w:rsidR="002B3F8E" w:rsidRDefault="002B3F8E" w:rsidP="00606575">
            <w:pPr>
              <w:rPr>
                <w:rFonts w:ascii="Arial Black" w:hAnsi="Arial Black"/>
              </w:rPr>
            </w:pPr>
          </w:p>
          <w:p w:rsidR="002B3F8E" w:rsidRDefault="002B3F8E" w:rsidP="00606575">
            <w:pPr>
              <w:rPr>
                <w:rFonts w:ascii="Arial Black" w:hAnsi="Arial Black"/>
              </w:rPr>
            </w:pPr>
          </w:p>
          <w:p w:rsidR="002B3F8E" w:rsidRDefault="002B3F8E" w:rsidP="00606575">
            <w:pPr>
              <w:rPr>
                <w:rFonts w:ascii="Arial Black" w:hAnsi="Arial Black"/>
              </w:rPr>
            </w:pPr>
          </w:p>
          <w:p w:rsidR="002B3F8E" w:rsidRDefault="002B3F8E" w:rsidP="00606575">
            <w:pPr>
              <w:rPr>
                <w:rFonts w:ascii="Arial Black" w:hAnsi="Arial Black"/>
              </w:rPr>
            </w:pPr>
          </w:p>
          <w:p w:rsidR="002B3F8E" w:rsidRDefault="002B3F8E" w:rsidP="00606575">
            <w:pPr>
              <w:rPr>
                <w:rFonts w:ascii="Arial Black" w:hAnsi="Arial Black"/>
              </w:rPr>
            </w:pPr>
          </w:p>
        </w:tc>
      </w:tr>
      <w:tr w:rsidR="00606575" w:rsidTr="002B3F8E">
        <w:trPr>
          <w:trHeight w:val="2792"/>
        </w:trPr>
        <w:tc>
          <w:tcPr>
            <w:tcW w:w="3681" w:type="dxa"/>
          </w:tcPr>
          <w:p w:rsidR="00606575" w:rsidRDefault="00606575" w:rsidP="00606575">
            <w:pPr>
              <w:rPr>
                <w:rFonts w:ascii="Arial Black" w:hAnsi="Arial Black"/>
              </w:rPr>
            </w:pPr>
            <w:r w:rsidRPr="00606575">
              <w:rPr>
                <w:rFonts w:ascii="Arial Black" w:hAnsi="Arial Black"/>
              </w:rPr>
              <w:t>Taxation and VAT</w:t>
            </w:r>
          </w:p>
          <w:p w:rsidR="00606575" w:rsidRDefault="00606575" w:rsidP="00606575">
            <w:pPr>
              <w:rPr>
                <w:rFonts w:ascii="Arial Black" w:hAnsi="Arial Black"/>
              </w:rPr>
            </w:pPr>
          </w:p>
          <w:p w:rsidR="00606575" w:rsidRDefault="00606575" w:rsidP="00606575">
            <w:pPr>
              <w:rPr>
                <w:rFonts w:ascii="Arial Black" w:hAnsi="Arial Black"/>
              </w:rPr>
            </w:pPr>
          </w:p>
        </w:tc>
        <w:tc>
          <w:tcPr>
            <w:tcW w:w="10267" w:type="dxa"/>
          </w:tcPr>
          <w:p w:rsidR="00606575" w:rsidRDefault="00606575" w:rsidP="00606575">
            <w:pPr>
              <w:rPr>
                <w:rFonts w:ascii="Arial Black" w:hAnsi="Arial Black"/>
              </w:rPr>
            </w:pPr>
          </w:p>
          <w:p w:rsidR="00606575" w:rsidRDefault="00606575" w:rsidP="00606575">
            <w:pPr>
              <w:rPr>
                <w:rFonts w:ascii="Arial Black" w:hAnsi="Arial Black"/>
              </w:rPr>
            </w:pPr>
          </w:p>
          <w:p w:rsidR="00606575" w:rsidRDefault="00606575" w:rsidP="00606575">
            <w:pPr>
              <w:rPr>
                <w:rFonts w:ascii="Arial Black" w:hAnsi="Arial Black"/>
              </w:rPr>
            </w:pPr>
          </w:p>
          <w:p w:rsidR="00606575" w:rsidRDefault="00606575" w:rsidP="00606575">
            <w:pPr>
              <w:rPr>
                <w:rFonts w:ascii="Arial Black" w:hAnsi="Arial Black"/>
              </w:rPr>
            </w:pPr>
          </w:p>
        </w:tc>
      </w:tr>
      <w:tr w:rsidR="00606575" w:rsidTr="002B3F8E">
        <w:trPr>
          <w:trHeight w:val="2792"/>
        </w:trPr>
        <w:tc>
          <w:tcPr>
            <w:tcW w:w="3681" w:type="dxa"/>
          </w:tcPr>
          <w:p w:rsidR="00606575" w:rsidRDefault="00606575" w:rsidP="00606575">
            <w:pPr>
              <w:rPr>
                <w:rFonts w:ascii="Arial Black" w:hAnsi="Arial Black"/>
              </w:rPr>
            </w:pPr>
            <w:r w:rsidRPr="00606575">
              <w:rPr>
                <w:rFonts w:ascii="Arial Black" w:hAnsi="Arial Black"/>
              </w:rPr>
              <w:t>UK taxation for small businesses</w:t>
            </w:r>
          </w:p>
          <w:p w:rsidR="00606575" w:rsidRDefault="00606575" w:rsidP="00606575">
            <w:pPr>
              <w:rPr>
                <w:rFonts w:ascii="Arial Black" w:hAnsi="Arial Black"/>
              </w:rPr>
            </w:pPr>
          </w:p>
          <w:p w:rsidR="00606575" w:rsidRDefault="00606575" w:rsidP="00606575">
            <w:pPr>
              <w:rPr>
                <w:rFonts w:ascii="Arial Black" w:hAnsi="Arial Black"/>
              </w:rPr>
            </w:pPr>
          </w:p>
        </w:tc>
        <w:tc>
          <w:tcPr>
            <w:tcW w:w="10267" w:type="dxa"/>
          </w:tcPr>
          <w:p w:rsidR="00606575" w:rsidRDefault="00606575" w:rsidP="00606575">
            <w:pPr>
              <w:rPr>
                <w:rFonts w:ascii="Arial Black" w:hAnsi="Arial Black"/>
              </w:rPr>
            </w:pPr>
          </w:p>
          <w:p w:rsidR="002B3F8E" w:rsidRDefault="002B3F8E" w:rsidP="00606575">
            <w:pPr>
              <w:rPr>
                <w:rFonts w:ascii="Arial Black" w:hAnsi="Arial Black"/>
              </w:rPr>
            </w:pPr>
          </w:p>
          <w:p w:rsidR="002B3F8E" w:rsidRDefault="002B3F8E" w:rsidP="00606575">
            <w:pPr>
              <w:rPr>
                <w:rFonts w:ascii="Arial Black" w:hAnsi="Arial Black"/>
              </w:rPr>
            </w:pPr>
          </w:p>
          <w:p w:rsidR="002B3F8E" w:rsidRDefault="002B3F8E" w:rsidP="00606575">
            <w:pPr>
              <w:rPr>
                <w:rFonts w:ascii="Arial Black" w:hAnsi="Arial Black"/>
              </w:rPr>
            </w:pPr>
          </w:p>
          <w:p w:rsidR="002B3F8E" w:rsidRDefault="002B3F8E" w:rsidP="00606575">
            <w:pPr>
              <w:rPr>
                <w:rFonts w:ascii="Arial Black" w:hAnsi="Arial Black"/>
              </w:rPr>
            </w:pPr>
          </w:p>
          <w:p w:rsidR="002B3F8E" w:rsidRDefault="002B3F8E" w:rsidP="00606575">
            <w:pPr>
              <w:rPr>
                <w:rFonts w:ascii="Arial Black" w:hAnsi="Arial Black"/>
              </w:rPr>
            </w:pPr>
          </w:p>
          <w:p w:rsidR="002B3F8E" w:rsidRDefault="002B3F8E" w:rsidP="00606575">
            <w:pPr>
              <w:rPr>
                <w:rFonts w:ascii="Arial Black" w:hAnsi="Arial Black"/>
              </w:rPr>
            </w:pPr>
          </w:p>
          <w:p w:rsidR="002B3F8E" w:rsidRDefault="002B3F8E" w:rsidP="00606575">
            <w:pPr>
              <w:rPr>
                <w:rFonts w:ascii="Arial Black" w:hAnsi="Arial Black"/>
              </w:rPr>
            </w:pPr>
          </w:p>
          <w:p w:rsidR="002B3F8E" w:rsidRDefault="002B3F8E" w:rsidP="00606575">
            <w:pPr>
              <w:rPr>
                <w:rFonts w:ascii="Arial Black" w:hAnsi="Arial Black"/>
              </w:rPr>
            </w:pPr>
          </w:p>
          <w:p w:rsidR="002B3F8E" w:rsidRDefault="002B3F8E" w:rsidP="00606575">
            <w:pPr>
              <w:rPr>
                <w:rFonts w:ascii="Arial Black" w:hAnsi="Arial Black"/>
              </w:rPr>
            </w:pPr>
          </w:p>
          <w:p w:rsidR="002B3F8E" w:rsidRDefault="002B3F8E" w:rsidP="00606575">
            <w:pPr>
              <w:rPr>
                <w:rFonts w:ascii="Arial Black" w:hAnsi="Arial Black"/>
              </w:rPr>
            </w:pPr>
          </w:p>
          <w:p w:rsidR="002B3F8E" w:rsidRDefault="002B3F8E" w:rsidP="00606575">
            <w:pPr>
              <w:rPr>
                <w:rFonts w:ascii="Arial Black" w:hAnsi="Arial Black"/>
              </w:rPr>
            </w:pPr>
          </w:p>
          <w:p w:rsidR="002B3F8E" w:rsidRDefault="002B3F8E" w:rsidP="00606575">
            <w:pPr>
              <w:rPr>
                <w:rFonts w:ascii="Arial Black" w:hAnsi="Arial Black"/>
              </w:rPr>
            </w:pPr>
          </w:p>
          <w:p w:rsidR="002B3F8E" w:rsidRDefault="002B3F8E" w:rsidP="00606575">
            <w:pPr>
              <w:rPr>
                <w:rFonts w:ascii="Arial Black" w:hAnsi="Arial Black"/>
              </w:rPr>
            </w:pPr>
          </w:p>
          <w:p w:rsidR="002B3F8E" w:rsidRDefault="002B3F8E" w:rsidP="00606575">
            <w:pPr>
              <w:rPr>
                <w:rFonts w:ascii="Arial Black" w:hAnsi="Arial Black"/>
              </w:rPr>
            </w:pPr>
          </w:p>
          <w:p w:rsidR="002B3F8E" w:rsidRDefault="002B3F8E" w:rsidP="00606575">
            <w:pPr>
              <w:rPr>
                <w:rFonts w:ascii="Arial Black" w:hAnsi="Arial Black"/>
              </w:rPr>
            </w:pPr>
          </w:p>
          <w:p w:rsidR="002B3F8E" w:rsidRDefault="002B3F8E" w:rsidP="00606575">
            <w:pPr>
              <w:rPr>
                <w:rFonts w:ascii="Arial Black" w:hAnsi="Arial Black"/>
              </w:rPr>
            </w:pPr>
          </w:p>
          <w:p w:rsidR="002B3F8E" w:rsidRDefault="002B3F8E" w:rsidP="00606575">
            <w:pPr>
              <w:rPr>
                <w:rFonts w:ascii="Arial Black" w:hAnsi="Arial Black"/>
              </w:rPr>
            </w:pPr>
          </w:p>
          <w:p w:rsidR="002B3F8E" w:rsidRDefault="002B3F8E" w:rsidP="00606575">
            <w:pPr>
              <w:rPr>
                <w:rFonts w:ascii="Arial Black" w:hAnsi="Arial Black"/>
              </w:rPr>
            </w:pPr>
          </w:p>
          <w:p w:rsidR="002B3F8E" w:rsidRDefault="002B3F8E" w:rsidP="00606575">
            <w:pPr>
              <w:rPr>
                <w:rFonts w:ascii="Arial Black" w:hAnsi="Arial Black"/>
              </w:rPr>
            </w:pPr>
          </w:p>
          <w:p w:rsidR="002B3F8E" w:rsidRDefault="002B3F8E" w:rsidP="00606575">
            <w:pPr>
              <w:rPr>
                <w:rFonts w:ascii="Arial Black" w:hAnsi="Arial Black"/>
              </w:rPr>
            </w:pPr>
          </w:p>
          <w:p w:rsidR="002B3F8E" w:rsidRDefault="002B3F8E" w:rsidP="00606575">
            <w:pPr>
              <w:rPr>
                <w:rFonts w:ascii="Arial Black" w:hAnsi="Arial Black"/>
              </w:rPr>
            </w:pPr>
          </w:p>
          <w:p w:rsidR="002B3F8E" w:rsidRDefault="002B3F8E" w:rsidP="00606575">
            <w:pPr>
              <w:rPr>
                <w:rFonts w:ascii="Arial Black" w:hAnsi="Arial Black"/>
              </w:rPr>
            </w:pPr>
          </w:p>
          <w:p w:rsidR="002B3F8E" w:rsidRDefault="002B3F8E" w:rsidP="00606575">
            <w:pPr>
              <w:rPr>
                <w:rFonts w:ascii="Arial Black" w:hAnsi="Arial Black"/>
              </w:rPr>
            </w:pPr>
          </w:p>
        </w:tc>
      </w:tr>
      <w:tr w:rsidR="00606575" w:rsidTr="002B3F8E">
        <w:trPr>
          <w:trHeight w:val="2792"/>
        </w:trPr>
        <w:tc>
          <w:tcPr>
            <w:tcW w:w="3681" w:type="dxa"/>
          </w:tcPr>
          <w:p w:rsidR="00606575" w:rsidRDefault="00606575" w:rsidP="00606575">
            <w:pPr>
              <w:rPr>
                <w:rFonts w:ascii="Arial Black" w:hAnsi="Arial Black"/>
              </w:rPr>
            </w:pPr>
            <w:r w:rsidRPr="00606575">
              <w:rPr>
                <w:rFonts w:ascii="Arial Black" w:hAnsi="Arial Black"/>
              </w:rPr>
              <w:lastRenderedPageBreak/>
              <w:t>UK taxation for larger businesses</w:t>
            </w:r>
          </w:p>
          <w:p w:rsidR="00606575" w:rsidRDefault="00606575" w:rsidP="00606575">
            <w:pPr>
              <w:rPr>
                <w:rFonts w:ascii="Arial Black" w:hAnsi="Arial Black"/>
              </w:rPr>
            </w:pPr>
          </w:p>
          <w:p w:rsidR="00606575" w:rsidRDefault="00606575" w:rsidP="00606575">
            <w:pPr>
              <w:rPr>
                <w:rFonts w:ascii="Arial Black" w:hAnsi="Arial Black"/>
              </w:rPr>
            </w:pPr>
          </w:p>
        </w:tc>
        <w:tc>
          <w:tcPr>
            <w:tcW w:w="10267" w:type="dxa"/>
          </w:tcPr>
          <w:p w:rsidR="00606575" w:rsidRDefault="00606575" w:rsidP="00606575">
            <w:pPr>
              <w:rPr>
                <w:rFonts w:ascii="Arial Black" w:hAnsi="Arial Black"/>
              </w:rPr>
            </w:pPr>
          </w:p>
          <w:p w:rsidR="002B3F8E" w:rsidRDefault="002B3F8E" w:rsidP="00606575">
            <w:pPr>
              <w:rPr>
                <w:rFonts w:ascii="Arial Black" w:hAnsi="Arial Black"/>
              </w:rPr>
            </w:pPr>
          </w:p>
          <w:p w:rsidR="002B3F8E" w:rsidRDefault="002B3F8E" w:rsidP="00606575">
            <w:pPr>
              <w:rPr>
                <w:rFonts w:ascii="Arial Black" w:hAnsi="Arial Black"/>
              </w:rPr>
            </w:pPr>
          </w:p>
          <w:p w:rsidR="002B3F8E" w:rsidRDefault="002B3F8E" w:rsidP="00606575">
            <w:pPr>
              <w:rPr>
                <w:rFonts w:ascii="Arial Black" w:hAnsi="Arial Black"/>
              </w:rPr>
            </w:pPr>
          </w:p>
          <w:p w:rsidR="002B3F8E" w:rsidRDefault="002B3F8E" w:rsidP="00606575">
            <w:pPr>
              <w:rPr>
                <w:rFonts w:ascii="Arial Black" w:hAnsi="Arial Black"/>
              </w:rPr>
            </w:pPr>
          </w:p>
          <w:p w:rsidR="002B3F8E" w:rsidRDefault="002B3F8E" w:rsidP="00606575">
            <w:pPr>
              <w:rPr>
                <w:rFonts w:ascii="Arial Black" w:hAnsi="Arial Black"/>
              </w:rPr>
            </w:pPr>
          </w:p>
          <w:p w:rsidR="002B3F8E" w:rsidRDefault="002B3F8E" w:rsidP="00606575">
            <w:pPr>
              <w:rPr>
                <w:rFonts w:ascii="Arial Black" w:hAnsi="Arial Black"/>
              </w:rPr>
            </w:pPr>
          </w:p>
          <w:p w:rsidR="002B3F8E" w:rsidRDefault="002B3F8E" w:rsidP="00606575">
            <w:pPr>
              <w:rPr>
                <w:rFonts w:ascii="Arial Black" w:hAnsi="Arial Black"/>
              </w:rPr>
            </w:pPr>
          </w:p>
          <w:p w:rsidR="002B3F8E" w:rsidRDefault="002B3F8E" w:rsidP="00606575">
            <w:pPr>
              <w:rPr>
                <w:rFonts w:ascii="Arial Black" w:hAnsi="Arial Black"/>
              </w:rPr>
            </w:pPr>
          </w:p>
          <w:p w:rsidR="002B3F8E" w:rsidRDefault="002B3F8E" w:rsidP="00606575">
            <w:pPr>
              <w:rPr>
                <w:rFonts w:ascii="Arial Black" w:hAnsi="Arial Black"/>
              </w:rPr>
            </w:pPr>
          </w:p>
          <w:p w:rsidR="002B3F8E" w:rsidRDefault="002B3F8E" w:rsidP="00606575">
            <w:pPr>
              <w:rPr>
                <w:rFonts w:ascii="Arial Black" w:hAnsi="Arial Black"/>
              </w:rPr>
            </w:pPr>
          </w:p>
          <w:p w:rsidR="002B3F8E" w:rsidRDefault="002B3F8E" w:rsidP="00606575">
            <w:pPr>
              <w:rPr>
                <w:rFonts w:ascii="Arial Black" w:hAnsi="Arial Black"/>
              </w:rPr>
            </w:pPr>
          </w:p>
          <w:p w:rsidR="002B3F8E" w:rsidRDefault="002B3F8E" w:rsidP="00606575">
            <w:pPr>
              <w:rPr>
                <w:rFonts w:ascii="Arial Black" w:hAnsi="Arial Black"/>
              </w:rPr>
            </w:pPr>
          </w:p>
          <w:p w:rsidR="002B3F8E" w:rsidRDefault="002B3F8E" w:rsidP="00606575">
            <w:pPr>
              <w:rPr>
                <w:rFonts w:ascii="Arial Black" w:hAnsi="Arial Black"/>
              </w:rPr>
            </w:pPr>
          </w:p>
          <w:p w:rsidR="002B3F8E" w:rsidRDefault="002B3F8E" w:rsidP="00606575">
            <w:pPr>
              <w:rPr>
                <w:rFonts w:ascii="Arial Black" w:hAnsi="Arial Black"/>
              </w:rPr>
            </w:pPr>
          </w:p>
          <w:p w:rsidR="002B3F8E" w:rsidRDefault="002B3F8E" w:rsidP="00606575">
            <w:pPr>
              <w:rPr>
                <w:rFonts w:ascii="Arial Black" w:hAnsi="Arial Black"/>
              </w:rPr>
            </w:pPr>
          </w:p>
        </w:tc>
      </w:tr>
      <w:tr w:rsidR="00606575" w:rsidTr="002B3F8E">
        <w:trPr>
          <w:trHeight w:val="3543"/>
        </w:trPr>
        <w:tc>
          <w:tcPr>
            <w:tcW w:w="3681" w:type="dxa"/>
          </w:tcPr>
          <w:p w:rsidR="00606575" w:rsidRDefault="00606575" w:rsidP="00606575">
            <w:pPr>
              <w:rPr>
                <w:rFonts w:ascii="Arial Black" w:hAnsi="Arial Black"/>
              </w:rPr>
            </w:pPr>
            <w:r w:rsidRPr="00606575">
              <w:rPr>
                <w:rFonts w:ascii="Arial Black" w:hAnsi="Arial Black"/>
              </w:rPr>
              <w:t>UK taxation- excise duties</w:t>
            </w:r>
          </w:p>
          <w:p w:rsidR="00606575" w:rsidRDefault="00606575" w:rsidP="00606575">
            <w:pPr>
              <w:rPr>
                <w:rFonts w:ascii="Arial Black" w:hAnsi="Arial Black"/>
              </w:rPr>
            </w:pPr>
          </w:p>
          <w:p w:rsidR="00606575" w:rsidRDefault="00606575" w:rsidP="00606575">
            <w:pPr>
              <w:rPr>
                <w:rFonts w:ascii="Arial Black" w:hAnsi="Arial Black"/>
              </w:rPr>
            </w:pPr>
          </w:p>
        </w:tc>
        <w:tc>
          <w:tcPr>
            <w:tcW w:w="10267" w:type="dxa"/>
          </w:tcPr>
          <w:p w:rsidR="00606575" w:rsidRDefault="00606575" w:rsidP="00606575">
            <w:pPr>
              <w:rPr>
                <w:rFonts w:ascii="Arial Black" w:hAnsi="Arial Black"/>
              </w:rPr>
            </w:pPr>
          </w:p>
          <w:p w:rsidR="00606575" w:rsidRDefault="00606575" w:rsidP="00606575">
            <w:pPr>
              <w:rPr>
                <w:rFonts w:ascii="Arial Black" w:hAnsi="Arial Black"/>
              </w:rPr>
            </w:pPr>
          </w:p>
          <w:p w:rsidR="00606575" w:rsidRDefault="00606575" w:rsidP="00606575">
            <w:pPr>
              <w:rPr>
                <w:rFonts w:ascii="Arial Black" w:hAnsi="Arial Black"/>
              </w:rPr>
            </w:pPr>
          </w:p>
          <w:p w:rsidR="00606575" w:rsidRDefault="00606575" w:rsidP="00606575">
            <w:pPr>
              <w:rPr>
                <w:rFonts w:ascii="Arial Black" w:hAnsi="Arial Black"/>
              </w:rPr>
            </w:pPr>
          </w:p>
          <w:p w:rsidR="002B3F8E" w:rsidRDefault="002B3F8E" w:rsidP="00606575">
            <w:pPr>
              <w:rPr>
                <w:rFonts w:ascii="Arial Black" w:hAnsi="Arial Black"/>
              </w:rPr>
            </w:pPr>
          </w:p>
          <w:p w:rsidR="002B3F8E" w:rsidRDefault="002B3F8E" w:rsidP="00606575">
            <w:pPr>
              <w:rPr>
                <w:rFonts w:ascii="Arial Black" w:hAnsi="Arial Black"/>
              </w:rPr>
            </w:pPr>
          </w:p>
          <w:p w:rsidR="002B3F8E" w:rsidRDefault="002B3F8E" w:rsidP="00606575">
            <w:pPr>
              <w:rPr>
                <w:rFonts w:ascii="Arial Black" w:hAnsi="Arial Black"/>
              </w:rPr>
            </w:pPr>
          </w:p>
          <w:p w:rsidR="002B3F8E" w:rsidRDefault="002B3F8E" w:rsidP="00606575">
            <w:pPr>
              <w:rPr>
                <w:rFonts w:ascii="Arial Black" w:hAnsi="Arial Black"/>
              </w:rPr>
            </w:pPr>
          </w:p>
          <w:p w:rsidR="002B3F8E" w:rsidRDefault="002B3F8E" w:rsidP="00606575">
            <w:pPr>
              <w:rPr>
                <w:rFonts w:ascii="Arial Black" w:hAnsi="Arial Black"/>
              </w:rPr>
            </w:pPr>
          </w:p>
          <w:p w:rsidR="002B3F8E" w:rsidRDefault="002B3F8E" w:rsidP="00606575">
            <w:pPr>
              <w:rPr>
                <w:rFonts w:ascii="Arial Black" w:hAnsi="Arial Black"/>
              </w:rPr>
            </w:pPr>
          </w:p>
          <w:p w:rsidR="002B3F8E" w:rsidRDefault="002B3F8E" w:rsidP="00606575">
            <w:pPr>
              <w:rPr>
                <w:rFonts w:ascii="Arial Black" w:hAnsi="Arial Black"/>
              </w:rPr>
            </w:pPr>
          </w:p>
          <w:p w:rsidR="002B3F8E" w:rsidRDefault="002B3F8E" w:rsidP="00606575">
            <w:pPr>
              <w:rPr>
                <w:rFonts w:ascii="Arial Black" w:hAnsi="Arial Black"/>
              </w:rPr>
            </w:pPr>
          </w:p>
          <w:p w:rsidR="002B3F8E" w:rsidRDefault="002B3F8E" w:rsidP="00606575">
            <w:pPr>
              <w:rPr>
                <w:rFonts w:ascii="Arial Black" w:hAnsi="Arial Black"/>
              </w:rPr>
            </w:pPr>
          </w:p>
        </w:tc>
      </w:tr>
    </w:tbl>
    <w:p w:rsidR="00606575" w:rsidRDefault="00606575" w:rsidP="00606575">
      <w:pPr>
        <w:rPr>
          <w:rFonts w:ascii="Arial Black" w:hAnsi="Arial Black"/>
        </w:rPr>
      </w:pPr>
    </w:p>
    <w:p w:rsidR="00606575" w:rsidRDefault="002B3F8E">
      <w:pPr>
        <w:rPr>
          <w:rFonts w:ascii="Arial Black" w:hAnsi="Arial Black"/>
        </w:rPr>
      </w:pPr>
      <w:r w:rsidRPr="00FD7B8B">
        <w:rPr>
          <w:rFonts w:ascii="Arial Black" w:hAnsi="Arial Black"/>
          <w:noProof/>
          <w:lang w:eastAsia="en-GB"/>
        </w:rPr>
        <w:lastRenderedPageBreak/>
        <w:drawing>
          <wp:anchor distT="0" distB="0" distL="114300" distR="114300" simplePos="0" relativeHeight="251713536" behindDoc="1" locked="0" layoutInCell="1" allowOverlap="1" wp14:anchorId="3BD17823" wp14:editId="6DFAB473">
            <wp:simplePos x="0" y="0"/>
            <wp:positionH relativeFrom="margin">
              <wp:posOffset>-42545</wp:posOffset>
            </wp:positionH>
            <wp:positionV relativeFrom="paragraph">
              <wp:posOffset>76525</wp:posOffset>
            </wp:positionV>
            <wp:extent cx="1828800" cy="952500"/>
            <wp:effectExtent l="76200" t="76200" r="133350" b="133350"/>
            <wp:wrapTight wrapText="bothSides">
              <wp:wrapPolygon edited="0">
                <wp:start x="-450" y="-1728"/>
                <wp:lineTo x="-900" y="-1296"/>
                <wp:lineTo x="-900" y="22464"/>
                <wp:lineTo x="-450" y="24192"/>
                <wp:lineTo x="22500" y="24192"/>
                <wp:lineTo x="22950" y="19872"/>
                <wp:lineTo x="22950" y="5616"/>
                <wp:lineTo x="22500" y="-864"/>
                <wp:lineTo x="22500" y="-1728"/>
                <wp:lineTo x="-450" y="-1728"/>
              </wp:wrapPolygon>
            </wp:wrapTight>
            <wp:docPr id="43" name="Content Placeholder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ntent Placeholder 5"/>
                    <pic:cNvPicPr>
                      <a:picLocks noGrp="1" noChangeAspect="1"/>
                    </pic:cNvPicPr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9525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B3F8E">
        <w:rPr>
          <w:rFonts w:ascii="Arial Black" w:hAnsi="Arial Black"/>
        </w:rPr>
        <w:t>What is government spending?</w:t>
      </w:r>
    </w:p>
    <w:p w:rsidR="00606575" w:rsidRDefault="002B3F8E">
      <w:pPr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62CE032" wp14:editId="42A1A99E">
                <wp:simplePos x="0" y="0"/>
                <wp:positionH relativeFrom="column">
                  <wp:posOffset>0</wp:posOffset>
                </wp:positionH>
                <wp:positionV relativeFrom="paragraph">
                  <wp:posOffset>233089</wp:posOffset>
                </wp:positionV>
                <wp:extent cx="5486090" cy="3487479"/>
                <wp:effectExtent l="38100" t="19050" r="38735" b="17780"/>
                <wp:wrapNone/>
                <wp:docPr id="58" name="Hexagon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090" cy="3487479"/>
                        </a:xfrm>
                        <a:prstGeom prst="hexagon">
                          <a:avLst/>
                        </a:prstGeom>
                        <a:ln w="381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3EDE27" id="Hexagon 58" o:spid="_x0000_s1026" type="#_x0000_t9" style="position:absolute;margin-left:0;margin-top:18.35pt;width:6in;height:274.6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9L7aQIAAB8FAAAOAAAAZHJzL2Uyb0RvYy54bWysVN9v2jAQfp+0/8Hy+0jCoAXUUKFW3SZV&#10;LRqd+uw6NkSzfZ5tCOyv79kJAXXVHqa9JHe+7359vvPV9V4rshPO12BKWgxySoThUNVmXdIfT3ef&#10;JpT4wEzFFBhR0oPw9Hr+8cNVY2diCBtQlXAEgxg/a2xJNyHYWZZ5vhGa+QFYYdAowWkWUHXrrHKs&#10;wehaZcM8v8gacJV1wIX3eHrbGuk8xZdS8PAopReBqJJibSF9Xfq+xG82v2KztWN2U/OuDPYPVWhW&#10;G0zah7plgZGtq/8IpWvuwIMMAw46AylrLlIP2E2Rv+lmtWFWpF6QHG97mvz/C8sfdktH6qqkY7wp&#10;wzTe0VexZ2swBE+Qnsb6GaJWduk6zaMYe91Lp+MfuyD7ROmhp1TsA+F4OB5NLvIpMs/R9nk0uRxd&#10;TmPU7ORunQ9fBGgSBeyszZ7YZLt7H1r0ERUTKkMajDYp8nSBWSyxLSpJ4aBEC/suJPaGZQxTuDRV&#10;4kY5smM4D9XPoitFGURGF1kr1TsV7zmpcHTqsNFNpEnrHfP3HE/ZenTKCCb0jro24P7uLFs8MnjW&#10;axRfoDrgVTpoZ9xbflcjoffMhyVzONR4Cbio4RE/UgESCJ1EyQbc7/fOIx5vBK2UNLgkJfW/tswJ&#10;StQ3g1M4LUajuFVJGY0vh6i4c8vLucVs9Q0g7wU+CZYnMeKDOorSgX7GfV7ErGhihmPukvLgjspN&#10;aJcXXwQuFosEw02yLNybleUxeGQ1TsvT/pk5201VwIF8gONCsdmbyWqx0dPAYhtA1mnsTrx2fOMW&#10;ptntXoy45ud6Qp3etfkrAAAA//8DAFBLAwQUAAYACAAAACEAxR8yId4AAAAHAQAADwAAAGRycy9k&#10;b3ducmV2LnhtbEyPwU7DMBBE70j8g7VI3KgDoWmaZlMhJMQBcWgoEkc33iYR8dqKnTbw9ZgTHHdm&#10;NPO23M5mECcafW8Z4XaRgCBurO65Rdi/Pd3kIHxQrNVgmRC+yMO2urwoVaHtmXd0qkMrYgn7QiF0&#10;IbhCSt90ZJRfWEccvaMdjQrxHFupR3WO5WaQd0mSSaN6jgudcvTYUfNZTwbhI5FD//6tnZv2L6v6&#10;NZV5+nxEvL6aHzYgAs3hLwy/+BEdqsh0sBNrLwaE+EhASLMViOjm2X0UDgjLfLkGWZXyP3/1AwAA&#10;//8DAFBLAQItABQABgAIAAAAIQC2gziS/gAAAOEBAAATAAAAAAAAAAAAAAAAAAAAAABbQ29udGVu&#10;dF9UeXBlc10ueG1sUEsBAi0AFAAGAAgAAAAhADj9If/WAAAAlAEAAAsAAAAAAAAAAAAAAAAALwEA&#10;AF9yZWxzLy5yZWxzUEsBAi0AFAAGAAgAAAAhAHkL0vtpAgAAHwUAAA4AAAAAAAAAAAAAAAAALgIA&#10;AGRycy9lMm9Eb2MueG1sUEsBAi0AFAAGAAgAAAAhAMUfMiHeAAAABwEAAA8AAAAAAAAAAAAAAAAA&#10;wwQAAGRycy9kb3ducmV2LnhtbFBLBQYAAAAABAAEAPMAAADOBQAAAAA=&#10;" adj="3433" fillcolor="white [3201]" strokecolor="black [3200]" strokeweight="3pt"/>
            </w:pict>
          </mc:Fallback>
        </mc:AlternateContent>
      </w:r>
    </w:p>
    <w:p w:rsidR="00606575" w:rsidRDefault="00606575">
      <w:pPr>
        <w:rPr>
          <w:rFonts w:ascii="Arial Black" w:hAnsi="Arial Black"/>
        </w:rPr>
      </w:pPr>
    </w:p>
    <w:p w:rsidR="00606575" w:rsidRDefault="00606575">
      <w:pPr>
        <w:rPr>
          <w:rFonts w:ascii="Arial Black" w:hAnsi="Arial Black"/>
        </w:rPr>
      </w:pPr>
    </w:p>
    <w:p w:rsidR="00606575" w:rsidRDefault="00606575">
      <w:pPr>
        <w:rPr>
          <w:rFonts w:ascii="Arial Black" w:hAnsi="Arial Black"/>
        </w:rPr>
      </w:pPr>
    </w:p>
    <w:p w:rsidR="00606575" w:rsidRDefault="00606575">
      <w:pPr>
        <w:rPr>
          <w:rFonts w:ascii="Arial Black" w:hAnsi="Arial Black"/>
        </w:rPr>
      </w:pPr>
    </w:p>
    <w:p w:rsidR="00606575" w:rsidRDefault="00606575">
      <w:pPr>
        <w:rPr>
          <w:rFonts w:ascii="Arial Black" w:hAnsi="Arial Black"/>
        </w:rPr>
      </w:pPr>
    </w:p>
    <w:p w:rsidR="00606575" w:rsidRDefault="00606575">
      <w:pPr>
        <w:rPr>
          <w:rFonts w:ascii="Arial Black" w:hAnsi="Arial Black"/>
        </w:rPr>
      </w:pPr>
    </w:p>
    <w:p w:rsidR="00606575" w:rsidRDefault="00606575">
      <w:pPr>
        <w:rPr>
          <w:rFonts w:ascii="Arial Black" w:hAnsi="Arial Black"/>
        </w:rPr>
      </w:pPr>
    </w:p>
    <w:p w:rsidR="00606575" w:rsidRDefault="00606575">
      <w:pPr>
        <w:rPr>
          <w:rFonts w:ascii="Arial Black" w:hAnsi="Arial Black"/>
        </w:rPr>
      </w:pPr>
    </w:p>
    <w:p w:rsidR="002B3F8E" w:rsidRDefault="002B3F8E">
      <w:pPr>
        <w:rPr>
          <w:rFonts w:ascii="Arial Black" w:hAnsi="Arial Black"/>
        </w:rPr>
      </w:pPr>
    </w:p>
    <w:p w:rsidR="002B3F8E" w:rsidRDefault="002B3F8E">
      <w:pPr>
        <w:rPr>
          <w:rFonts w:ascii="Arial Black" w:hAnsi="Arial Black"/>
        </w:rPr>
      </w:pPr>
    </w:p>
    <w:p w:rsidR="002B3F8E" w:rsidRDefault="002B3F8E">
      <w:pPr>
        <w:rPr>
          <w:rFonts w:ascii="Arial Black" w:hAnsi="Arial Black"/>
        </w:rPr>
      </w:pPr>
    </w:p>
    <w:p w:rsidR="002B3F8E" w:rsidRDefault="001316BA">
      <w:pPr>
        <w:rPr>
          <w:rFonts w:ascii="Arial Black" w:hAnsi="Arial Black"/>
        </w:rPr>
      </w:pPr>
      <w:r w:rsidRPr="001316BA">
        <w:rPr>
          <w:rFonts w:ascii="Arial Black" w:hAnsi="Arial Black"/>
        </w:rPr>
        <w:t>How is business affected by changes in government spending?</w:t>
      </w:r>
    </w:p>
    <w:p w:rsidR="002B3F8E" w:rsidRDefault="001316BA">
      <w:pPr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E04B349" wp14:editId="555ED5C7">
                <wp:simplePos x="0" y="0"/>
                <wp:positionH relativeFrom="column">
                  <wp:posOffset>0</wp:posOffset>
                </wp:positionH>
                <wp:positionV relativeFrom="paragraph">
                  <wp:posOffset>40167</wp:posOffset>
                </wp:positionV>
                <wp:extent cx="5486090" cy="3487479"/>
                <wp:effectExtent l="38100" t="19050" r="38735" b="17780"/>
                <wp:wrapNone/>
                <wp:docPr id="59" name="Hexagon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090" cy="3487479"/>
                        </a:xfrm>
                        <a:prstGeom prst="hexagon">
                          <a:avLst/>
                        </a:prstGeom>
                        <a:ln w="381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125D91" id="Hexagon 59" o:spid="_x0000_s1026" type="#_x0000_t9" style="position:absolute;margin-left:0;margin-top:3.15pt;width:6in;height:274.6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+/PawIAAB8FAAAOAAAAZHJzL2Uyb0RvYy54bWysVN9v2jAQfp+0/8Hy+0jCoAXUUKFW3SZV&#10;LRqd+uw6NkSzfZ5tCOyv79kJAXXVHqa9JHe+7359vvPV9V4rshPO12BKWgxySoThUNVmXdIfT3ef&#10;JpT4wEzFFBhR0oPw9Hr+8cNVY2diCBtQlXAEgxg/a2xJNyHYWZZ5vhGa+QFYYdAowWkWUHXrrHKs&#10;wehaZcM8v8gacJV1wIX3eHrbGuk8xZdS8PAopReBqJJibSF9Xfq+xG82v2KztWN2U/OuDPYPVWhW&#10;G0zah7plgZGtq/8IpWvuwIMMAw46AylrLlIP2E2Rv+lmtWFWpF6QHG97mvz/C8sfdktH6qqk4ykl&#10;hmm8o69iz9ZgCJ4gPY31M0St7NJ1mkcx9rqXTsc/dkH2idJDT6nYB8LxcDyaXORTZJ6j7fNocjm6&#10;TFGzk7t1PnwRoEkUsLM2e2KT7e59wKyIPqJiQmVIg9EmRZ4uMIsltkUlKRyUaGHfhcTesIxhCpem&#10;StwoR3YM56H6WcQGMbgyiIwuslaqdyrec1Lh6NRho5tIk9Y75u85nrL16JQRTOgddW3A/d1Ztngs&#10;+6zXKL5AdcCrdNDOuLf8rkZC75kPS+ZwqPEScFHDI36kAiQQOomSDbjf751HPN4IWilpcElK6n9t&#10;mROUqG8Gp3BajEZxq5IyGl8OUXHnlpdzi9nqG0DeC3wSLE9ixAd1FKUD/Yz7vIhZ0cQMx9wl5cEd&#10;lZvQLi++CFwsFgmGm2RZuDcry2PwyGqclqf9M3O2m6qAA/kAx4ViszeT1WKjp4HFNoCs09ideO34&#10;xi1MA9O9GHHNz/WEOr1r81cAAAD//wMAUEsDBBQABgAIAAAAIQCrPQ7Y2wAAAAYBAAAPAAAAZHJz&#10;L2Rvd25yZXYueG1sTI9BS8QwEIXvgv8hjODNTbVaS7fTRQTxIB6sK+wx22TbYjIJTbpb/fWOJ323&#10;xxve+6beLM6Ko5ni6AnhepWBMNR5PVKPsH1/uipBxKRIK+vJIHyZCJvm/KxWlfYnejPHNvWCSyhW&#10;CmFIKVRSxm4wTsWVD4Y4O/jJqcR26qWe1InLnZU3WVZIp0bihUEF8ziY7rOdHcIuk3b8+NYhzNuX&#10;+/Y1l2X+fEC8vFge1iCSWdLfMfziMzo0zLT3M+koLAI/khCKHASHZXHLfo9wxwLZ1PI/fvMDAAD/&#10;/wMAUEsBAi0AFAAGAAgAAAAhALaDOJL+AAAA4QEAABMAAAAAAAAAAAAAAAAAAAAAAFtDb250ZW50&#10;X1R5cGVzXS54bWxQSwECLQAUAAYACAAAACEAOP0h/9YAAACUAQAACwAAAAAAAAAAAAAAAAAvAQAA&#10;X3JlbHMvLnJlbHNQSwECLQAUAAYACAAAACEAeCvvz2sCAAAfBQAADgAAAAAAAAAAAAAAAAAuAgAA&#10;ZHJzL2Uyb0RvYy54bWxQSwECLQAUAAYACAAAACEAqz0O2NsAAAAGAQAADwAAAAAAAAAAAAAAAADF&#10;BAAAZHJzL2Rvd25yZXYueG1sUEsFBgAAAAAEAAQA8wAAAM0FAAAAAA==&#10;" adj="3433" fillcolor="white [3201]" strokecolor="black [3200]" strokeweight="3pt"/>
            </w:pict>
          </mc:Fallback>
        </mc:AlternateContent>
      </w:r>
    </w:p>
    <w:p w:rsidR="002B3F8E" w:rsidRDefault="002B3F8E">
      <w:pPr>
        <w:rPr>
          <w:rFonts w:ascii="Arial Black" w:hAnsi="Arial Black"/>
        </w:rPr>
      </w:pPr>
    </w:p>
    <w:p w:rsidR="002B3F8E" w:rsidRDefault="002B3F8E">
      <w:pPr>
        <w:rPr>
          <w:rFonts w:ascii="Arial Black" w:hAnsi="Arial Black"/>
        </w:rPr>
      </w:pPr>
    </w:p>
    <w:p w:rsidR="002B3F8E" w:rsidRDefault="002B3F8E">
      <w:pPr>
        <w:rPr>
          <w:rFonts w:ascii="Arial Black" w:hAnsi="Arial Black"/>
        </w:rPr>
      </w:pPr>
    </w:p>
    <w:p w:rsidR="002B3F8E" w:rsidRDefault="002B3F8E">
      <w:pPr>
        <w:rPr>
          <w:rFonts w:ascii="Arial Black" w:hAnsi="Arial Black"/>
        </w:rPr>
      </w:pPr>
    </w:p>
    <w:p w:rsidR="002B3F8E" w:rsidRDefault="002B3F8E">
      <w:pPr>
        <w:rPr>
          <w:rFonts w:ascii="Arial Black" w:hAnsi="Arial Black"/>
        </w:rPr>
      </w:pPr>
    </w:p>
    <w:p w:rsidR="002B3F8E" w:rsidRDefault="002B3F8E">
      <w:pPr>
        <w:rPr>
          <w:rFonts w:ascii="Arial Black" w:hAnsi="Arial Black"/>
        </w:rPr>
      </w:pPr>
    </w:p>
    <w:p w:rsidR="002B3F8E" w:rsidRDefault="001316BA">
      <w:pPr>
        <w:rPr>
          <w:rFonts w:ascii="Arial Black" w:hAnsi="Arial Black"/>
        </w:rPr>
      </w:pPr>
      <w:r>
        <w:rPr>
          <w:noProof/>
          <w:lang w:eastAsia="en-GB"/>
        </w:rPr>
        <w:drawing>
          <wp:anchor distT="0" distB="0" distL="114300" distR="114300" simplePos="0" relativeHeight="251714560" behindDoc="1" locked="0" layoutInCell="1" allowOverlap="1" wp14:anchorId="65121CEE" wp14:editId="02ECBE17">
            <wp:simplePos x="0" y="0"/>
            <wp:positionH relativeFrom="margin">
              <wp:posOffset>2877554</wp:posOffset>
            </wp:positionH>
            <wp:positionV relativeFrom="paragraph">
              <wp:posOffset>273803</wp:posOffset>
            </wp:positionV>
            <wp:extent cx="3028950" cy="1695450"/>
            <wp:effectExtent l="76200" t="76200" r="133350" b="13335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16954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B3F8E" w:rsidRDefault="002B3F8E">
      <w:pPr>
        <w:rPr>
          <w:rFonts w:ascii="Arial Black" w:hAnsi="Arial Black"/>
        </w:rPr>
      </w:pPr>
    </w:p>
    <w:p w:rsidR="002B3F8E" w:rsidRDefault="002B3F8E">
      <w:pPr>
        <w:rPr>
          <w:rFonts w:ascii="Arial Black" w:hAnsi="Arial Black"/>
        </w:rPr>
      </w:pPr>
    </w:p>
    <w:p w:rsidR="00606575" w:rsidRDefault="00606575">
      <w:pPr>
        <w:rPr>
          <w:rFonts w:ascii="Arial Black" w:hAnsi="Arial Black"/>
        </w:rPr>
      </w:pPr>
    </w:p>
    <w:p w:rsidR="00606575" w:rsidRDefault="00606575">
      <w:pPr>
        <w:rPr>
          <w:rFonts w:ascii="Arial Black" w:hAnsi="Arial Black"/>
        </w:rPr>
      </w:pPr>
    </w:p>
    <w:p w:rsidR="00606575" w:rsidRDefault="00606575">
      <w:pPr>
        <w:rPr>
          <w:rFonts w:ascii="Arial Black" w:hAnsi="Arial Black"/>
        </w:rPr>
      </w:pPr>
    </w:p>
    <w:p w:rsidR="00606575" w:rsidRDefault="00606575">
      <w:pPr>
        <w:rPr>
          <w:rFonts w:ascii="Arial Black" w:hAnsi="Arial Black"/>
        </w:rPr>
      </w:pPr>
    </w:p>
    <w:p w:rsidR="001316BA" w:rsidRDefault="001316BA">
      <w:pPr>
        <w:rPr>
          <w:rFonts w:ascii="Arial Black" w:hAnsi="Arial Black"/>
        </w:rPr>
        <w:sectPr w:rsidR="001316BA" w:rsidSect="002B3F8E">
          <w:pgSz w:w="11906" w:h="16838"/>
          <w:pgMar w:top="1440" w:right="1440" w:bottom="1440" w:left="1440" w:header="708" w:footer="708" w:gutter="0"/>
          <w:pgBorders w:offsetFrom="page">
            <w:top w:val="tornPaperBlack" w:sz="31" w:space="24" w:color="auto"/>
            <w:left w:val="tornPaperBlack" w:sz="31" w:space="24" w:color="auto"/>
            <w:bottom w:val="tornPaperBlack" w:sz="31" w:space="24" w:color="auto"/>
            <w:right w:val="tornPaperBlack" w:sz="31" w:space="24" w:color="auto"/>
          </w:pgBorders>
          <w:cols w:space="708"/>
          <w:docGrid w:linePitch="360"/>
        </w:sectPr>
      </w:pPr>
    </w:p>
    <w:p w:rsidR="00606575" w:rsidRDefault="001316BA">
      <w:pPr>
        <w:rPr>
          <w:rFonts w:ascii="Arial Black" w:hAnsi="Arial Black"/>
        </w:rPr>
      </w:pPr>
      <w:r w:rsidRPr="00FD7B8B">
        <w:rPr>
          <w:rFonts w:ascii="Arial Black" w:hAnsi="Arial Black"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6F42C77" wp14:editId="505AA3CD">
                <wp:simplePos x="0" y="0"/>
                <wp:positionH relativeFrom="column">
                  <wp:posOffset>1222744</wp:posOffset>
                </wp:positionH>
                <wp:positionV relativeFrom="paragraph">
                  <wp:posOffset>297712</wp:posOffset>
                </wp:positionV>
                <wp:extent cx="0" cy="4401879"/>
                <wp:effectExtent l="0" t="0" r="19050" b="36830"/>
                <wp:wrapNone/>
                <wp:docPr id="36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401879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BFE8E92" id="Straight Connector 5" o:spid="_x0000_s1026" style="position:absolute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6.3pt,23.45pt" to="96.3pt,37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85XuAEAAL8DAAAOAAAAZHJzL2Uyb0RvYy54bWysU02P0zAQvSPxHyzfaZJlWZao6R66gguC&#10;ioUf4HXGjYW/NDZN+u8ZO2kWAUIIcXHs8bw3854n27vJGnYCjNq7jjebmjNw0vfaHTv+5fPbF7ec&#10;xSRcL4x30PEzRH63e/5sO4YWrvzgTQ/IiMTFdgwdH1IKbVVFOYAVceMDOLpUHq1IdMRj1aMYid2a&#10;6qqub6rRYx/QS4iRovfzJd8VfqVApo9KRUjMdJx6S2XFsj7mtdptRXtEEQYtlzbEP3RhhXZUdKW6&#10;F0mwb6h/obJaoo9epY30tvJKaQlFA6lp6p/UPAwiQNFC5sSw2hT/H638cDog033HX95w5oSlN3pI&#10;KPRxSGzvnSMHPbJX2agxxJby9+6AyymGA2bVk0Kbv6SHTcXc82ouTInJOSgpen1dN7ev32S+6gkY&#10;MKZ34C3Lm44b7bJu0YrT+5jm1EtKDhuXY7mfuYOyS2cD8+UnUCSJajaFpAwT7A2yk6Ax6L82S3Xj&#10;KDNDlDZmBdV/Bi25GQZlwP4WuGaXit6lFWi18/i7qmm6tKrm/IvqWWuW/ej7c3mPYgdNSfF1meg8&#10;hj+eC/zpv9t9BwAA//8DAFBLAwQUAAYACAAAACEAiC3XI90AAAAKAQAADwAAAGRycy9kb3ducmV2&#10;LnhtbEyPwU7DMAyG70i8Q2QkbixdNRVWmk7TJIS4INbBPWu8tJA4VZJ25e3JuMDxtz/9/lxtZmvY&#10;hD70jgQsFxkwpNapnrSA98PT3QOwECUpaRyhgG8MsKmvrypZKnemPU5N1CyVUCilgC7GoeQ8tB1a&#10;GRZuQEq7k/NWxhS95srLcyq3hudZVnAre0oXOjngrsP2qxmtAPPipw+909swPu+L5vPtlL8eJiFu&#10;b+btI7CIc/yD4aKf1KFOTkc3kgrMpLzOi4QKWBVrYBfgd3AUcL/KlsDriv9/of4BAAD//wMAUEsB&#10;Ai0AFAAGAAgAAAAhALaDOJL+AAAA4QEAABMAAAAAAAAAAAAAAAAAAAAAAFtDb250ZW50X1R5cGVz&#10;XS54bWxQSwECLQAUAAYACAAAACEAOP0h/9YAAACUAQAACwAAAAAAAAAAAAAAAAAvAQAAX3JlbHMv&#10;LnJlbHNQSwECLQAUAAYACAAAACEAYSfOV7gBAAC/AwAADgAAAAAAAAAAAAAAAAAuAgAAZHJzL2Uy&#10;b0RvYy54bWxQSwECLQAUAAYACAAAACEAiC3XI90AAAAKAQAADwAAAAAAAAAAAAAAAAAS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 w:rsidRPr="00FD7B8B"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5B730F8" wp14:editId="5FDE5942">
                <wp:simplePos x="0" y="0"/>
                <wp:positionH relativeFrom="column">
                  <wp:posOffset>45720</wp:posOffset>
                </wp:positionH>
                <wp:positionV relativeFrom="paragraph">
                  <wp:posOffset>110490</wp:posOffset>
                </wp:positionV>
                <wp:extent cx="2454275" cy="368935"/>
                <wp:effectExtent l="0" t="0" r="13970" b="12065"/>
                <wp:wrapNone/>
                <wp:docPr id="38" name="Text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4275" cy="36893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7B8B" w:rsidRDefault="00FD7B8B" w:rsidP="00FD7B8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 Black" w:hAnsi="Arial Black" w:cstheme="minorBidi"/>
                                <w:color w:val="000000" w:themeColor="dark1"/>
                                <w:kern w:val="24"/>
                                <w:sz w:val="36"/>
                                <w:szCs w:val="36"/>
                              </w:rPr>
                              <w:t>Economic activity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B730F8" id="TextBox 8" o:spid="_x0000_s1036" type="#_x0000_t202" style="position:absolute;margin-left:3.6pt;margin-top:8.7pt;width:193.25pt;height:29.05pt;z-index:2517073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+QO4QEAAAAEAAAOAAAAZHJzL2Uyb0RvYy54bWysU01v2zAMvQ/YfxB0X5yPpkuNOMXWorsM&#10;27B2P0CRqUSYJAqSGjv/fpScOMNa7DDsIlvkeyQfSa1ve2vYAULU6Bo+m0w5Ayex1W7X8B9PD+9W&#10;nMUkXCsMOmj4ESK/3bx9s+58DXPco2khMAriYt35hu9T8nVVRbkHK+IEPThyKgxWJLqGXdUG0VF0&#10;a6r5dHpddRhaH1BCjGS9H5x8U+IrBTJ9VSpCYqbhVFsqZyjnNp/VZi3qXRB+r+WpDPEPVVihHSUd&#10;Q92LJNhz0C9CWS0DRlRpItFWqJSWUDSQmtn0DzWPe+GhaKHmRD+2Kf6/sPLL4Vtgum34giblhKUZ&#10;PUGfPmLPVrk7nY81gR49wVJPZpry2R7JmEX3Ktj8JTmM/NTn49hbisUkGedXy6v5+yVnknyL69XN&#10;YpnDVBe2DzF9ArQs/zQ80OxKS8Xhc0wD9AwhXq5ryF/+0tFALsG476BIT85Y2GWT4M4EdhC0A+3P&#10;Uj2lLchMUdqYkTR7jWTSmXTCZhqU7RqJ09eIl2wjumREl0ai1Q7D38lqwJ9VD1qz7NRv+zK8Wdnk&#10;bNpie6RRdbTSDXf05jgLydxh2f+cPPoPzwkfdGnphXEKTmtWhnJ6EnmPf78X1OXhbn4BAAD//wMA&#10;UEsDBBQABgAIAAAAIQDedpfU2wAAAAcBAAAPAAAAZHJzL2Rvd25yZXYueG1sTI7dTsJAEIXvTXyH&#10;zZh4J1spWCjdEkLijYmJgg+wdMe22J1pugtUn97xSi7PT875ivXoO3XGIbRMBh4nCSikil1LtYGP&#10;/fPDAlSIlpztmNDANwZYl7c3hc0dX+gdz7tYKxmhkFsDTYx9rnWoGvQ2TLhHkuyTB2+jyKHWbrAX&#10;GfednibJk/a2JXlobI/bBquv3ckb2BMtXrxO259Xz/Vsu9wcmd+Mub8bNytQEcf4X4Y/fEGHUpgO&#10;fCIXVGcgm0pR7GwGSuJ0mWagDuLP56DLQl/zl78AAAD//wMAUEsBAi0AFAAGAAgAAAAhALaDOJL+&#10;AAAA4QEAABMAAAAAAAAAAAAAAAAAAAAAAFtDb250ZW50X1R5cGVzXS54bWxQSwECLQAUAAYACAAA&#10;ACEAOP0h/9YAAACUAQAACwAAAAAAAAAAAAAAAAAvAQAAX3JlbHMvLnJlbHNQSwECLQAUAAYACAAA&#10;ACEAkj/kDuEBAAAABAAADgAAAAAAAAAAAAAAAAAuAgAAZHJzL2Uyb0RvYy54bWxQSwECLQAUAAYA&#10;CAAAACEA3naX1NsAAAAHAQAADwAAAAAAAAAAAAAAAAA7BAAAZHJzL2Rvd25yZXYueG1sUEsFBgAA&#10;AAAEAAQA8wAAAEMFAAAAAA==&#10;" fillcolor="white [3201]" strokecolor="black [3200]" strokeweight="1pt">
                <v:textbox style="mso-fit-shape-to-text:t">
                  <w:txbxContent>
                    <w:p w:rsidR="00FD7B8B" w:rsidRDefault="00FD7B8B" w:rsidP="00FD7B8B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Arial Black" w:hAnsi="Arial Black" w:cstheme="minorBidi"/>
                          <w:color w:val="000000" w:themeColor="dark1"/>
                          <w:kern w:val="24"/>
                          <w:sz w:val="36"/>
                          <w:szCs w:val="36"/>
                        </w:rPr>
                        <w:t>Economic activity</w:t>
                      </w:r>
                    </w:p>
                  </w:txbxContent>
                </v:textbox>
              </v:shape>
            </w:pict>
          </mc:Fallback>
        </mc:AlternateContent>
      </w:r>
    </w:p>
    <w:p w:rsidR="00606575" w:rsidRDefault="00606575">
      <w:pPr>
        <w:rPr>
          <w:rFonts w:ascii="Arial Black" w:hAnsi="Arial Black"/>
        </w:rPr>
      </w:pPr>
    </w:p>
    <w:p w:rsidR="00606575" w:rsidRDefault="00606575">
      <w:pPr>
        <w:rPr>
          <w:rFonts w:ascii="Arial Black" w:hAnsi="Arial Black"/>
        </w:rPr>
      </w:pPr>
    </w:p>
    <w:p w:rsidR="00606575" w:rsidRDefault="00FD7B8B">
      <w:pPr>
        <w:rPr>
          <w:rFonts w:ascii="Arial Black" w:hAnsi="Arial Black"/>
        </w:rPr>
      </w:pPr>
      <w:r w:rsidRPr="00FD7B8B"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33684B8" wp14:editId="7D8E3A64">
                <wp:simplePos x="0" y="0"/>
                <wp:positionH relativeFrom="column">
                  <wp:posOffset>2536190</wp:posOffset>
                </wp:positionH>
                <wp:positionV relativeFrom="paragraph">
                  <wp:posOffset>9380855</wp:posOffset>
                </wp:positionV>
                <wp:extent cx="8022590" cy="10795"/>
                <wp:effectExtent l="0" t="0" r="35560" b="27305"/>
                <wp:wrapNone/>
                <wp:docPr id="3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022590" cy="1079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2F399CE" id="Straight Connector 7" o:spid="_x0000_s1026" style="position:absolute;flip:y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9.7pt,738.65pt" to="831.4pt,73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+QpxQEAANIDAAAOAAAAZHJzL2Uyb0RvYy54bWysU02P0zAQvSPxHyzfadKipbtR0z10BRcE&#10;Fbtw9zrjxpK/NDZN+u8ZO2lAgJBAXKzYnvfmvefJ7n60hp0Bo/au5etVzRk46TvtTi3//PT21S1n&#10;MQnXCeMdtPwCkd/vX77YDaGBje+96QAZkbjYDKHlfUqhqaooe7AirnwAR5fKoxWJtniqOhQDsVtT&#10;ber6TTV47AJ6CTHS6cN0yfeFXymQ6aNSERIzLSdtqaxY1ue8VvudaE4oQq/lLEP8gwortKOmC9WD&#10;SIJ9Rf0LldUSffQqraS3lVdKSygeyM26/snNYy8CFC8UTgxLTPH/0coP5yMy3bX89ZYzJyy90WNC&#10;oU99YgfvHCXokW1zUEOIDdUf3BHnXQxHzK5HhZYpo8MXmoGSAzljY4n5ssQMY2KSDm/rzebmjl5D&#10;0t263t7dZPZqosl0AWN6B96y/NFyo11OQTTi/D6mqfRaQrgsaxJSvtLFQC427hMockYNJ0llpuBg&#10;kJ0FTYOQElxaz61LdYYpbcwCrEvbPwLn+gyFMm9/A14QpbN3aQFb7Tz+rnsar5LVVH9NYPKdI3j2&#10;3aU8UYmGBqeEOw95nswf9wX+/VfcfwMAAP//AwBQSwMEFAAGAAgAAAAhAPMYzaPiAAAADgEAAA8A&#10;AABkcnMvZG93bnJldi54bWxMj8FOwzAQRO9I/IO1SFwQdUirlIQ4FULAoZxaQIKbEy9J1HgdxW6a&#10;/n23XOC4M0+zM/lqsp0YcfCtIwV3swgEUuVMS7WCj/eX23sQPmgyunOECo7oYVVcXuQ6M+5AGxy3&#10;oRYcQj7TCpoQ+kxKXzVotZ+5Hom9HzdYHfgcamkGfeBw28k4ihJpdUv8odE9PjVY7bZ7q+DbO//8&#10;uS7H191mPembtxB/VUap66vp8QFEwCn8wXCuz9Wh4E6l25PxolMwT9MFo2wslss5iDOSJDHPKX+1&#10;NAJZ5PL/jOIEAAD//wMAUEsBAi0AFAAGAAgAAAAhALaDOJL+AAAA4QEAABMAAAAAAAAAAAAAAAAA&#10;AAAAAFtDb250ZW50X1R5cGVzXS54bWxQSwECLQAUAAYACAAAACEAOP0h/9YAAACUAQAACwAAAAAA&#10;AAAAAAAAAAAvAQAAX3JlbHMvLnJlbHNQSwECLQAUAAYACAAAACEAqSfkKcUBAADSAwAADgAAAAAA&#10;AAAAAAAAAAAuAgAAZHJzL2Uyb0RvYy54bWxQSwECLQAUAAYACAAAACEA8xjNo+IAAAAOAQAADwAA&#10;AAAAAAAAAAAAAAAfBAAAZHJzL2Rvd25yZXYueG1sUEsFBgAAAAAEAAQA8wAAAC4FAAAAAA==&#10;" strokecolor="#5b9bd5 [3204]" strokeweight=".5pt">
                <v:stroke joinstyle="miter"/>
              </v:line>
            </w:pict>
          </mc:Fallback>
        </mc:AlternateContent>
      </w:r>
      <w:r w:rsidRPr="00FD7B8B"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91E3D88" wp14:editId="39472C77">
                <wp:simplePos x="0" y="0"/>
                <wp:positionH relativeFrom="column">
                  <wp:posOffset>16737330</wp:posOffset>
                </wp:positionH>
                <wp:positionV relativeFrom="paragraph">
                  <wp:posOffset>9665335</wp:posOffset>
                </wp:positionV>
                <wp:extent cx="812800" cy="368935"/>
                <wp:effectExtent l="0" t="0" r="13970" b="12065"/>
                <wp:wrapNone/>
                <wp:docPr id="39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2800" cy="36893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7B8B" w:rsidRDefault="00FD7B8B" w:rsidP="00FD7B8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 Black" w:hAnsi="Arial Black" w:cstheme="minorBidi"/>
                                <w:color w:val="000000" w:themeColor="dark1"/>
                                <w:kern w:val="24"/>
                                <w:sz w:val="36"/>
                                <w:szCs w:val="36"/>
                              </w:rPr>
                              <w:t>Time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1E3D88" id="TextBox 9" o:spid="_x0000_s1037" type="#_x0000_t202" style="position:absolute;margin-left:1317.9pt;margin-top:761.05pt;width:64pt;height:29.05pt;z-index:2517084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wp03wEAAP8DAAAOAAAAZHJzL2Uyb0RvYy54bWysU8Fu2zAMvQ/YPwi6L7YTrEiCOMXWorsM&#10;27B2H6DIVCJMEgVJjZ2/HyUnTrEVOwy7yBbJ98hHUpvbwRp2hBA1upY3s5ozcBI77fYt//H08G7J&#10;WUzCdcKgg5afIPLb7ds3m96vYY4HNB0ERiQurnvf8kNKfl1VUR7AijhDD46cCoMVia5hX3VB9MRu&#10;TTWv65uqx9D5gBJiJOv96OTbwq8UyPRVqQiJmZZTbamcoZy7fFbbjVjvg/AHLc9liH+owgrtKOlE&#10;dS+SYM9B/0FltQwYUaWZRFuhUlpC0UBqmvo3NY8H4aFooeZEP7Up/j9a+eX4LTDdtXyx4swJSzN6&#10;giF9xIGtcnd6H9cU9OgpLA1kpilf7JGMWfSggs1fksPIT30+Tb0lLibJuGzmy5o8klyLm+Vq8T6z&#10;VFewDzF9ArQs/7Q80OhKR8Xxc0xj6CWEcLmsMX35SycDuQLjvoMiOZRwXtBlkeDOBHYUtALdz1I8&#10;pS2RGaK0MROoeQ1k0gV0js0wKMs1AevXgNdsU3TJiC5NQKsdhr+D1Rh/UT1qzbLTsBvK7JppJDvs&#10;TjSpnja65Y6eHGchmTss65+TR//hOeGDLi3NJCPiTE5bVoZyfhF5jV/eS9T13W5/AQAA//8DAFBL&#10;AwQUAAYACAAAACEA0JVDaOEAAAAPAQAADwAAAGRycy9kb3ducmV2LnhtbEyPwU7DMBBE70j8g7VI&#10;3KhTh4aQxqmqSlyQkKDlA9zYTQLxbhS7beDr2Z7ocWdGs2/K1eR7cXJj6Ag1zGcJCIc12Q4bDZ+7&#10;l4ccRIgGrekJnYYfF2BV3d6UprB0xg932sZGcAmGwmhoYxwKKUPdOm/CjAaH7B1o9CbyOTbSjubM&#10;5b6XKkky6U2H/KE1g9u0rv7eHr2GHWL+6mXa/b55ah43z+svonet7++m9RJEdFP8D8MFn9GhYqY9&#10;HdEG0WtQWbpg9sjOQqk5CM6opyxlbX/R8kSBrEp5vaP6AwAA//8DAFBLAQItABQABgAIAAAAIQC2&#10;gziS/gAAAOEBAAATAAAAAAAAAAAAAAAAAAAAAABbQ29udGVudF9UeXBlc10ueG1sUEsBAi0AFAAG&#10;AAgAAAAhADj9If/WAAAAlAEAAAsAAAAAAAAAAAAAAAAALwEAAF9yZWxzLy5yZWxzUEsBAi0AFAAG&#10;AAgAAAAhADkDCnTfAQAA/wMAAA4AAAAAAAAAAAAAAAAALgIAAGRycy9lMm9Eb2MueG1sUEsBAi0A&#10;FAAGAAgAAAAhANCVQ2jhAAAADwEAAA8AAAAAAAAAAAAAAAAAOQQAAGRycy9kb3ducmV2LnhtbFBL&#10;BQYAAAAABAAEAPMAAABHBQAAAAA=&#10;" fillcolor="white [3201]" strokecolor="black [3200]" strokeweight="1pt">
                <v:textbox style="mso-fit-shape-to-text:t">
                  <w:txbxContent>
                    <w:p w:rsidR="00FD7B8B" w:rsidRDefault="00FD7B8B" w:rsidP="00FD7B8B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Arial Black" w:hAnsi="Arial Black" w:cstheme="minorBidi"/>
                          <w:color w:val="000000" w:themeColor="dark1"/>
                          <w:kern w:val="24"/>
                          <w:sz w:val="36"/>
                          <w:szCs w:val="36"/>
                        </w:rPr>
                        <w:t>Time</w:t>
                      </w:r>
                    </w:p>
                  </w:txbxContent>
                </v:textbox>
              </v:shape>
            </w:pict>
          </mc:Fallback>
        </mc:AlternateContent>
      </w:r>
    </w:p>
    <w:p w:rsidR="00606575" w:rsidRDefault="00606575">
      <w:pPr>
        <w:rPr>
          <w:rFonts w:ascii="Arial Black" w:hAnsi="Arial Black"/>
        </w:rPr>
      </w:pPr>
    </w:p>
    <w:p w:rsidR="00606575" w:rsidRDefault="00606575">
      <w:pPr>
        <w:rPr>
          <w:rFonts w:ascii="Arial Black" w:hAnsi="Arial Black"/>
        </w:rPr>
      </w:pPr>
    </w:p>
    <w:p w:rsidR="00606575" w:rsidRDefault="00606575">
      <w:pPr>
        <w:rPr>
          <w:rFonts w:ascii="Arial Black" w:hAnsi="Arial Black"/>
        </w:rPr>
      </w:pPr>
    </w:p>
    <w:p w:rsidR="00606575" w:rsidRDefault="00606575">
      <w:pPr>
        <w:rPr>
          <w:rFonts w:ascii="Arial Black" w:hAnsi="Arial Black"/>
        </w:rPr>
      </w:pPr>
    </w:p>
    <w:p w:rsidR="00DC7AFC" w:rsidRDefault="00DC7AFC">
      <w:pPr>
        <w:rPr>
          <w:rFonts w:ascii="Arial Black" w:hAnsi="Arial Black"/>
        </w:rPr>
      </w:pPr>
    </w:p>
    <w:p w:rsidR="00DC7AFC" w:rsidRDefault="00DC7AFC">
      <w:pPr>
        <w:rPr>
          <w:rFonts w:ascii="Arial Black" w:hAnsi="Arial Black"/>
        </w:rPr>
      </w:pPr>
    </w:p>
    <w:p w:rsidR="00DC7AFC" w:rsidRDefault="00DC7AFC">
      <w:pPr>
        <w:rPr>
          <w:rFonts w:ascii="Arial Black" w:hAnsi="Arial Black"/>
        </w:rPr>
      </w:pPr>
    </w:p>
    <w:p w:rsidR="00DC7AFC" w:rsidRDefault="00DC7AFC">
      <w:pPr>
        <w:rPr>
          <w:rFonts w:ascii="Arial Black" w:hAnsi="Arial Black"/>
        </w:rPr>
      </w:pPr>
    </w:p>
    <w:p w:rsidR="00DC7AFC" w:rsidRDefault="00DC7AFC">
      <w:pPr>
        <w:rPr>
          <w:rFonts w:ascii="Arial Black" w:hAnsi="Arial Black"/>
        </w:rPr>
      </w:pPr>
    </w:p>
    <w:p w:rsidR="00DC7AFC" w:rsidRDefault="00DC7AFC">
      <w:pPr>
        <w:rPr>
          <w:rFonts w:ascii="Arial Black" w:hAnsi="Arial Black"/>
        </w:rPr>
      </w:pPr>
    </w:p>
    <w:p w:rsidR="00DC7AFC" w:rsidRDefault="001316BA">
      <w:pPr>
        <w:rPr>
          <w:rFonts w:ascii="Arial Black" w:hAnsi="Arial Black"/>
        </w:rPr>
      </w:pPr>
      <w:r w:rsidRPr="00FD7B8B"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2C6E379" wp14:editId="6311611C">
                <wp:simplePos x="0" y="0"/>
                <wp:positionH relativeFrom="column">
                  <wp:posOffset>6845241</wp:posOffset>
                </wp:positionH>
                <wp:positionV relativeFrom="paragraph">
                  <wp:posOffset>92814</wp:posOffset>
                </wp:positionV>
                <wp:extent cx="2454275" cy="368935"/>
                <wp:effectExtent l="0" t="0" r="13970" b="12065"/>
                <wp:wrapNone/>
                <wp:docPr id="42" name="Text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4275" cy="36893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7B8B" w:rsidRDefault="00FD7B8B" w:rsidP="00FD7B8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 Black" w:hAnsi="Arial Black" w:cstheme="minorBidi"/>
                                <w:color w:val="000000" w:themeColor="dark1"/>
                                <w:kern w:val="24"/>
                                <w:sz w:val="36"/>
                                <w:szCs w:val="36"/>
                              </w:rPr>
                              <w:t>Time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C6E379" id="_x0000_s1038" type="#_x0000_t202" style="position:absolute;margin-left:539pt;margin-top:7.3pt;width:193.25pt;height:29.05pt;z-index:2517125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r074gEAAAAEAAAOAAAAZHJzL2Uyb0RvYy54bWysU8Fu2zAMvQ/YPwi6L3bcpEuNOMXWorsM&#10;27B2H6DIUixMEgVJjZ2/HyXHzrAWOwy7yBbJ98hHUtvbwWhyFD4osA1dLkpKhOXQKnto6I+nh3cb&#10;SkJktmUarGjoSQR6u3v7Ztu7WlTQgW6FJ0hiQ927hnYxurooAu+EYWEBTlh0SvCGRbz6Q9F61iO7&#10;0UVVltdFD751HrgIAa33o5PuMr+UgsevUgYRiW4o1hbz6fO5T2ex27L64JnrFD+Xwf6hCsOUxaQz&#10;1T2LjDx79YLKKO4hgIwLDqYAKRUXWQOqWZZ/qHnsmBNZCzYnuLlN4f/R8i/Hb56otqGrihLLDM7o&#10;SQzxIwxkk7rTu1Bj0KPDsDigGac82QMak+hBepO+KIegH/t8mnuLXISjsVqtV9X7NSUcfVfXm5ur&#10;daIpLmjnQ/wkwJD001CPs8stZcfPIY6hUwjiUl1j/vwXT1qkErT9LiTqSRkzOm+SuNOeHBnuQPsz&#10;V49pc2SCSKX1DFq+BtJxAp1jE0zk7ZqB5WvAS7Y5OmcEG2egURb838FyjJ9Uj1qT7Djshzy8ZTXN&#10;ZA/tCUfV40o31OKbo8RHfQd5/1Py4D48R3hQuaWJZEScyXHN8lDOTyLt8e/3HHV5uLtfAAAA//8D&#10;AFBLAwQUAAYACAAAACEA+3ZqGt8AAAALAQAADwAAAGRycy9kb3ducmV2LnhtbEyPwU7DMBBE70j8&#10;g7VI3KhDCUkIcaqqEhckJGj5ADdekkC8G8VuG/h6tie47WhHM2+q1ewHdcQp9EwGbhcJKKSGXU+t&#10;gffd000BKkRLzg5MaOAbA6zqy4vKlo5P9IbHbWyVhFAorYEuxrHUOjQdehsWPCLJ74Mnb6PIqdVu&#10;sicJ94NeJkmmve1JGjo74qbD5mt78AZ2RMWz13f9z4vnNt08rD+ZX425vprXj6AizvHPDGd8QYda&#10;mPZ8IBfUIDrJCxkT5UozUGdHmqX3oPYG8mUOuq70/w31LwAAAP//AwBQSwECLQAUAAYACAAAACEA&#10;toM4kv4AAADhAQAAEwAAAAAAAAAAAAAAAAAAAAAAW0NvbnRlbnRfVHlwZXNdLnhtbFBLAQItABQA&#10;BgAIAAAAIQA4/SH/1gAAAJQBAAALAAAAAAAAAAAAAAAAAC8BAABfcmVscy8ucmVsc1BLAQItABQA&#10;BgAIAAAAIQBGur074gEAAAAEAAAOAAAAAAAAAAAAAAAAAC4CAABkcnMvZTJvRG9jLnhtbFBLAQIt&#10;ABQABgAIAAAAIQD7dmoa3wAAAAsBAAAPAAAAAAAAAAAAAAAAADwEAABkcnMvZG93bnJldi54bWxQ&#10;SwUGAAAAAAQABADzAAAASAUAAAAA&#10;" fillcolor="white [3201]" strokecolor="black [3200]" strokeweight="1pt">
                <v:textbox style="mso-fit-shape-to-text:t">
                  <w:txbxContent>
                    <w:p w:rsidR="00FD7B8B" w:rsidRDefault="00FD7B8B" w:rsidP="00FD7B8B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Arial Black" w:hAnsi="Arial Black" w:cstheme="minorBidi"/>
                          <w:color w:val="000000" w:themeColor="dark1"/>
                          <w:kern w:val="24"/>
                          <w:sz w:val="36"/>
                          <w:szCs w:val="36"/>
                        </w:rPr>
                        <w:t>Time</w:t>
                      </w:r>
                    </w:p>
                  </w:txbxContent>
                </v:textbox>
              </v:shape>
            </w:pict>
          </mc:Fallback>
        </mc:AlternateContent>
      </w:r>
      <w:r w:rsidRPr="00FD7B8B"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95CC1AF" wp14:editId="167F0628">
                <wp:simplePos x="0" y="0"/>
                <wp:positionH relativeFrom="column">
                  <wp:posOffset>1218845</wp:posOffset>
                </wp:positionH>
                <wp:positionV relativeFrom="paragraph">
                  <wp:posOffset>279060</wp:posOffset>
                </wp:positionV>
                <wp:extent cx="6080760" cy="30480"/>
                <wp:effectExtent l="0" t="0" r="15240" b="26670"/>
                <wp:wrapNone/>
                <wp:docPr id="40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080760" cy="3048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70ABD96" id="Straight Connector 5" o:spid="_x0000_s1026" style="position:absolute;flip:x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5.95pt,21.95pt" to="574.75pt,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IwHyAEAAM0DAAAOAAAAZHJzL2Uyb0RvYy54bWysU9uO0zAQfUfiHyy/06TLUqqo6T50BTwg&#10;ttrCB3idcWPhm8amSf+esdOGFRcJIV6seC7nzDmebO5Ga9gJMGrvWr5c1JyBk77T7tjyL5/fvVpz&#10;FpNwnTDeQcvPEPnd9uWLzRAauPG9Nx0gIxAXmyG0vE8pNFUVZQ9WxIUP4CipPFqR6IrHqkMxELo1&#10;1U1dr6rBYxfQS4iRovdTkm8LvlIg04NSERIzLafZUjmxnE/5rLYb0RxRhF7LyxjiH6awQjsinaHu&#10;RRLsG+pfoKyW6KNXaSG9rbxSWkLRQGqW9U9qDr0IULSQOTHMNsX/Bys/nfbIdNfyW7LHCUtvdEgo&#10;9LFPbOedIwc9sjfZqCHEhup3bo+XWwx7zKpHhZYpo8MH2oHiAyljY7H5PNsMY2KSgqt6Xb9dEZ2k&#10;3Ov6dl2eoZpgMlzAmN6Dtyx/tNxol10QjTh9jImoqfRaksPG5ViebpqnfKWzgSn5CIoEEu80WVkt&#10;2BlkJ0FL0X1dZm0EaRxV5haljZmb6sL8x6ZLbW6Dsm5/2zhXF0bv0txotfP4O9Y0XkdVU/1V9aQ1&#10;y37y3bm8TrGDdqYou+x3Xsrn99L+4y/cfgcAAP//AwBQSwMEFAAGAAgAAAAhAGxfq7vdAAAACgEA&#10;AA8AAABkcnMvZG93bnJldi54bWxMj0FPwzAMhe9I/IfISNxYUli3tWs6jUmIMxuX3dLGaysapzTZ&#10;Vv493glO1rOfnr9XbCbXiwuOofOkIZkpEEi1tx01Gj4Pb08rECEasqb3hBp+MMCmvL8rTG79lT7w&#10;so+N4BAKudHQxjjkUoa6RWfCzA9IfDv50ZnIcmykHc2Vw10vn5VaSGc64g+tGXDXYv21PzsNh3en&#10;pip2O6TvpdoeX9MFHVOtHx+m7RpExCn+meGGz+hQMlPlz2SD6FlnScZWDfMXnjdDMs9SEBVvVkuQ&#10;ZSH/Vyh/AQAA//8DAFBLAQItABQABgAIAAAAIQC2gziS/gAAAOEBAAATAAAAAAAAAAAAAAAAAAAA&#10;AABbQ29udGVudF9UeXBlc10ueG1sUEsBAi0AFAAGAAgAAAAhADj9If/WAAAAlAEAAAsAAAAAAAAA&#10;AAAAAAAALwEAAF9yZWxzLy5yZWxzUEsBAi0AFAAGAAgAAAAhAGngjAfIAQAAzQMAAA4AAAAAAAAA&#10;AAAAAAAALgIAAGRycy9lMm9Eb2MueG1sUEsBAi0AFAAGAAgAAAAhAGxfq7vdAAAACgEAAA8AAAAA&#10;AAAAAAAAAAAAIgQAAGRycy9kb3ducmV2LnhtbFBLBQYAAAAABAAEAPMAAAAsBQAAAAA=&#10;" strokecolor="black [3200]" strokeweight=".5pt">
                <v:stroke joinstyle="miter"/>
              </v:line>
            </w:pict>
          </mc:Fallback>
        </mc:AlternateContent>
      </w:r>
    </w:p>
    <w:p w:rsidR="00DC7AFC" w:rsidRDefault="00DC7AFC">
      <w:pPr>
        <w:rPr>
          <w:rFonts w:ascii="Arial Black" w:hAnsi="Arial Black"/>
        </w:rPr>
      </w:pPr>
    </w:p>
    <w:p w:rsidR="00FD7B8B" w:rsidRDefault="00FD7B8B">
      <w:pPr>
        <w:rPr>
          <w:rFonts w:ascii="Arial Black" w:hAnsi="Arial Black"/>
        </w:rPr>
      </w:pPr>
    </w:p>
    <w:p w:rsidR="00FD7B8B" w:rsidRDefault="00FD7B8B">
      <w:pPr>
        <w:rPr>
          <w:rFonts w:ascii="Arial Black" w:hAnsi="Arial Black"/>
        </w:rPr>
      </w:pPr>
    </w:p>
    <w:p w:rsidR="00A73C57" w:rsidRDefault="00A73C57">
      <w:pPr>
        <w:rPr>
          <w:rFonts w:ascii="Arial Black" w:hAnsi="Arial Black"/>
        </w:rPr>
        <w:sectPr w:rsidR="00A73C57" w:rsidSect="001316BA">
          <w:pgSz w:w="16838" w:h="11906" w:orient="landscape"/>
          <w:pgMar w:top="1440" w:right="1440" w:bottom="1440" w:left="1440" w:header="708" w:footer="708" w:gutter="0"/>
          <w:pgBorders w:offsetFrom="page">
            <w:top w:val="tornPaperBlack" w:sz="31" w:space="24" w:color="auto"/>
            <w:left w:val="tornPaperBlack" w:sz="31" w:space="24" w:color="auto"/>
            <w:bottom w:val="tornPaperBlack" w:sz="31" w:space="24" w:color="auto"/>
            <w:right w:val="tornPaperBlack" w:sz="31" w:space="24" w:color="auto"/>
          </w:pgBorders>
          <w:cols w:space="708"/>
          <w:docGrid w:linePitch="360"/>
        </w:sectPr>
      </w:pPr>
    </w:p>
    <w:p w:rsidR="00FD7B8B" w:rsidRDefault="00A73C57">
      <w:pPr>
        <w:rPr>
          <w:rFonts w:ascii="Arial Black" w:hAnsi="Arial Black"/>
        </w:rPr>
      </w:pPr>
      <w:r w:rsidRPr="00A73C57">
        <w:rPr>
          <w:rFonts w:ascii="Arial Black" w:hAnsi="Arial Black"/>
          <w:noProof/>
        </w:rPr>
        <w:lastRenderedPageBreak/>
        <w:drawing>
          <wp:anchor distT="0" distB="0" distL="114300" distR="114300" simplePos="0" relativeHeight="251734016" behindDoc="1" locked="0" layoutInCell="1" allowOverlap="1" wp14:anchorId="077BA2BC" wp14:editId="2D1EAB76">
            <wp:simplePos x="0" y="0"/>
            <wp:positionH relativeFrom="column">
              <wp:posOffset>201886</wp:posOffset>
            </wp:positionH>
            <wp:positionV relativeFrom="paragraph">
              <wp:posOffset>191106</wp:posOffset>
            </wp:positionV>
            <wp:extent cx="5181600" cy="3519886"/>
            <wp:effectExtent l="76200" t="76200" r="133350" b="137795"/>
            <wp:wrapTight wrapText="bothSides">
              <wp:wrapPolygon edited="0">
                <wp:start x="-159" y="-468"/>
                <wp:lineTo x="-318" y="-351"/>
                <wp:lineTo x="-318" y="21861"/>
                <wp:lineTo x="-159" y="22329"/>
                <wp:lineTo x="21918" y="22329"/>
                <wp:lineTo x="22076" y="22095"/>
                <wp:lineTo x="22076" y="1520"/>
                <wp:lineTo x="21918" y="-234"/>
                <wp:lineTo x="21918" y="-468"/>
                <wp:lineTo x="-159" y="-468"/>
              </wp:wrapPolygon>
            </wp:wrapTight>
            <wp:docPr id="60" name="Content Placeholder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ntent Placeholder 5"/>
                    <pic:cNvPicPr>
                      <a:picLocks noGrp="1" noChangeAspect="1"/>
                    </pic:cNvPicPr>
                  </pic:nvPicPr>
                  <pic:blipFill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351988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D7B8B" w:rsidRDefault="00A73C57">
      <w:pPr>
        <w:rPr>
          <w:rFonts w:ascii="Arial Black" w:hAnsi="Arial Black"/>
        </w:rPr>
      </w:pPr>
      <w:r>
        <w:rPr>
          <w:rFonts w:ascii="Arial Black" w:hAnsi="Arial Black"/>
        </w:rPr>
        <w:t>The business cycle</w:t>
      </w:r>
    </w:p>
    <w:p w:rsidR="006D084A" w:rsidRDefault="006D084A" w:rsidP="006D084A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D084A" w:rsidRDefault="006D084A" w:rsidP="006D084A">
      <w:pPr>
        <w:spacing w:line="480" w:lineRule="auto"/>
        <w:rPr>
          <w:rFonts w:ascii="Arial Black" w:hAnsi="Arial Black"/>
        </w:rPr>
      </w:pPr>
    </w:p>
    <w:p w:rsidR="006D084A" w:rsidRDefault="006D084A" w:rsidP="006D084A">
      <w:pPr>
        <w:spacing w:line="480" w:lineRule="auto"/>
        <w:rPr>
          <w:rFonts w:ascii="Arial Black" w:hAnsi="Arial Black"/>
        </w:rPr>
      </w:pPr>
    </w:p>
    <w:p w:rsidR="006D084A" w:rsidRDefault="006D084A" w:rsidP="006D084A">
      <w:pPr>
        <w:spacing w:line="480" w:lineRule="auto"/>
        <w:rPr>
          <w:rFonts w:ascii="Arial Black" w:hAnsi="Arial Black"/>
        </w:rPr>
      </w:pPr>
    </w:p>
    <w:p w:rsidR="006D084A" w:rsidRDefault="006D084A" w:rsidP="006D084A">
      <w:pPr>
        <w:spacing w:line="480" w:lineRule="auto"/>
        <w:rPr>
          <w:rFonts w:ascii="Arial Black" w:hAnsi="Arial Black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22"/>
        <w:gridCol w:w="6894"/>
      </w:tblGrid>
      <w:tr w:rsidR="00A73C57" w:rsidTr="00501B39">
        <w:trPr>
          <w:trHeight w:val="5584"/>
        </w:trPr>
        <w:tc>
          <w:tcPr>
            <w:tcW w:w="2122" w:type="dxa"/>
          </w:tcPr>
          <w:p w:rsidR="00A73C57" w:rsidRDefault="00A73C57" w:rsidP="006D084A">
            <w:pPr>
              <w:spacing w:line="480" w:lineRule="auto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lastRenderedPageBreak/>
              <w:t>Boom</w:t>
            </w:r>
          </w:p>
        </w:tc>
        <w:tc>
          <w:tcPr>
            <w:tcW w:w="6894" w:type="dxa"/>
          </w:tcPr>
          <w:p w:rsidR="00A73C57" w:rsidRDefault="00A73C57" w:rsidP="006D084A">
            <w:pPr>
              <w:spacing w:line="480" w:lineRule="auto"/>
              <w:rPr>
                <w:rFonts w:ascii="Arial Black" w:hAnsi="Arial Black"/>
              </w:rPr>
            </w:pPr>
          </w:p>
          <w:p w:rsidR="00501B39" w:rsidRDefault="00501B39" w:rsidP="006D084A">
            <w:pPr>
              <w:spacing w:line="480" w:lineRule="auto"/>
              <w:rPr>
                <w:rFonts w:ascii="Arial Black" w:hAnsi="Arial Black"/>
              </w:rPr>
            </w:pPr>
          </w:p>
          <w:p w:rsidR="00501B39" w:rsidRDefault="00501B39" w:rsidP="006D084A">
            <w:pPr>
              <w:spacing w:line="480" w:lineRule="auto"/>
              <w:rPr>
                <w:rFonts w:ascii="Arial Black" w:hAnsi="Arial Black"/>
              </w:rPr>
            </w:pPr>
          </w:p>
          <w:p w:rsidR="00501B39" w:rsidRDefault="00501B39" w:rsidP="006D084A">
            <w:pPr>
              <w:spacing w:line="480" w:lineRule="auto"/>
              <w:rPr>
                <w:rFonts w:ascii="Arial Black" w:hAnsi="Arial Black"/>
              </w:rPr>
            </w:pPr>
          </w:p>
          <w:p w:rsidR="00501B39" w:rsidRDefault="00501B39" w:rsidP="006D084A">
            <w:pPr>
              <w:spacing w:line="480" w:lineRule="auto"/>
              <w:rPr>
                <w:rFonts w:ascii="Arial Black" w:hAnsi="Arial Black"/>
              </w:rPr>
            </w:pPr>
          </w:p>
          <w:p w:rsidR="00501B39" w:rsidRDefault="00501B39" w:rsidP="006D084A">
            <w:pPr>
              <w:spacing w:line="480" w:lineRule="auto"/>
              <w:rPr>
                <w:rFonts w:ascii="Arial Black" w:hAnsi="Arial Black"/>
              </w:rPr>
            </w:pPr>
          </w:p>
          <w:p w:rsidR="00501B39" w:rsidRDefault="00501B39" w:rsidP="006D084A">
            <w:pPr>
              <w:spacing w:line="480" w:lineRule="auto"/>
              <w:rPr>
                <w:rFonts w:ascii="Arial Black" w:hAnsi="Arial Black"/>
              </w:rPr>
            </w:pPr>
          </w:p>
          <w:p w:rsidR="00501B39" w:rsidRDefault="00501B39" w:rsidP="006D084A">
            <w:pPr>
              <w:spacing w:line="480" w:lineRule="auto"/>
              <w:rPr>
                <w:rFonts w:ascii="Arial Black" w:hAnsi="Arial Black"/>
              </w:rPr>
            </w:pPr>
          </w:p>
          <w:p w:rsidR="00501B39" w:rsidRDefault="00501B39" w:rsidP="006D084A">
            <w:pPr>
              <w:spacing w:line="480" w:lineRule="auto"/>
              <w:rPr>
                <w:rFonts w:ascii="Arial Black" w:hAnsi="Arial Black"/>
              </w:rPr>
            </w:pPr>
          </w:p>
        </w:tc>
      </w:tr>
      <w:tr w:rsidR="00A73C57" w:rsidTr="00501B39">
        <w:trPr>
          <w:trHeight w:val="5584"/>
        </w:trPr>
        <w:tc>
          <w:tcPr>
            <w:tcW w:w="2122" w:type="dxa"/>
          </w:tcPr>
          <w:p w:rsidR="00A73C57" w:rsidRDefault="00A73C57" w:rsidP="006D084A">
            <w:pPr>
              <w:spacing w:line="480" w:lineRule="auto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Recession</w:t>
            </w:r>
          </w:p>
        </w:tc>
        <w:tc>
          <w:tcPr>
            <w:tcW w:w="6894" w:type="dxa"/>
          </w:tcPr>
          <w:p w:rsidR="00A73C57" w:rsidRDefault="00A73C57" w:rsidP="006D084A">
            <w:pPr>
              <w:spacing w:line="480" w:lineRule="auto"/>
              <w:rPr>
                <w:rFonts w:ascii="Arial Black" w:hAnsi="Arial Black"/>
              </w:rPr>
            </w:pPr>
          </w:p>
          <w:p w:rsidR="00501B39" w:rsidRDefault="00501B39" w:rsidP="006D084A">
            <w:pPr>
              <w:spacing w:line="480" w:lineRule="auto"/>
              <w:rPr>
                <w:rFonts w:ascii="Arial Black" w:hAnsi="Arial Black"/>
              </w:rPr>
            </w:pPr>
          </w:p>
          <w:p w:rsidR="00501B39" w:rsidRDefault="00501B39" w:rsidP="006D084A">
            <w:pPr>
              <w:spacing w:line="480" w:lineRule="auto"/>
              <w:rPr>
                <w:rFonts w:ascii="Arial Black" w:hAnsi="Arial Black"/>
              </w:rPr>
            </w:pPr>
          </w:p>
          <w:p w:rsidR="00501B39" w:rsidRDefault="00501B39" w:rsidP="006D084A">
            <w:pPr>
              <w:spacing w:line="480" w:lineRule="auto"/>
              <w:rPr>
                <w:rFonts w:ascii="Arial Black" w:hAnsi="Arial Black"/>
              </w:rPr>
            </w:pPr>
          </w:p>
          <w:p w:rsidR="00501B39" w:rsidRDefault="00501B39" w:rsidP="006D084A">
            <w:pPr>
              <w:spacing w:line="480" w:lineRule="auto"/>
              <w:rPr>
                <w:rFonts w:ascii="Arial Black" w:hAnsi="Arial Black"/>
              </w:rPr>
            </w:pPr>
          </w:p>
        </w:tc>
      </w:tr>
      <w:tr w:rsidR="00A73C57" w:rsidTr="00501B39">
        <w:trPr>
          <w:trHeight w:val="5584"/>
        </w:trPr>
        <w:tc>
          <w:tcPr>
            <w:tcW w:w="2122" w:type="dxa"/>
          </w:tcPr>
          <w:p w:rsidR="00A73C57" w:rsidRDefault="00A73C57" w:rsidP="006D084A">
            <w:pPr>
              <w:spacing w:line="480" w:lineRule="auto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lastRenderedPageBreak/>
              <w:t>Slump</w:t>
            </w:r>
          </w:p>
        </w:tc>
        <w:tc>
          <w:tcPr>
            <w:tcW w:w="6894" w:type="dxa"/>
          </w:tcPr>
          <w:p w:rsidR="00A73C57" w:rsidRDefault="00A73C57" w:rsidP="006D084A">
            <w:pPr>
              <w:spacing w:line="480" w:lineRule="auto"/>
              <w:rPr>
                <w:rFonts w:ascii="Arial Black" w:hAnsi="Arial Black"/>
              </w:rPr>
            </w:pPr>
          </w:p>
        </w:tc>
      </w:tr>
      <w:tr w:rsidR="00A73C57" w:rsidTr="00501B39">
        <w:trPr>
          <w:trHeight w:val="5584"/>
        </w:trPr>
        <w:tc>
          <w:tcPr>
            <w:tcW w:w="2122" w:type="dxa"/>
          </w:tcPr>
          <w:p w:rsidR="00A73C57" w:rsidRDefault="00A73C57" w:rsidP="006D084A">
            <w:pPr>
              <w:spacing w:line="480" w:lineRule="auto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Recovery</w:t>
            </w:r>
          </w:p>
        </w:tc>
        <w:tc>
          <w:tcPr>
            <w:tcW w:w="6894" w:type="dxa"/>
          </w:tcPr>
          <w:p w:rsidR="00A73C57" w:rsidRDefault="00A73C57" w:rsidP="006D084A">
            <w:pPr>
              <w:spacing w:line="480" w:lineRule="auto"/>
              <w:rPr>
                <w:rFonts w:ascii="Arial Black" w:hAnsi="Arial Black"/>
              </w:rPr>
            </w:pPr>
          </w:p>
        </w:tc>
      </w:tr>
    </w:tbl>
    <w:p w:rsidR="006D084A" w:rsidRDefault="006D084A" w:rsidP="006D084A">
      <w:pPr>
        <w:spacing w:line="480" w:lineRule="auto"/>
        <w:rPr>
          <w:rFonts w:ascii="Arial Black" w:hAnsi="Arial Black"/>
        </w:rPr>
      </w:pPr>
    </w:p>
    <w:p w:rsidR="006D084A" w:rsidRDefault="006D084A" w:rsidP="006D084A">
      <w:pPr>
        <w:spacing w:line="480" w:lineRule="auto"/>
        <w:rPr>
          <w:rFonts w:ascii="Arial Black" w:hAnsi="Arial Black"/>
        </w:rPr>
      </w:pPr>
    </w:p>
    <w:p w:rsidR="006D084A" w:rsidRDefault="006D084A" w:rsidP="006D084A">
      <w:pPr>
        <w:spacing w:line="480" w:lineRule="auto"/>
        <w:rPr>
          <w:rFonts w:ascii="Arial Black" w:hAnsi="Arial Black"/>
        </w:rPr>
      </w:pPr>
    </w:p>
    <w:p w:rsidR="006D084A" w:rsidRDefault="006D084A" w:rsidP="006D084A">
      <w:pPr>
        <w:spacing w:line="480" w:lineRule="auto"/>
        <w:rPr>
          <w:rFonts w:ascii="Arial Black" w:hAnsi="Arial Black"/>
        </w:rPr>
      </w:pPr>
    </w:p>
    <w:p w:rsidR="006D084A" w:rsidRDefault="00501B39" w:rsidP="006D084A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lastRenderedPageBreak/>
        <w:t>Economic uncertainty</w:t>
      </w:r>
    </w:p>
    <w:p w:rsidR="002639C3" w:rsidRDefault="002639C3" w:rsidP="002639C3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639C3" w:rsidRDefault="002639C3">
      <w:pPr>
        <w:rPr>
          <w:rFonts w:ascii="Arial Black" w:hAnsi="Arial Black"/>
        </w:rPr>
      </w:pPr>
    </w:p>
    <w:p w:rsidR="002639C3" w:rsidRDefault="002639C3">
      <w:pPr>
        <w:rPr>
          <w:rFonts w:ascii="Arial Black" w:hAnsi="Arial Black"/>
        </w:rPr>
        <w:sectPr w:rsidR="002639C3" w:rsidSect="00A73C57">
          <w:pgSz w:w="11906" w:h="16838"/>
          <w:pgMar w:top="1440" w:right="1440" w:bottom="1440" w:left="1440" w:header="708" w:footer="708" w:gutter="0"/>
          <w:pgBorders w:offsetFrom="page">
            <w:top w:val="tornPaperBlack" w:sz="31" w:space="24" w:color="auto"/>
            <w:left w:val="tornPaperBlack" w:sz="31" w:space="24" w:color="auto"/>
            <w:bottom w:val="tornPaperBlack" w:sz="31" w:space="24" w:color="auto"/>
            <w:right w:val="tornPaperBlack" w:sz="31" w:space="24" w:color="auto"/>
          </w:pgBorders>
          <w:cols w:space="708"/>
          <w:docGrid w:linePitch="360"/>
        </w:sectPr>
      </w:pPr>
    </w:p>
    <w:p w:rsidR="002639C3" w:rsidRDefault="00120C75">
      <w:pPr>
        <w:rPr>
          <w:rFonts w:ascii="Arial Black" w:hAnsi="Arial Black"/>
        </w:rPr>
      </w:pPr>
      <w:r w:rsidRPr="00120C75">
        <w:rPr>
          <w:rFonts w:ascii="Arial Black" w:hAnsi="Arial Black"/>
          <w:noProof/>
          <w:lang w:eastAsia="en-GB"/>
        </w:rPr>
        <w:lastRenderedPageBreak/>
        <w:drawing>
          <wp:inline distT="0" distB="0" distL="0" distR="0" wp14:anchorId="4BB50C0B" wp14:editId="4EC971A4">
            <wp:extent cx="5731510" cy="3796665"/>
            <wp:effectExtent l="76200" t="76200" r="135890" b="127635"/>
            <wp:docPr id="41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966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639C3" w:rsidRDefault="002639C3">
      <w:pPr>
        <w:rPr>
          <w:rFonts w:ascii="Arial Black" w:hAnsi="Arial Black"/>
        </w:rPr>
      </w:pPr>
    </w:p>
    <w:p w:rsidR="00120C75" w:rsidRDefault="00120C75">
      <w:pPr>
        <w:rPr>
          <w:rFonts w:ascii="Arial Black" w:hAnsi="Arial Black"/>
        </w:rPr>
      </w:pPr>
      <w:r w:rsidRPr="00120C75">
        <w:rPr>
          <w:rFonts w:ascii="Arial Black" w:hAnsi="Arial Black"/>
          <w:noProof/>
          <w:lang w:eastAsia="en-GB"/>
        </w:rPr>
        <w:drawing>
          <wp:inline distT="0" distB="0" distL="0" distR="0" wp14:anchorId="6EE71587" wp14:editId="3231D6DA">
            <wp:extent cx="5731510" cy="850265"/>
            <wp:effectExtent l="76200" t="76200" r="135890" b="140335"/>
            <wp:docPr id="50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502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639C3" w:rsidRDefault="002639C3">
      <w:pPr>
        <w:rPr>
          <w:rFonts w:ascii="Arial Black" w:hAnsi="Arial Black"/>
        </w:rPr>
      </w:pPr>
    </w:p>
    <w:p w:rsidR="00120C75" w:rsidRDefault="00120C75">
      <w:pPr>
        <w:rPr>
          <w:rFonts w:ascii="Arial Black" w:hAnsi="Arial Black"/>
        </w:rPr>
      </w:pPr>
    </w:p>
    <w:p w:rsidR="00120C75" w:rsidRDefault="00120C75">
      <w:pPr>
        <w:rPr>
          <w:rFonts w:ascii="Arial Black" w:hAnsi="Arial Black"/>
        </w:rPr>
      </w:pPr>
    </w:p>
    <w:p w:rsidR="00120C75" w:rsidRDefault="00120C75">
      <w:pPr>
        <w:rPr>
          <w:rFonts w:ascii="Arial Black" w:hAnsi="Arial Black"/>
        </w:rPr>
      </w:pPr>
    </w:p>
    <w:p w:rsidR="00120C75" w:rsidRDefault="00120C75">
      <w:pPr>
        <w:rPr>
          <w:rFonts w:ascii="Arial Black" w:hAnsi="Arial Black"/>
        </w:rPr>
      </w:pPr>
    </w:p>
    <w:p w:rsidR="00120C75" w:rsidRDefault="00120C75">
      <w:pPr>
        <w:rPr>
          <w:rFonts w:ascii="Arial Black" w:hAnsi="Arial Black"/>
        </w:rPr>
      </w:pPr>
    </w:p>
    <w:p w:rsidR="00120C75" w:rsidRDefault="00120C75">
      <w:pPr>
        <w:rPr>
          <w:rFonts w:ascii="Arial Black" w:hAnsi="Arial Black"/>
        </w:rPr>
      </w:pPr>
    </w:p>
    <w:p w:rsidR="00120C75" w:rsidRDefault="00120C75">
      <w:pPr>
        <w:rPr>
          <w:rFonts w:ascii="Arial Black" w:hAnsi="Arial Black"/>
        </w:rPr>
      </w:pPr>
    </w:p>
    <w:p w:rsidR="00120C75" w:rsidRDefault="00120C75">
      <w:pPr>
        <w:rPr>
          <w:rFonts w:ascii="Arial Black" w:hAnsi="Arial Black"/>
        </w:rPr>
      </w:pPr>
    </w:p>
    <w:p w:rsidR="00120C75" w:rsidRDefault="00120C75">
      <w:pPr>
        <w:rPr>
          <w:rFonts w:ascii="Arial Black" w:hAnsi="Arial Black"/>
        </w:rPr>
      </w:pPr>
    </w:p>
    <w:p w:rsidR="00120C75" w:rsidRDefault="00120C75">
      <w:pPr>
        <w:rPr>
          <w:rFonts w:ascii="Arial Black" w:hAnsi="Arial Black"/>
        </w:rPr>
      </w:pPr>
      <w:r w:rsidRPr="00120C75">
        <w:rPr>
          <w:rFonts w:ascii="Arial Black" w:hAnsi="Arial Black"/>
          <w:noProof/>
          <w:lang w:eastAsia="en-GB"/>
        </w:rPr>
        <w:lastRenderedPageBreak/>
        <w:drawing>
          <wp:inline distT="0" distB="0" distL="0" distR="0" wp14:anchorId="522F24A5" wp14:editId="72812D8E">
            <wp:extent cx="5731510" cy="2114550"/>
            <wp:effectExtent l="76200" t="76200" r="135890" b="133350"/>
            <wp:docPr id="52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145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20C75" w:rsidRDefault="00120C75">
      <w:pPr>
        <w:rPr>
          <w:rFonts w:ascii="Arial Black" w:hAnsi="Arial Black"/>
        </w:rPr>
      </w:pPr>
    </w:p>
    <w:p w:rsidR="00120C75" w:rsidRDefault="00120C75">
      <w:pPr>
        <w:rPr>
          <w:rFonts w:ascii="Arial Black" w:hAnsi="Arial Black"/>
        </w:rPr>
      </w:pPr>
      <w:r w:rsidRPr="00120C75">
        <w:rPr>
          <w:rFonts w:ascii="Arial Black" w:hAnsi="Arial Black"/>
          <w:noProof/>
          <w:lang w:eastAsia="en-GB"/>
        </w:rPr>
        <w:drawing>
          <wp:inline distT="0" distB="0" distL="0" distR="0" wp14:anchorId="5BFBDA18" wp14:editId="7EE07133">
            <wp:extent cx="5731510" cy="813435"/>
            <wp:effectExtent l="76200" t="76200" r="135890" b="139065"/>
            <wp:docPr id="54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34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20C75" w:rsidRDefault="00120C75">
      <w:pPr>
        <w:rPr>
          <w:rFonts w:ascii="Arial Black" w:hAnsi="Arial Black"/>
        </w:rPr>
      </w:pPr>
    </w:p>
    <w:p w:rsidR="00120C75" w:rsidRDefault="00120C75">
      <w:pPr>
        <w:rPr>
          <w:rFonts w:ascii="Arial Black" w:hAnsi="Arial Black"/>
        </w:rPr>
      </w:pPr>
    </w:p>
    <w:p w:rsidR="00120C75" w:rsidRDefault="00120C75">
      <w:pPr>
        <w:rPr>
          <w:rFonts w:ascii="Arial Black" w:hAnsi="Arial Black"/>
        </w:rPr>
      </w:pPr>
    </w:p>
    <w:p w:rsidR="00120C75" w:rsidRDefault="00120C75">
      <w:pPr>
        <w:rPr>
          <w:rFonts w:ascii="Arial Black" w:hAnsi="Arial Black"/>
        </w:rPr>
      </w:pPr>
    </w:p>
    <w:p w:rsidR="00120C75" w:rsidRDefault="00120C75">
      <w:pPr>
        <w:rPr>
          <w:rFonts w:ascii="Arial Black" w:hAnsi="Arial Black"/>
        </w:rPr>
      </w:pPr>
    </w:p>
    <w:p w:rsidR="00501B39" w:rsidRDefault="00501B39">
      <w:pPr>
        <w:rPr>
          <w:rFonts w:ascii="Arial Black" w:hAnsi="Arial Black"/>
        </w:rPr>
      </w:pPr>
    </w:p>
    <w:p w:rsidR="00501B39" w:rsidRDefault="00501B39">
      <w:pPr>
        <w:rPr>
          <w:rFonts w:ascii="Arial Black" w:hAnsi="Arial Black"/>
        </w:rPr>
      </w:pPr>
    </w:p>
    <w:p w:rsidR="00501B39" w:rsidRDefault="00501B39">
      <w:pPr>
        <w:rPr>
          <w:rFonts w:ascii="Arial Black" w:hAnsi="Arial Black"/>
        </w:rPr>
      </w:pPr>
    </w:p>
    <w:p w:rsidR="00501B39" w:rsidRDefault="00501B39">
      <w:pPr>
        <w:rPr>
          <w:rFonts w:ascii="Arial Black" w:hAnsi="Arial Black"/>
        </w:rPr>
      </w:pPr>
    </w:p>
    <w:p w:rsidR="00501B39" w:rsidRDefault="00501B39">
      <w:pPr>
        <w:rPr>
          <w:rFonts w:ascii="Arial Black" w:hAnsi="Arial Black"/>
        </w:rPr>
      </w:pPr>
    </w:p>
    <w:p w:rsidR="00501B39" w:rsidRDefault="00501B39">
      <w:pPr>
        <w:rPr>
          <w:rFonts w:ascii="Arial Black" w:hAnsi="Arial Black"/>
        </w:rPr>
      </w:pPr>
    </w:p>
    <w:p w:rsidR="00501B39" w:rsidRDefault="00501B39">
      <w:pPr>
        <w:rPr>
          <w:rFonts w:ascii="Arial Black" w:hAnsi="Arial Black"/>
        </w:rPr>
      </w:pPr>
    </w:p>
    <w:p w:rsidR="00501B39" w:rsidRDefault="00501B39">
      <w:pPr>
        <w:rPr>
          <w:rFonts w:ascii="Arial Black" w:hAnsi="Arial Black"/>
        </w:rPr>
      </w:pPr>
    </w:p>
    <w:p w:rsidR="00501B39" w:rsidRDefault="00501B39">
      <w:pPr>
        <w:rPr>
          <w:rFonts w:ascii="Arial Black" w:hAnsi="Arial Black"/>
        </w:rPr>
      </w:pPr>
    </w:p>
    <w:p w:rsidR="00501B39" w:rsidRDefault="00501B39">
      <w:pPr>
        <w:rPr>
          <w:rFonts w:ascii="Arial Black" w:hAnsi="Arial Black"/>
        </w:rPr>
      </w:pPr>
    </w:p>
    <w:p w:rsidR="00501B39" w:rsidRDefault="00501B39">
      <w:pPr>
        <w:rPr>
          <w:rFonts w:ascii="Arial Black" w:hAnsi="Arial Black"/>
        </w:rPr>
      </w:pPr>
    </w:p>
    <w:p w:rsidR="00501B39" w:rsidRDefault="00501B39">
      <w:pPr>
        <w:rPr>
          <w:rFonts w:ascii="Arial Black" w:hAnsi="Arial Black"/>
        </w:rPr>
      </w:pPr>
      <w:r w:rsidRPr="00501B39">
        <w:rPr>
          <w:rFonts w:ascii="Arial Black" w:hAnsi="Arial Black"/>
          <w:noProof/>
        </w:rPr>
        <w:lastRenderedPageBreak/>
        <w:drawing>
          <wp:inline distT="0" distB="0" distL="0" distR="0" wp14:anchorId="38A3DE02" wp14:editId="57132645">
            <wp:extent cx="4453516" cy="2650597"/>
            <wp:effectExtent l="76200" t="76200" r="137795" b="130810"/>
            <wp:docPr id="61" name="Content Placeholder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/>
                    <pic:cNvPicPr>
                      <a:picLocks noGrp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462235" cy="265578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01B39" w:rsidRDefault="004A680A">
      <w:pPr>
        <w:rPr>
          <w:rFonts w:ascii="Arial Black" w:hAnsi="Arial Black"/>
        </w:rPr>
      </w:pPr>
      <w:r w:rsidRPr="004A680A">
        <w:rPr>
          <w:rFonts w:ascii="Arial Black" w:hAnsi="Arial Black"/>
        </w:rPr>
        <w:drawing>
          <wp:inline distT="0" distB="0" distL="0" distR="0" wp14:anchorId="2AE6A222" wp14:editId="1172112F">
            <wp:extent cx="4458801" cy="2229401"/>
            <wp:effectExtent l="76200" t="76200" r="132715" b="133350"/>
            <wp:docPr id="16" name="Content Placeholder 3">
              <a:extLst xmlns:a="http://schemas.openxmlformats.org/drawingml/2006/main">
                <a:ext uri="{FF2B5EF4-FFF2-40B4-BE49-F238E27FC236}">
                  <a16:creationId xmlns:a16="http://schemas.microsoft.com/office/drawing/2014/main" id="{7D48ED15-2D11-4139-89CD-3F901CA1ABEB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>
                      <a:extLst>
                        <a:ext uri="{FF2B5EF4-FFF2-40B4-BE49-F238E27FC236}">
                          <a16:creationId xmlns:a16="http://schemas.microsoft.com/office/drawing/2014/main" id="{7D48ED15-2D11-4139-89CD-3F901CA1ABEB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471076" cy="223553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A680A" w:rsidRDefault="004A680A">
      <w:pPr>
        <w:rPr>
          <w:rFonts w:ascii="Arial Black" w:hAnsi="Arial Black"/>
        </w:rPr>
      </w:pPr>
      <w:r w:rsidRPr="004A680A">
        <w:rPr>
          <w:rFonts w:ascii="Arial Black" w:hAnsi="Arial Black"/>
        </w:rPr>
        <w:drawing>
          <wp:inline distT="0" distB="0" distL="0" distR="0" wp14:anchorId="2CF4BF39" wp14:editId="6F35EE3B">
            <wp:extent cx="4432373" cy="2021233"/>
            <wp:effectExtent l="76200" t="76200" r="139700" b="131445"/>
            <wp:docPr id="18" name="Content Placeholder 5">
              <a:extLst xmlns:a="http://schemas.openxmlformats.org/drawingml/2006/main">
                <a:ext uri="{FF2B5EF4-FFF2-40B4-BE49-F238E27FC236}">
                  <a16:creationId xmlns:a16="http://schemas.microsoft.com/office/drawing/2014/main" id="{930B69CF-954E-48E8-8945-1C09C9FC4DA6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ntent Placeholder 5">
                      <a:extLst>
                        <a:ext uri="{FF2B5EF4-FFF2-40B4-BE49-F238E27FC236}">
                          <a16:creationId xmlns:a16="http://schemas.microsoft.com/office/drawing/2014/main" id="{930B69CF-954E-48E8-8945-1C09C9FC4DA6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444830" cy="202691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A680A" w:rsidRDefault="004A680A">
      <w:pPr>
        <w:rPr>
          <w:rFonts w:ascii="Arial Black" w:hAnsi="Arial Black"/>
        </w:rPr>
      </w:pPr>
    </w:p>
    <w:p w:rsidR="004A680A" w:rsidRDefault="004A680A">
      <w:pPr>
        <w:rPr>
          <w:rFonts w:ascii="Arial Black" w:hAnsi="Arial Black"/>
        </w:rPr>
      </w:pPr>
    </w:p>
    <w:p w:rsidR="00501B39" w:rsidRPr="00A529EA" w:rsidRDefault="004A680A">
      <w:pPr>
        <w:rPr>
          <w:rFonts w:ascii="Arial Black" w:hAnsi="Arial Black"/>
        </w:rPr>
      </w:pPr>
      <w:r w:rsidRPr="00501B39">
        <w:rPr>
          <w:rFonts w:ascii="Arial Black" w:hAnsi="Arial Black"/>
          <w:noProof/>
        </w:rPr>
        <w:drawing>
          <wp:anchor distT="0" distB="0" distL="114300" distR="114300" simplePos="0" relativeHeight="251735040" behindDoc="1" locked="0" layoutInCell="1" allowOverlap="1" wp14:anchorId="7E8BE8E2">
            <wp:simplePos x="0" y="0"/>
            <wp:positionH relativeFrom="column">
              <wp:posOffset>530757</wp:posOffset>
            </wp:positionH>
            <wp:positionV relativeFrom="paragraph">
              <wp:posOffset>-291532</wp:posOffset>
            </wp:positionV>
            <wp:extent cx="3988387" cy="521416"/>
            <wp:effectExtent l="76200" t="76200" r="127000" b="126365"/>
            <wp:wrapTight wrapText="bothSides">
              <wp:wrapPolygon edited="0">
                <wp:start x="-206" y="-3157"/>
                <wp:lineTo x="-413" y="-2368"/>
                <wp:lineTo x="-413" y="22889"/>
                <wp:lineTo x="-206" y="26046"/>
                <wp:lineTo x="21978" y="26046"/>
                <wp:lineTo x="22185" y="22889"/>
                <wp:lineTo x="22185" y="10261"/>
                <wp:lineTo x="21978" y="-1579"/>
                <wp:lineTo x="21978" y="-3157"/>
                <wp:lineTo x="-206" y="-3157"/>
              </wp:wrapPolygon>
            </wp:wrapTight>
            <wp:docPr id="62" name="Content Placeholder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/>
                    <pic:cNvPicPr>
                      <a:picLocks noGrp="1" noChangeAspect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8387" cy="52141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bookmarkStart w:id="0" w:name="_GoBack"/>
      <w:bookmarkEnd w:id="0"/>
    </w:p>
    <w:sectPr w:rsidR="00501B39" w:rsidRPr="00A529EA" w:rsidSect="002639C3">
      <w:pgSz w:w="11906" w:h="16838"/>
      <w:pgMar w:top="1440" w:right="1440" w:bottom="1440" w:left="1440" w:header="708" w:footer="708" w:gutter="0"/>
      <w:pgBorders w:offsetFrom="page">
        <w:top w:val="tornPaperBlack" w:sz="31" w:space="24" w:color="auto"/>
        <w:left w:val="tornPaperBlack" w:sz="31" w:space="24" w:color="auto"/>
        <w:bottom w:val="tornPaperBlack" w:sz="31" w:space="24" w:color="auto"/>
        <w:right w:val="tornPaperBlack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B7398" w:rsidRDefault="004B7398" w:rsidP="00DC7AFC">
      <w:pPr>
        <w:spacing w:after="0" w:line="240" w:lineRule="auto"/>
      </w:pPr>
      <w:r>
        <w:separator/>
      </w:r>
    </w:p>
  </w:endnote>
  <w:endnote w:type="continuationSeparator" w:id="0">
    <w:p w:rsidR="004B7398" w:rsidRDefault="004B7398" w:rsidP="00DC7A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894509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C7AFC" w:rsidRDefault="00DC7AFC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01B39">
          <w:rPr>
            <w:noProof/>
          </w:rPr>
          <w:t>14</w:t>
        </w:r>
        <w:r>
          <w:rPr>
            <w:noProof/>
          </w:rPr>
          <w:fldChar w:fldCharType="end"/>
        </w:r>
      </w:p>
    </w:sdtContent>
  </w:sdt>
  <w:p w:rsidR="00DC7AFC" w:rsidRDefault="00DC7AF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B7398" w:rsidRDefault="004B7398" w:rsidP="00DC7AFC">
      <w:pPr>
        <w:spacing w:after="0" w:line="240" w:lineRule="auto"/>
      </w:pPr>
      <w:r>
        <w:separator/>
      </w:r>
    </w:p>
  </w:footnote>
  <w:footnote w:type="continuationSeparator" w:id="0">
    <w:p w:rsidR="004B7398" w:rsidRDefault="004B7398" w:rsidP="00DC7AF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29EA"/>
    <w:rsid w:val="00085545"/>
    <w:rsid w:val="00120C75"/>
    <w:rsid w:val="001316BA"/>
    <w:rsid w:val="00197B4C"/>
    <w:rsid w:val="002639C3"/>
    <w:rsid w:val="00284D2A"/>
    <w:rsid w:val="002A1D3D"/>
    <w:rsid w:val="002B3F8E"/>
    <w:rsid w:val="002C28FB"/>
    <w:rsid w:val="003857E7"/>
    <w:rsid w:val="004A680A"/>
    <w:rsid w:val="004B7398"/>
    <w:rsid w:val="004E185F"/>
    <w:rsid w:val="00501B39"/>
    <w:rsid w:val="00606575"/>
    <w:rsid w:val="006B463A"/>
    <w:rsid w:val="006D084A"/>
    <w:rsid w:val="006D4336"/>
    <w:rsid w:val="007D208D"/>
    <w:rsid w:val="008F7E04"/>
    <w:rsid w:val="009378BE"/>
    <w:rsid w:val="00947EE4"/>
    <w:rsid w:val="00A529EA"/>
    <w:rsid w:val="00A73C57"/>
    <w:rsid w:val="00DC7AFC"/>
    <w:rsid w:val="00FD7B8B"/>
    <w:rsid w:val="00FE4A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20D6A7"/>
  <w15:chartTrackingRefBased/>
  <w15:docId w15:val="{6E88086E-97DD-48EB-8FA5-76E4F3100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C7AF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C7AFC"/>
  </w:style>
  <w:style w:type="paragraph" w:styleId="Footer">
    <w:name w:val="footer"/>
    <w:basedOn w:val="Normal"/>
    <w:link w:val="FooterChar"/>
    <w:uiPriority w:val="99"/>
    <w:unhideWhenUsed/>
    <w:rsid w:val="00DC7AF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C7AFC"/>
  </w:style>
  <w:style w:type="table" w:styleId="TableGrid">
    <w:name w:val="Table Grid"/>
    <w:basedOn w:val="TableNormal"/>
    <w:uiPriority w:val="39"/>
    <w:rsid w:val="00DC7A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D7B8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A680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680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994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30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8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6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90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9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26" Type="http://schemas.openxmlformats.org/officeDocument/2006/relationships/footer" Target="footer1.xml"/><Relationship Id="rId39" Type="http://schemas.openxmlformats.org/officeDocument/2006/relationships/image" Target="media/image20.png"/><Relationship Id="rId3" Type="http://schemas.openxmlformats.org/officeDocument/2006/relationships/webSettings" Target="webSettings.xml"/><Relationship Id="rId21" Type="http://schemas.microsoft.com/office/2007/relationships/hdphoto" Target="media/hdphoto7.wdp"/><Relationship Id="rId34" Type="http://schemas.openxmlformats.org/officeDocument/2006/relationships/image" Target="media/image15.png"/><Relationship Id="rId42" Type="http://schemas.openxmlformats.org/officeDocument/2006/relationships/theme" Target="theme/theme1.xml"/><Relationship Id="rId7" Type="http://schemas.microsoft.com/office/2007/relationships/hdphoto" Target="media/hdphoto1.wdp"/><Relationship Id="rId12" Type="http://schemas.openxmlformats.org/officeDocument/2006/relationships/hyperlink" Target="https://www.ons.gov.uk/economy/inflationandpriceindices/timeseries/d7g7/mm23" TargetMode="External"/><Relationship Id="rId17" Type="http://schemas.microsoft.com/office/2007/relationships/hdphoto" Target="media/hdphoto5.wdp"/><Relationship Id="rId25" Type="http://schemas.microsoft.com/office/2007/relationships/hdphoto" Target="media/hdphoto9.wdp"/><Relationship Id="rId33" Type="http://schemas.openxmlformats.org/officeDocument/2006/relationships/image" Target="media/image14.png"/><Relationship Id="rId38" Type="http://schemas.openxmlformats.org/officeDocument/2006/relationships/image" Target="media/image19.png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image" Target="media/image12.pn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microsoft.com/office/2007/relationships/hdphoto" Target="media/hdphoto3.wdp"/><Relationship Id="rId24" Type="http://schemas.openxmlformats.org/officeDocument/2006/relationships/image" Target="media/image10.png"/><Relationship Id="rId32" Type="http://schemas.microsoft.com/office/2007/relationships/hdphoto" Target="media/hdphoto12.wdp"/><Relationship Id="rId37" Type="http://schemas.openxmlformats.org/officeDocument/2006/relationships/image" Target="media/image18.png"/><Relationship Id="rId40" Type="http://schemas.openxmlformats.org/officeDocument/2006/relationships/image" Target="media/image21.png"/><Relationship Id="rId5" Type="http://schemas.openxmlformats.org/officeDocument/2006/relationships/endnotes" Target="endnotes.xml"/><Relationship Id="rId15" Type="http://schemas.microsoft.com/office/2007/relationships/hdphoto" Target="media/hdphoto4.wdp"/><Relationship Id="rId23" Type="http://schemas.microsoft.com/office/2007/relationships/hdphoto" Target="media/hdphoto8.wdp"/><Relationship Id="rId28" Type="http://schemas.microsoft.com/office/2007/relationships/hdphoto" Target="media/hdphoto10.wdp"/><Relationship Id="rId36" Type="http://schemas.openxmlformats.org/officeDocument/2006/relationships/image" Target="media/image17.png"/><Relationship Id="rId10" Type="http://schemas.openxmlformats.org/officeDocument/2006/relationships/image" Target="media/image3.png"/><Relationship Id="rId19" Type="http://schemas.microsoft.com/office/2007/relationships/hdphoto" Target="media/hdphoto6.wdp"/><Relationship Id="rId31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microsoft.com/office/2007/relationships/hdphoto" Target="media/hdphoto2.wdp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image" Target="media/image11.png"/><Relationship Id="rId30" Type="http://schemas.microsoft.com/office/2007/relationships/hdphoto" Target="media/hdphoto11.wdp"/><Relationship Id="rId35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16</Pages>
  <Words>699</Words>
  <Characters>3989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SHilton</dc:creator>
  <cp:keywords/>
  <dc:description/>
  <cp:lastModifiedBy>Sarah Hilton</cp:lastModifiedBy>
  <cp:revision>7</cp:revision>
  <dcterms:created xsi:type="dcterms:W3CDTF">2017-08-09T17:29:00Z</dcterms:created>
  <dcterms:modified xsi:type="dcterms:W3CDTF">2019-09-16T19:41:00Z</dcterms:modified>
</cp:coreProperties>
</file>