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F" w:rsidRDefault="00F52D2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3D2580" wp14:editId="46D48853">
                <wp:simplePos x="0" y="0"/>
                <wp:positionH relativeFrom="page">
                  <wp:posOffset>5720316</wp:posOffset>
                </wp:positionH>
                <wp:positionV relativeFrom="page">
                  <wp:posOffset>5911702</wp:posOffset>
                </wp:positionV>
                <wp:extent cx="4252595" cy="956931"/>
                <wp:effectExtent l="38100" t="38100" r="33655" b="342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956931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D2D" w:rsidRPr="00F52D2D" w:rsidRDefault="00F52D2D" w:rsidP="00F52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keep its prices low by sourcing its products in low-wage countries and by offering a very basic level of service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4pt;margin-top:465.5pt;width:334.85pt;height:75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F52D2D" w:rsidRPr="00F52D2D" w:rsidRDefault="00F52D2D" w:rsidP="00F52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keep its prices low by sourcing its products in low-wage countries and by offering a very basic level of service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DCF3CD9" wp14:editId="025E2848">
                <wp:simplePos x="0" y="0"/>
                <wp:positionH relativeFrom="page">
                  <wp:posOffset>5963920</wp:posOffset>
                </wp:positionH>
                <wp:positionV relativeFrom="page">
                  <wp:posOffset>4231005</wp:posOffset>
                </wp:positionV>
                <wp:extent cx="3382010" cy="1413510"/>
                <wp:effectExtent l="38100" t="38100" r="46990" b="342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14135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D2D" w:rsidRPr="00F52D2D" w:rsidRDefault="00F52D2D" w:rsidP="00F52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offer the lowest prices possible by being more efficient</w:t>
                            </w:r>
                          </w:p>
                          <w:p w:rsidR="00F52D2D" w:rsidRPr="00F52D2D" w:rsidRDefault="00F52D2D" w:rsidP="00F52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hey also offer little in the way of additional thrills to customers, but pass the cost savings on to them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9.6pt;margin-top:333.15pt;width:266.3pt;height:1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F52D2D" w:rsidRPr="00F52D2D" w:rsidRDefault="00F52D2D" w:rsidP="00F52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offer the lowest prices possible by being more efficient</w:t>
                      </w:r>
                    </w:p>
                    <w:p w:rsidR="00F52D2D" w:rsidRPr="00F52D2D" w:rsidRDefault="00F52D2D" w:rsidP="00F52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t</w:t>
                      </w: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hey also offer little in the way of additional thrills to customers, but pass the cost savings on to them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6CF1F5" wp14:editId="0E8B0CC3">
                <wp:simplePos x="0" y="0"/>
                <wp:positionH relativeFrom="page">
                  <wp:posOffset>5602605</wp:posOffset>
                </wp:positionH>
                <wp:positionV relativeFrom="page">
                  <wp:posOffset>2720975</wp:posOffset>
                </wp:positionV>
                <wp:extent cx="4073525" cy="1105535"/>
                <wp:effectExtent l="38100" t="38100" r="41275" b="374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1055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0FD" w:rsidRPr="00F52D2D" w:rsidRDefault="00F52D2D" w:rsidP="00B66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They are able to keep prices low through a division of </w:t>
                            </w: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labour</w:t>
                            </w: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that allows it to hire and train inexperienced employees</w:t>
                            </w:r>
                          </w:p>
                          <w:p w:rsidR="00F52D2D" w:rsidRPr="00F52D2D" w:rsidRDefault="00F52D2D" w:rsidP="00B66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It also relies on few managers who typically earn higher wages</w:t>
                            </w:r>
                          </w:p>
                          <w:p w:rsidR="00F52D2D" w:rsidRPr="00F52D2D" w:rsidRDefault="00F52D2D" w:rsidP="00F52D2D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15pt;margin-top:214.25pt;width:320.75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B660FD" w:rsidRPr="00F52D2D" w:rsidRDefault="00F52D2D" w:rsidP="00B66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They are able to keep prices low through a division of </w:t>
                      </w: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labour</w:t>
                      </w: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that allows it to hire and train inexperienced employees</w:t>
                      </w:r>
                    </w:p>
                    <w:p w:rsidR="00F52D2D" w:rsidRPr="00F52D2D" w:rsidRDefault="00F52D2D" w:rsidP="00B66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It also relies on few managers who typically earn higher wages</w:t>
                      </w:r>
                    </w:p>
                    <w:p w:rsidR="00F52D2D" w:rsidRPr="00F52D2D" w:rsidRDefault="00F52D2D" w:rsidP="00F52D2D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F5CC35" wp14:editId="2DA7FBA0">
                <wp:simplePos x="0" y="0"/>
                <wp:positionH relativeFrom="page">
                  <wp:posOffset>5603358</wp:posOffset>
                </wp:positionH>
                <wp:positionV relativeFrom="page">
                  <wp:posOffset>499730</wp:posOffset>
                </wp:positionV>
                <wp:extent cx="3997325" cy="1520456"/>
                <wp:effectExtent l="38100" t="38100" r="41275" b="4191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1520456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0FD" w:rsidRPr="00F52D2D" w:rsidRDefault="00B660FD" w:rsidP="00B66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everyday low prices to attract customers</w:t>
                            </w:r>
                          </w:p>
                          <w:p w:rsidR="00B660FD" w:rsidRPr="00F52D2D" w:rsidRDefault="00B660FD" w:rsidP="00B66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offer products at a cheaper rate than competitors on a consistent basis</w:t>
                            </w:r>
                          </w:p>
                          <w:p w:rsidR="00B660FD" w:rsidRPr="00F52D2D" w:rsidRDefault="00B660FD" w:rsidP="00B66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due to its large scale and efficient supply chain</w:t>
                            </w:r>
                          </w:p>
                          <w:p w:rsidR="00B660FD" w:rsidRPr="00F52D2D" w:rsidRDefault="00B660FD" w:rsidP="00B66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52D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source products from cheap domestic suppliers and from low-wage foreign markets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1.2pt;margin-top:39.35pt;width:314.75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B660FD" w:rsidRPr="00F52D2D" w:rsidRDefault="00B660FD" w:rsidP="00B66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everyday low prices to attract customers</w:t>
                      </w:r>
                    </w:p>
                    <w:p w:rsidR="00B660FD" w:rsidRPr="00F52D2D" w:rsidRDefault="00B660FD" w:rsidP="00B66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offer products at a cheaper rate than competitors on a consistent basis</w:t>
                      </w:r>
                    </w:p>
                    <w:p w:rsidR="00B660FD" w:rsidRPr="00F52D2D" w:rsidRDefault="00B660FD" w:rsidP="00B66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due to its large scale and efficient supply chain</w:t>
                      </w:r>
                    </w:p>
                    <w:p w:rsidR="00B660FD" w:rsidRPr="00F52D2D" w:rsidRDefault="00B660FD" w:rsidP="00B66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F52D2D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source products from cheap domestic suppliers and from low-wage foreign markets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60F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4895850</wp:posOffset>
            </wp:positionV>
            <wp:extent cx="1619250" cy="1295400"/>
            <wp:effectExtent l="0" t="0" r="0" b="0"/>
            <wp:wrapSquare wrapText="bothSides"/>
            <wp:docPr id="3076" name="Picture 4" descr="https://upload.wikimedia.org/wikipedia/commons/thumb/3/36/McDonald's_Golden_Arches.svg/2000px-McDonald's_Golden_Arch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upload.wikimedia.org/wikipedia/commons/thumb/3/36/McDonald's_Golden_Arches.svg/2000px-McDonald's_Golden_Arche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F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364E3C" wp14:editId="0E641D28">
            <wp:simplePos x="0" y="0"/>
            <wp:positionH relativeFrom="column">
              <wp:posOffset>-209550</wp:posOffset>
            </wp:positionH>
            <wp:positionV relativeFrom="paragraph">
              <wp:posOffset>1733550</wp:posOffset>
            </wp:positionV>
            <wp:extent cx="3242945" cy="948055"/>
            <wp:effectExtent l="0" t="0" r="0" b="4445"/>
            <wp:wrapSquare wrapText="bothSides"/>
            <wp:docPr id="3074" name="Picture 2" descr="http://admin.csrwire.com/system/profile_logos/12774/original/wmt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admin.csrwire.com/system/profile_logos/12774/original/wmt_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48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F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864977" wp14:editId="36BD1E0B">
            <wp:simplePos x="0" y="0"/>
            <wp:positionH relativeFrom="column">
              <wp:posOffset>422275</wp:posOffset>
            </wp:positionH>
            <wp:positionV relativeFrom="paragraph">
              <wp:posOffset>3390900</wp:posOffset>
            </wp:positionV>
            <wp:extent cx="2187575" cy="781050"/>
            <wp:effectExtent l="0" t="0" r="3175" b="0"/>
            <wp:wrapSquare wrapText="bothSides"/>
            <wp:docPr id="3078" name="Picture 6" descr="http://vertassets.blob.core.windows.net/image/beda4c98/beda4c98-425c-401a-90f1-019183f2cf89/ikea_instagram_cata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vertassets.blob.core.windows.net/image/beda4c98/beda4c98-425c-401a-90f1-019183f2cf89/ikea_instagram_cata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781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F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6D5A66" wp14:editId="3731AE75">
            <wp:simplePos x="0" y="0"/>
            <wp:positionH relativeFrom="column">
              <wp:posOffset>266700</wp:posOffset>
            </wp:positionH>
            <wp:positionV relativeFrom="paragraph">
              <wp:posOffset>-342900</wp:posOffset>
            </wp:positionV>
            <wp:extent cx="2231390" cy="1673225"/>
            <wp:effectExtent l="0" t="0" r="0" b="3175"/>
            <wp:wrapSquare wrapText="bothSides"/>
            <wp:docPr id="3080" name="Picture 8" descr="https://www.marketbeat.com/logos/southwest-airlines-c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https://www.marketbeat.com/logos/southwest-airlines-c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73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78F" w:rsidSect="00B660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E49"/>
    <w:multiLevelType w:val="hybridMultilevel"/>
    <w:tmpl w:val="063A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C0646"/>
    <w:multiLevelType w:val="hybridMultilevel"/>
    <w:tmpl w:val="CB7CF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FD"/>
    <w:rsid w:val="0031378F"/>
    <w:rsid w:val="00342F0F"/>
    <w:rsid w:val="00B660FD"/>
    <w:rsid w:val="00DC06F4"/>
    <w:rsid w:val="00F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0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0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HOLT</dc:creator>
  <cp:lastModifiedBy>Philip HOLT</cp:lastModifiedBy>
  <cp:revision>2</cp:revision>
  <dcterms:created xsi:type="dcterms:W3CDTF">2015-10-13T12:21:00Z</dcterms:created>
  <dcterms:modified xsi:type="dcterms:W3CDTF">2015-10-13T12:21:00Z</dcterms:modified>
</cp:coreProperties>
</file>